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E485" w14:textId="77777777" w:rsidR="00B00AF1" w:rsidRDefault="00B00AF1">
      <w:pPr>
        <w:rPr>
          <w:rFonts w:hint="eastAsia"/>
        </w:rPr>
      </w:pPr>
      <w:r>
        <w:rPr>
          <w:rFonts w:hint="eastAsia"/>
        </w:rPr>
        <w:t>那只载着父爱的小船的拼音</w:t>
      </w:r>
    </w:p>
    <w:p w14:paraId="63E76969" w14:textId="77777777" w:rsidR="00B00AF1" w:rsidRDefault="00B00AF1">
      <w:pPr>
        <w:rPr>
          <w:rFonts w:hint="eastAsia"/>
        </w:rPr>
      </w:pPr>
    </w:p>
    <w:p w14:paraId="570AF7A0" w14:textId="77777777" w:rsidR="00B00AF1" w:rsidRDefault="00B00AF1">
      <w:pPr>
        <w:rPr>
          <w:rFonts w:hint="eastAsia"/>
        </w:rPr>
      </w:pPr>
      <w:r>
        <w:rPr>
          <w:rFonts w:hint="eastAsia"/>
        </w:rPr>
        <w:t>“nà zhī zài zhe fù ài de xiǎo chuán”是《那只载着父爱的小船》这个标题的拼音。这是一个充满温情与回忆的故事，它以一只小船为象征，承载了父亲对子女深深的爱意和无尽的关怀。这只小船不仅仅是一个实物，更是一种情感的寄托，一段关于成长、责任与亲情的记忆。</w:t>
      </w:r>
    </w:p>
    <w:p w14:paraId="2A7C0D24" w14:textId="77777777" w:rsidR="00B00AF1" w:rsidRDefault="00B00AF1">
      <w:pPr>
        <w:rPr>
          <w:rFonts w:hint="eastAsia"/>
        </w:rPr>
      </w:pPr>
    </w:p>
    <w:p w14:paraId="49294DDF" w14:textId="77777777" w:rsidR="00B00AF1" w:rsidRDefault="00B00AF1">
      <w:pPr>
        <w:rPr>
          <w:rFonts w:hint="eastAsia"/>
        </w:rPr>
      </w:pPr>
    </w:p>
    <w:p w14:paraId="3C409B86" w14:textId="77777777" w:rsidR="00B00AF1" w:rsidRDefault="00B00AF1">
      <w:pPr>
        <w:rPr>
          <w:rFonts w:hint="eastAsia"/>
        </w:rPr>
      </w:pPr>
      <w:r>
        <w:rPr>
          <w:rFonts w:hint="eastAsia"/>
        </w:rPr>
        <w:t>故事背景：平凡中的伟大</w:t>
      </w:r>
    </w:p>
    <w:p w14:paraId="7C18D113" w14:textId="77777777" w:rsidR="00B00AF1" w:rsidRDefault="00B00AF1">
      <w:pPr>
        <w:rPr>
          <w:rFonts w:hint="eastAsia"/>
        </w:rPr>
      </w:pPr>
    </w:p>
    <w:p w14:paraId="7C7B3869" w14:textId="77777777" w:rsidR="00B00AF1" w:rsidRDefault="00B00AF1">
      <w:pPr>
        <w:rPr>
          <w:rFonts w:hint="eastAsia"/>
        </w:rPr>
      </w:pPr>
      <w:r>
        <w:rPr>
          <w:rFonts w:hint="eastAsia"/>
        </w:rPr>
        <w:t>在许多人的童年记忆中，父亲总是那个默默付出却不求回报的人。他们或许不会用华丽的语言表达爱，但他们的行动却如涓涓细流般滋润着孩子的心田。</w:t>
      </w:r>
    </w:p>
    <w:p w14:paraId="3718FA2E" w14:textId="77777777" w:rsidR="00B00AF1" w:rsidRDefault="00B00AF1">
      <w:pPr>
        <w:rPr>
          <w:rFonts w:hint="eastAsia"/>
        </w:rPr>
      </w:pPr>
    </w:p>
    <w:p w14:paraId="4D524B0E" w14:textId="77777777" w:rsidR="00B00AF1" w:rsidRDefault="00B00AF1">
      <w:pPr>
        <w:rPr>
          <w:rFonts w:hint="eastAsia"/>
        </w:rPr>
      </w:pPr>
      <w:r>
        <w:rPr>
          <w:rFonts w:hint="eastAsia"/>
        </w:rPr>
        <w:t>在这个故事里，“那只小船”源于一位普通渔民父亲的生活点滴。他每天清晨驾着一艘木制的小船出海捕鱼，无论风雨交加还是烈日炎炎，从未间断。而每当夜晚归来时，他总会将辛苦换来的鱼虾带回家，为家人准备一顿丰盛的晚餐。对于孩子们来说，这艘小船不仅是一家人生活的来源，更是父亲辛劳的见证。</w:t>
      </w:r>
    </w:p>
    <w:p w14:paraId="125B3039" w14:textId="77777777" w:rsidR="00B00AF1" w:rsidRDefault="00B00AF1">
      <w:pPr>
        <w:rPr>
          <w:rFonts w:hint="eastAsia"/>
        </w:rPr>
      </w:pPr>
    </w:p>
    <w:p w14:paraId="25F3C825" w14:textId="77777777" w:rsidR="00B00AF1" w:rsidRDefault="00B00AF1">
      <w:pPr>
        <w:rPr>
          <w:rFonts w:hint="eastAsia"/>
        </w:rPr>
      </w:pPr>
    </w:p>
    <w:p w14:paraId="261D0B26" w14:textId="77777777" w:rsidR="00B00AF1" w:rsidRDefault="00B00AF1">
      <w:pPr>
        <w:rPr>
          <w:rFonts w:hint="eastAsia"/>
        </w:rPr>
      </w:pPr>
      <w:r>
        <w:rPr>
          <w:rFonts w:hint="eastAsia"/>
        </w:rPr>
        <w:t>象征意义：父爱如舟</w:t>
      </w:r>
    </w:p>
    <w:p w14:paraId="3F4C28D8" w14:textId="77777777" w:rsidR="00B00AF1" w:rsidRDefault="00B00AF1">
      <w:pPr>
        <w:rPr>
          <w:rFonts w:hint="eastAsia"/>
        </w:rPr>
      </w:pPr>
    </w:p>
    <w:p w14:paraId="763D5BF4" w14:textId="77777777" w:rsidR="00B00AF1" w:rsidRDefault="00B00AF1">
      <w:pPr>
        <w:rPr>
          <w:rFonts w:hint="eastAsia"/>
        </w:rPr>
      </w:pPr>
      <w:r>
        <w:rPr>
          <w:rFonts w:hint="eastAsia"/>
        </w:rPr>
        <w:t>小船作为故事的核心意象，具有深刻的象征意义。就像一艘船可以抵御风浪、穿越险滩，父亲也用自己的肩膀扛起了家庭的重担，保护着孩子的安全与幸福。</w:t>
      </w:r>
    </w:p>
    <w:p w14:paraId="5D0CC8AF" w14:textId="77777777" w:rsidR="00B00AF1" w:rsidRDefault="00B00AF1">
      <w:pPr>
        <w:rPr>
          <w:rFonts w:hint="eastAsia"/>
        </w:rPr>
      </w:pPr>
    </w:p>
    <w:p w14:paraId="22B45EFE" w14:textId="77777777" w:rsidR="00B00AF1" w:rsidRDefault="00B00AF1">
      <w:pPr>
        <w:rPr>
          <w:rFonts w:hint="eastAsia"/>
        </w:rPr>
      </w:pPr>
      <w:r>
        <w:rPr>
          <w:rFonts w:hint="eastAsia"/>
        </w:rPr>
        <w:t>小时候，主人公常跟随父亲一起出海，坐在那摇曳的小船上，看着父亲熟练地操作船桨，心中充满了敬佩与依赖。渐渐长大后，他才明白，这份看似简单的陪伴背后，藏着多少不易与坚持。父亲教会了他的不仅是如何划船，还有面对生活挑战时的勇气与智慧。</w:t>
      </w:r>
    </w:p>
    <w:p w14:paraId="14A68D5A" w14:textId="77777777" w:rsidR="00B00AF1" w:rsidRDefault="00B00AF1">
      <w:pPr>
        <w:rPr>
          <w:rFonts w:hint="eastAsia"/>
        </w:rPr>
      </w:pPr>
    </w:p>
    <w:p w14:paraId="35F395E6" w14:textId="77777777" w:rsidR="00B00AF1" w:rsidRDefault="00B00AF1">
      <w:pPr>
        <w:rPr>
          <w:rFonts w:hint="eastAsia"/>
        </w:rPr>
      </w:pPr>
    </w:p>
    <w:p w14:paraId="5D991E1A" w14:textId="77777777" w:rsidR="00B00AF1" w:rsidRDefault="00B00AF1">
      <w:pPr>
        <w:rPr>
          <w:rFonts w:hint="eastAsia"/>
        </w:rPr>
      </w:pPr>
      <w:r>
        <w:rPr>
          <w:rFonts w:hint="eastAsia"/>
        </w:rPr>
        <w:t>情感共鸣：跨越时空的感动</w:t>
      </w:r>
    </w:p>
    <w:p w14:paraId="5B57FFFA" w14:textId="77777777" w:rsidR="00B00AF1" w:rsidRDefault="00B00AF1">
      <w:pPr>
        <w:rPr>
          <w:rFonts w:hint="eastAsia"/>
        </w:rPr>
      </w:pPr>
    </w:p>
    <w:p w14:paraId="673C8E52" w14:textId="77777777" w:rsidR="00B00AF1" w:rsidRDefault="00B00AF1">
      <w:pPr>
        <w:rPr>
          <w:rFonts w:hint="eastAsia"/>
        </w:rPr>
      </w:pPr>
      <w:r>
        <w:rPr>
          <w:rFonts w:hint="eastAsia"/>
        </w:rPr>
        <w:t>当岁月流逝，主人公再次回到故乡时，那条熟悉的小船已经斑驳不堪，甚至无法再下水航行。然而，当他轻轻抚摸着船身上的每一道痕迹时，那些与父亲共同度过的美好时光仿佛又浮现在眼前。</w:t>
      </w:r>
    </w:p>
    <w:p w14:paraId="65781489" w14:textId="77777777" w:rsidR="00B00AF1" w:rsidRDefault="00B00AF1">
      <w:pPr>
        <w:rPr>
          <w:rFonts w:hint="eastAsia"/>
        </w:rPr>
      </w:pPr>
    </w:p>
    <w:p w14:paraId="03A0C747" w14:textId="77777777" w:rsidR="00B00AF1" w:rsidRDefault="00B00AF1">
      <w:pPr>
        <w:rPr>
          <w:rFonts w:hint="eastAsia"/>
        </w:rPr>
      </w:pPr>
      <w:r>
        <w:rPr>
          <w:rFonts w:hint="eastAsia"/>
        </w:rPr>
        <w:t>通过这一情节，我们能够感受到时间的力量，也能体会到父爱的伟大。即使岁月改变了容颜，那份深沉的情感却始终未曾改变。这样的故事触动了无数读者的心弦，因为它让我们重新审视自己与父母之间的关系，并提醒我们要珍惜当下。</w:t>
      </w:r>
    </w:p>
    <w:p w14:paraId="70550F35" w14:textId="77777777" w:rsidR="00B00AF1" w:rsidRDefault="00B00AF1">
      <w:pPr>
        <w:rPr>
          <w:rFonts w:hint="eastAsia"/>
        </w:rPr>
      </w:pPr>
    </w:p>
    <w:p w14:paraId="3C059D91" w14:textId="77777777" w:rsidR="00B00AF1" w:rsidRDefault="00B00AF1">
      <w:pPr>
        <w:rPr>
          <w:rFonts w:hint="eastAsia"/>
        </w:rPr>
      </w:pPr>
    </w:p>
    <w:p w14:paraId="7FA951C1" w14:textId="77777777" w:rsidR="00B00AF1" w:rsidRDefault="00B00AF1">
      <w:pPr>
        <w:rPr>
          <w:rFonts w:hint="eastAsia"/>
        </w:rPr>
      </w:pPr>
      <w:r>
        <w:rPr>
          <w:rFonts w:hint="eastAsia"/>
        </w:rPr>
        <w:t>最后的总结：让爱延续</w:t>
      </w:r>
    </w:p>
    <w:p w14:paraId="5B8CC774" w14:textId="77777777" w:rsidR="00B00AF1" w:rsidRDefault="00B00AF1">
      <w:pPr>
        <w:rPr>
          <w:rFonts w:hint="eastAsia"/>
        </w:rPr>
      </w:pPr>
    </w:p>
    <w:p w14:paraId="3D882428" w14:textId="77777777" w:rsidR="00B00AF1" w:rsidRDefault="00B00AF1">
      <w:pPr>
        <w:rPr>
          <w:rFonts w:hint="eastAsia"/>
        </w:rPr>
      </w:pPr>
      <w:r>
        <w:rPr>
          <w:rFonts w:hint="eastAsia"/>
        </w:rPr>
        <w:t>“那只载着父爱的小船”不仅仅是一个动人的故事，更是一种精神的传递。它告诉我们，父爱往往藏在最不起眼的地方，需要我们用心去发现、去感受。</w:t>
      </w:r>
    </w:p>
    <w:p w14:paraId="6870CD3B" w14:textId="77777777" w:rsidR="00B00AF1" w:rsidRDefault="00B00AF1">
      <w:pPr>
        <w:rPr>
          <w:rFonts w:hint="eastAsia"/>
        </w:rPr>
      </w:pPr>
    </w:p>
    <w:p w14:paraId="65BB2A81" w14:textId="77777777" w:rsidR="00B00AF1" w:rsidRDefault="00B00AF1">
      <w:pPr>
        <w:rPr>
          <w:rFonts w:hint="eastAsia"/>
        </w:rPr>
      </w:pPr>
      <w:r>
        <w:rPr>
          <w:rFonts w:hint="eastAsia"/>
        </w:rPr>
        <w:t>当我们读到“nà zhī zài zhe fù ài de xiǎo chuán”这几个拼音时，不妨停下来想一想，我们的生活中是否也有这样一艘“小船”，它承载着父母的期望与关爱，默默地护送我们驶向人生的彼岸。</w:t>
      </w:r>
    </w:p>
    <w:p w14:paraId="2390B94F" w14:textId="77777777" w:rsidR="00B00AF1" w:rsidRDefault="00B00AF1">
      <w:pPr>
        <w:rPr>
          <w:rFonts w:hint="eastAsia"/>
        </w:rPr>
      </w:pPr>
    </w:p>
    <w:p w14:paraId="6927D409" w14:textId="77777777" w:rsidR="00B00AF1" w:rsidRDefault="00B00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D4AF2" w14:textId="0221E3AB" w:rsidR="003F496E" w:rsidRDefault="003F496E"/>
    <w:sectPr w:rsidR="003F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E"/>
    <w:rsid w:val="003F496E"/>
    <w:rsid w:val="00B00A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75B2-0438-4CA5-8AB3-F321B56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