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E0CD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软籽石榴的拼音</w:t>
      </w:r>
    </w:p>
    <w:p w14:paraId="3149DBEA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软籽石榴在汉语中的拼音是“ruǎn zǐ shí liú”。这一独特的水果以其易于食用的特点，深受消费者的喜爱。软籽石榴不仅味道鲜美，而且营养价值高，是一种集美味与健康于一身的理想水果。</w:t>
      </w:r>
    </w:p>
    <w:p w14:paraId="326E4003" w14:textId="77777777" w:rsidR="00177C54" w:rsidRDefault="00177C54">
      <w:pPr>
        <w:rPr>
          <w:rFonts w:hint="eastAsia"/>
        </w:rPr>
      </w:pPr>
    </w:p>
    <w:p w14:paraId="23D2F284" w14:textId="77777777" w:rsidR="00177C54" w:rsidRDefault="00177C54">
      <w:pPr>
        <w:rPr>
          <w:rFonts w:hint="eastAsia"/>
        </w:rPr>
      </w:pPr>
    </w:p>
    <w:p w14:paraId="38A602E3" w14:textId="77777777" w:rsidR="00177C54" w:rsidRDefault="00177C54">
      <w:pPr>
        <w:rPr>
          <w:rFonts w:hint="eastAsia"/>
        </w:rPr>
      </w:pPr>
      <w:r>
        <w:rPr>
          <w:rFonts w:hint="eastAsia"/>
        </w:rPr>
        <w:t>起源与发展</w:t>
      </w:r>
    </w:p>
    <w:p w14:paraId="7435E46C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原产自中东地区，经过多年的栽培改良，逐渐传播到世界各地。近年来，在中国，软籽石榴因其独特的优势而得到了广泛的种植和推广。这种石榴的最大特点就是其籽粒柔软可食，大大提升了食用体验，使得人们可以更加方便地享受石榴带来的美味与营养。</w:t>
      </w:r>
    </w:p>
    <w:p w14:paraId="6E9D62B0" w14:textId="77777777" w:rsidR="00177C54" w:rsidRDefault="00177C54">
      <w:pPr>
        <w:rPr>
          <w:rFonts w:hint="eastAsia"/>
        </w:rPr>
      </w:pPr>
    </w:p>
    <w:p w14:paraId="791BEDCA" w14:textId="77777777" w:rsidR="00177C54" w:rsidRDefault="00177C54">
      <w:pPr>
        <w:rPr>
          <w:rFonts w:hint="eastAsia"/>
        </w:rPr>
      </w:pPr>
    </w:p>
    <w:p w14:paraId="6F05068B" w14:textId="77777777" w:rsidR="00177C54" w:rsidRDefault="00177C54">
      <w:pPr>
        <w:rPr>
          <w:rFonts w:hint="eastAsia"/>
        </w:rPr>
      </w:pPr>
      <w:r>
        <w:rPr>
          <w:rFonts w:hint="eastAsia"/>
        </w:rPr>
        <w:t>营养价值</w:t>
      </w:r>
    </w:p>
    <w:p w14:paraId="5E18CFE2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富含维生素C、维生素E、多种矿物质及抗氧化剂等对人体有益的成分。经常食用可以帮助增强免疫力，延缓衰老过程，改善皮肤质量，并有助于预防心血管疾病。它还含有一定量的膳食纤维，能够促进肠道蠕动，帮助消化，对维持身体健康非常有益。</w:t>
      </w:r>
    </w:p>
    <w:p w14:paraId="0FB7992C" w14:textId="77777777" w:rsidR="00177C54" w:rsidRDefault="00177C54">
      <w:pPr>
        <w:rPr>
          <w:rFonts w:hint="eastAsia"/>
        </w:rPr>
      </w:pPr>
    </w:p>
    <w:p w14:paraId="586A6005" w14:textId="77777777" w:rsidR="00177C54" w:rsidRDefault="00177C54">
      <w:pPr>
        <w:rPr>
          <w:rFonts w:hint="eastAsia"/>
        </w:rPr>
      </w:pPr>
    </w:p>
    <w:p w14:paraId="0B680EB8" w14:textId="77777777" w:rsidR="00177C54" w:rsidRDefault="00177C54">
      <w:pPr>
        <w:rPr>
          <w:rFonts w:hint="eastAsia"/>
        </w:rPr>
      </w:pPr>
      <w:r>
        <w:rPr>
          <w:rFonts w:hint="eastAsia"/>
        </w:rPr>
        <w:t>种植技术</w:t>
      </w:r>
    </w:p>
    <w:p w14:paraId="2DAE75E0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的种植需要适宜的气候条件和土壤环境。通常来说，温暖、阳光充足的环境最适合其生长。同时，良好的排水性能也是保证其健康成长的关键因素之一。为了获得更高的产量和更好的品质，农民们还需要注意施肥、灌溉以及病虫害防治等方面的管理措施。</w:t>
      </w:r>
    </w:p>
    <w:p w14:paraId="509CB4C7" w14:textId="77777777" w:rsidR="00177C54" w:rsidRDefault="00177C54">
      <w:pPr>
        <w:rPr>
          <w:rFonts w:hint="eastAsia"/>
        </w:rPr>
      </w:pPr>
    </w:p>
    <w:p w14:paraId="17E23033" w14:textId="77777777" w:rsidR="00177C54" w:rsidRDefault="00177C54">
      <w:pPr>
        <w:rPr>
          <w:rFonts w:hint="eastAsia"/>
        </w:rPr>
      </w:pPr>
    </w:p>
    <w:p w14:paraId="0385EBAE" w14:textId="77777777" w:rsidR="00177C54" w:rsidRDefault="00177C54">
      <w:pPr>
        <w:rPr>
          <w:rFonts w:hint="eastAsia"/>
        </w:rPr>
      </w:pPr>
      <w:r>
        <w:rPr>
          <w:rFonts w:hint="eastAsia"/>
        </w:rPr>
        <w:t>市场前景</w:t>
      </w:r>
    </w:p>
    <w:p w14:paraId="0713474F" w14:textId="77777777" w:rsidR="00177C54" w:rsidRDefault="00177C54">
      <w:pPr>
        <w:rPr>
          <w:rFonts w:hint="eastAsia"/>
        </w:rPr>
      </w:pPr>
      <w:r>
        <w:rPr>
          <w:rFonts w:hint="eastAsia"/>
        </w:rPr>
        <w:t>随着人们生活水平的提高和对健康的关注度增加，软籽石榴作为一种健康食品受到了越来越多消费者的青睐。市场上对于软籽石榴的需求逐年上升，这为种植者提供了广阔的市场空间和发展机会。未来，随着农业技术的进步和品种的不断优化，软籽石榴有望成为更多人餐桌上的常客。</w:t>
      </w:r>
    </w:p>
    <w:p w14:paraId="59E7D271" w14:textId="77777777" w:rsidR="00177C54" w:rsidRDefault="00177C54">
      <w:pPr>
        <w:rPr>
          <w:rFonts w:hint="eastAsia"/>
        </w:rPr>
      </w:pPr>
    </w:p>
    <w:p w14:paraId="4CB89B40" w14:textId="77777777" w:rsidR="00177C54" w:rsidRDefault="00177C54">
      <w:pPr>
        <w:rPr>
          <w:rFonts w:hint="eastAsia"/>
        </w:rPr>
      </w:pPr>
    </w:p>
    <w:p w14:paraId="714FFBB1" w14:textId="77777777" w:rsidR="00177C54" w:rsidRDefault="00177C54">
      <w:pPr>
        <w:rPr>
          <w:rFonts w:hint="eastAsia"/>
        </w:rPr>
      </w:pPr>
      <w:r>
        <w:rPr>
          <w:rFonts w:hint="eastAsia"/>
        </w:rPr>
        <w:t>最后的总结</w:t>
      </w:r>
    </w:p>
    <w:p w14:paraId="1D729F18" w14:textId="77777777" w:rsidR="00177C54" w:rsidRDefault="00177C54">
      <w:pPr>
        <w:rPr>
          <w:rFonts w:hint="eastAsia"/>
        </w:rPr>
      </w:pPr>
      <w:r>
        <w:rPr>
          <w:rFonts w:hint="eastAsia"/>
        </w:rPr>
        <w:t>软籽石榴凭借其独特的口感、丰富的营养价值以及便捷的食用方式，在众多水果中脱颖而出。无论是作为日常饮食的一部分，还是作为一种健康的零食选择，软籽石榴都展现出了极大的魅力。希望在未来，这种美味又健康的水果能够被更多的人所了解和喜爱。</w:t>
      </w:r>
    </w:p>
    <w:p w14:paraId="3F3BAE33" w14:textId="77777777" w:rsidR="00177C54" w:rsidRDefault="00177C54">
      <w:pPr>
        <w:rPr>
          <w:rFonts w:hint="eastAsia"/>
        </w:rPr>
      </w:pPr>
    </w:p>
    <w:p w14:paraId="051C1A1B" w14:textId="77777777" w:rsidR="00177C54" w:rsidRDefault="00177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511C7" w14:textId="6F96BEA1" w:rsidR="00295656" w:rsidRDefault="00295656"/>
    <w:sectPr w:rsidR="0029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56"/>
    <w:rsid w:val="00177C54"/>
    <w:rsid w:val="002956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93ED7-26B1-4850-BDC4-A53E75C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