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8FDD" w14:textId="77777777" w:rsidR="004A6EE9" w:rsidRDefault="004A6EE9">
      <w:pPr>
        <w:rPr>
          <w:rFonts w:hint="eastAsia"/>
        </w:rPr>
      </w:pPr>
      <w:r>
        <w:rPr>
          <w:rFonts w:hint="eastAsia"/>
        </w:rPr>
        <w:t>蓦然迸发的拼音</w:t>
      </w:r>
    </w:p>
    <w:p w14:paraId="6AE68322" w14:textId="77777777" w:rsidR="004A6EE9" w:rsidRDefault="004A6EE9">
      <w:pPr>
        <w:rPr>
          <w:rFonts w:hint="eastAsia"/>
        </w:rPr>
      </w:pPr>
      <w:r>
        <w:rPr>
          <w:rFonts w:hint="eastAsia"/>
        </w:rPr>
        <w:t>“蓦然迸发”这个词汇的拼音是“mò rán bèng fā”。它描绘了一种突然而意外的情景或情感的爆发，这种突如其来的变化往往能给人留下深刻的印象。在汉语中，“蓦然”指的是突然之间，没有预料到的时候；“迸发”则表示某种力量、情感或是现象像泉水一样突然喷涌而出，具有很强的动态感和视觉冲击力。</w:t>
      </w:r>
    </w:p>
    <w:p w14:paraId="78244CEB" w14:textId="77777777" w:rsidR="004A6EE9" w:rsidRDefault="004A6EE9">
      <w:pPr>
        <w:rPr>
          <w:rFonts w:hint="eastAsia"/>
        </w:rPr>
      </w:pPr>
    </w:p>
    <w:p w14:paraId="79CE1050" w14:textId="77777777" w:rsidR="004A6EE9" w:rsidRDefault="004A6EE9">
      <w:pPr>
        <w:rPr>
          <w:rFonts w:hint="eastAsia"/>
        </w:rPr>
      </w:pPr>
    </w:p>
    <w:p w14:paraId="5E1F9257" w14:textId="77777777" w:rsidR="004A6EE9" w:rsidRDefault="004A6EE9">
      <w:pPr>
        <w:rPr>
          <w:rFonts w:hint="eastAsia"/>
        </w:rPr>
      </w:pPr>
      <w:r>
        <w:rPr>
          <w:rFonts w:hint="eastAsia"/>
        </w:rPr>
        <w:t>文学中的蓦然迸发</w:t>
      </w:r>
    </w:p>
    <w:p w14:paraId="3B2104DC" w14:textId="77777777" w:rsidR="004A6EE9" w:rsidRDefault="004A6EE9">
      <w:pPr>
        <w:rPr>
          <w:rFonts w:hint="eastAsia"/>
        </w:rPr>
      </w:pPr>
      <w:r>
        <w:rPr>
          <w:rFonts w:hint="eastAsia"/>
        </w:rPr>
        <w:t>在文学作品里，“蓦然迸发”的场景屡见不鲜。无论是小说中角色内心深处情感的突然释放，还是诗歌里意境的瞬间转变，都体现了这一词汇的独特魅力。例如，在一些描写战争场面的作品中，战斗的爆发往往是毫无预兆的，就像平静的湖面突然间波涛汹涌一般，给读者带来强烈的感官刺激。这种描述不仅增强了故事的紧张氛围，也让读者更能体会到角色们所经历的情感波动。</w:t>
      </w:r>
    </w:p>
    <w:p w14:paraId="0EF4AFB1" w14:textId="77777777" w:rsidR="004A6EE9" w:rsidRDefault="004A6EE9">
      <w:pPr>
        <w:rPr>
          <w:rFonts w:hint="eastAsia"/>
        </w:rPr>
      </w:pPr>
    </w:p>
    <w:p w14:paraId="3DC0D085" w14:textId="77777777" w:rsidR="004A6EE9" w:rsidRDefault="004A6EE9">
      <w:pPr>
        <w:rPr>
          <w:rFonts w:hint="eastAsia"/>
        </w:rPr>
      </w:pPr>
    </w:p>
    <w:p w14:paraId="581D9988" w14:textId="77777777" w:rsidR="004A6EE9" w:rsidRDefault="004A6EE9">
      <w:pPr>
        <w:rPr>
          <w:rFonts w:hint="eastAsia"/>
        </w:rPr>
      </w:pPr>
      <w:r>
        <w:rPr>
          <w:rFonts w:hint="eastAsia"/>
        </w:rPr>
        <w:t>艺术创作里的应用</w:t>
      </w:r>
    </w:p>
    <w:p w14:paraId="17503937" w14:textId="77777777" w:rsidR="004A6EE9" w:rsidRDefault="004A6EE9">
      <w:pPr>
        <w:rPr>
          <w:rFonts w:hint="eastAsia"/>
        </w:rPr>
      </w:pPr>
      <w:r>
        <w:rPr>
          <w:rFonts w:hint="eastAsia"/>
        </w:rPr>
        <w:t>在艺术领域，“蓦然迸发”的概念同样被广泛应用。从绘画到音乐，艺术家们通过自己的方式诠释着这一瞬间的美丽与震撼。比如，在抽象画作中，色彩的突然碰撞、线条的急剧转折，都可以被视为一种“蓦然迸发”的表现形式。而在音乐创作方面，一段悠扬的旋律突然转向激昂，也能给予听众耳目一新的感觉，仿佛带领他们经历了一场情绪上的过山车之旅。</w:t>
      </w:r>
    </w:p>
    <w:p w14:paraId="1C300394" w14:textId="77777777" w:rsidR="004A6EE9" w:rsidRDefault="004A6EE9">
      <w:pPr>
        <w:rPr>
          <w:rFonts w:hint="eastAsia"/>
        </w:rPr>
      </w:pPr>
    </w:p>
    <w:p w14:paraId="7767194B" w14:textId="77777777" w:rsidR="004A6EE9" w:rsidRDefault="004A6EE9">
      <w:pPr>
        <w:rPr>
          <w:rFonts w:hint="eastAsia"/>
        </w:rPr>
      </w:pPr>
    </w:p>
    <w:p w14:paraId="0B139BB9" w14:textId="77777777" w:rsidR="004A6EE9" w:rsidRDefault="004A6EE9">
      <w:pPr>
        <w:rPr>
          <w:rFonts w:hint="eastAsia"/>
        </w:rPr>
      </w:pPr>
      <w:r>
        <w:rPr>
          <w:rFonts w:hint="eastAsia"/>
        </w:rPr>
        <w:t>日常生活中的体现</w:t>
      </w:r>
    </w:p>
    <w:p w14:paraId="48BAC55E" w14:textId="77777777" w:rsidR="004A6EE9" w:rsidRDefault="004A6EE9">
      <w:pPr>
        <w:rPr>
          <w:rFonts w:hint="eastAsia"/>
        </w:rPr>
      </w:pPr>
      <w:r>
        <w:rPr>
          <w:rFonts w:hint="eastAsia"/>
        </w:rPr>
        <w:t>实际上，“蓦然迸发”不仅仅存在于文艺作品中，我们的日常生活中也随处可见其身影。也许是在一次久别重逢的朋友聚会时，那份激动的心情在相见那一刻猛然涌现；或者是在某个不经意的瞬间，对生活有了全新的认识与感悟，这些都能被称为生活中的“蓦然迸发”。它们虽然细微，却足以温暖人心，成为记忆中不可磨灭的一部分。</w:t>
      </w:r>
    </w:p>
    <w:p w14:paraId="6DD8AC94" w14:textId="77777777" w:rsidR="004A6EE9" w:rsidRDefault="004A6EE9">
      <w:pPr>
        <w:rPr>
          <w:rFonts w:hint="eastAsia"/>
        </w:rPr>
      </w:pPr>
    </w:p>
    <w:p w14:paraId="370AC023" w14:textId="77777777" w:rsidR="004A6EE9" w:rsidRDefault="004A6EE9">
      <w:pPr>
        <w:rPr>
          <w:rFonts w:hint="eastAsia"/>
        </w:rPr>
      </w:pPr>
    </w:p>
    <w:p w14:paraId="0869E645" w14:textId="77777777" w:rsidR="004A6EE9" w:rsidRDefault="004A6EE9">
      <w:pPr>
        <w:rPr>
          <w:rFonts w:hint="eastAsia"/>
        </w:rPr>
      </w:pPr>
      <w:r>
        <w:rPr>
          <w:rFonts w:hint="eastAsia"/>
        </w:rPr>
        <w:t>最后的总结</w:t>
      </w:r>
    </w:p>
    <w:p w14:paraId="3816BEFE" w14:textId="77777777" w:rsidR="004A6EE9" w:rsidRDefault="004A6EE9">
      <w:pPr>
        <w:rPr>
          <w:rFonts w:hint="eastAsia"/>
        </w:rPr>
      </w:pPr>
      <w:r>
        <w:rPr>
          <w:rFonts w:hint="eastAsia"/>
        </w:rPr>
        <w:t>“蓦然迸发”是一个充满力量与情感的词汇，它能够捕捉那些转瞬即逝却又无比珍贵的时刻。无论是在文学创作、艺术表达还是个人生活的体验中，理解和欣赏这种突然而至的美好，都能让我们更加珍惜每一个当下，感受到生命中更多的惊喜与感动。</w:t>
      </w:r>
    </w:p>
    <w:p w14:paraId="21565B3E" w14:textId="77777777" w:rsidR="004A6EE9" w:rsidRDefault="004A6EE9">
      <w:pPr>
        <w:rPr>
          <w:rFonts w:hint="eastAsia"/>
        </w:rPr>
      </w:pPr>
    </w:p>
    <w:p w14:paraId="0D9A128C" w14:textId="77777777" w:rsidR="004A6EE9" w:rsidRDefault="004A6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1A60C" w14:textId="08F72D86" w:rsidR="000B5596" w:rsidRDefault="000B5596"/>
    <w:sectPr w:rsidR="000B5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96"/>
    <w:rsid w:val="000B5596"/>
    <w:rsid w:val="004A6E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7847D-2E96-4252-9681-9195F3F3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