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20E" w14:textId="77777777" w:rsidR="00234676" w:rsidRDefault="00234676">
      <w:pPr>
        <w:rPr>
          <w:rFonts w:hint="eastAsia"/>
        </w:rPr>
      </w:pPr>
    </w:p>
    <w:p w14:paraId="27A7D163" w14:textId="77777777" w:rsidR="00234676" w:rsidRDefault="00234676">
      <w:pPr>
        <w:rPr>
          <w:rFonts w:hint="eastAsia"/>
        </w:rPr>
      </w:pPr>
      <w:r>
        <w:rPr>
          <w:rFonts w:hint="eastAsia"/>
        </w:rPr>
        <w:t>蒙古的拼音</w:t>
      </w:r>
    </w:p>
    <w:p w14:paraId="05D18D32" w14:textId="77777777" w:rsidR="00234676" w:rsidRDefault="00234676">
      <w:pPr>
        <w:rPr>
          <w:rFonts w:hint="eastAsia"/>
        </w:rPr>
      </w:pPr>
      <w:r>
        <w:rPr>
          <w:rFonts w:hint="eastAsia"/>
        </w:rPr>
        <w:t>蒙古，在汉语中的拼音为“Ménggǔ”。这个名称不仅代表了位于亚洲中部的一个国家，也是对这片广袤土地上历史、文化以及人民的一种称谓。了解蒙古的拼音及其背后的文化内涵，可以帮助我们更好地理解这一地区的独特魅力。</w:t>
      </w:r>
    </w:p>
    <w:p w14:paraId="6981B156" w14:textId="77777777" w:rsidR="00234676" w:rsidRDefault="00234676">
      <w:pPr>
        <w:rPr>
          <w:rFonts w:hint="eastAsia"/>
        </w:rPr>
      </w:pPr>
    </w:p>
    <w:p w14:paraId="6D1500FC" w14:textId="77777777" w:rsidR="00234676" w:rsidRDefault="00234676">
      <w:pPr>
        <w:rPr>
          <w:rFonts w:hint="eastAsia"/>
        </w:rPr>
      </w:pPr>
    </w:p>
    <w:p w14:paraId="2AD8BC35" w14:textId="77777777" w:rsidR="00234676" w:rsidRDefault="00234676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46AC8189" w14:textId="77777777" w:rsidR="00234676" w:rsidRDefault="00234676">
      <w:pPr>
        <w:rPr>
          <w:rFonts w:hint="eastAsia"/>
        </w:rPr>
      </w:pPr>
      <w:r>
        <w:rPr>
          <w:rFonts w:hint="eastAsia"/>
        </w:rPr>
        <w:t>蒙古国地处亚洲大陆内部，被中俄两国环绕，拥有着极为丰富的自然资源和独特的地理风貌。从北部的森林地带到南部的戈壁沙漠，蒙古国的地形变化多样，这也为它带来了多样的气候条件。草原占据了蒙古国大部分地区，这些广袤无垠的草地不仅是畜牧业的基础，也是蒙古传统文化的重要组成部分。</w:t>
      </w:r>
    </w:p>
    <w:p w14:paraId="05219846" w14:textId="77777777" w:rsidR="00234676" w:rsidRDefault="00234676">
      <w:pPr>
        <w:rPr>
          <w:rFonts w:hint="eastAsia"/>
        </w:rPr>
      </w:pPr>
    </w:p>
    <w:p w14:paraId="225406EF" w14:textId="77777777" w:rsidR="00234676" w:rsidRDefault="00234676">
      <w:pPr>
        <w:rPr>
          <w:rFonts w:hint="eastAsia"/>
        </w:rPr>
      </w:pPr>
    </w:p>
    <w:p w14:paraId="2AB34C3A" w14:textId="77777777" w:rsidR="00234676" w:rsidRDefault="00234676">
      <w:pPr>
        <w:rPr>
          <w:rFonts w:hint="eastAsia"/>
        </w:rPr>
      </w:pPr>
      <w:r>
        <w:rPr>
          <w:rFonts w:hint="eastAsia"/>
        </w:rPr>
        <w:t>历史文化背景</w:t>
      </w:r>
    </w:p>
    <w:p w14:paraId="3A50F922" w14:textId="77777777" w:rsidR="00234676" w:rsidRDefault="00234676">
      <w:pPr>
        <w:rPr>
          <w:rFonts w:hint="eastAsia"/>
        </w:rPr>
      </w:pPr>
      <w:r>
        <w:rPr>
          <w:rFonts w:hint="eastAsia"/>
        </w:rPr>
        <w:t>蒙古族的历史可以追溯到古代，而真正让蒙古走向世界舞台的是成吉思汗建立的蒙古帝国。公元13世纪，成吉思汗和他的后继者们通过一系列军事征服，创建了一个横跨欧亚大陆的巨大帝国。这段辉煌的历史不仅影响了蒙古族本身，也对世界历史进程产生了深远的影响。今天，蒙古国依然保留着许多关于这段历史的记忆，包括史诗《江格尔》在内的文化遗产，都是研究蒙古历史不可或缺的宝贵资源。</w:t>
      </w:r>
    </w:p>
    <w:p w14:paraId="72359CBF" w14:textId="77777777" w:rsidR="00234676" w:rsidRDefault="00234676">
      <w:pPr>
        <w:rPr>
          <w:rFonts w:hint="eastAsia"/>
        </w:rPr>
      </w:pPr>
    </w:p>
    <w:p w14:paraId="4A567AA8" w14:textId="77777777" w:rsidR="00234676" w:rsidRDefault="00234676">
      <w:pPr>
        <w:rPr>
          <w:rFonts w:hint="eastAsia"/>
        </w:rPr>
      </w:pPr>
    </w:p>
    <w:p w14:paraId="5711293F" w14:textId="77777777" w:rsidR="00234676" w:rsidRDefault="00234676">
      <w:pPr>
        <w:rPr>
          <w:rFonts w:hint="eastAsia"/>
        </w:rPr>
      </w:pPr>
      <w:r>
        <w:rPr>
          <w:rFonts w:hint="eastAsia"/>
        </w:rPr>
        <w:t>语言与文字</w:t>
      </w:r>
    </w:p>
    <w:p w14:paraId="5A8B3BFA" w14:textId="77777777" w:rsidR="00234676" w:rsidRDefault="00234676">
      <w:pPr>
        <w:rPr>
          <w:rFonts w:hint="eastAsia"/>
        </w:rPr>
      </w:pPr>
      <w:r>
        <w:rPr>
          <w:rFonts w:hint="eastAsia"/>
        </w:rPr>
        <w:t>蒙古语是蒙古国的官方语言，其使用范围不仅限于蒙古国内，还包括内蒙古自治区等地区。蒙古文采用竖写方式，这种独特的书写形式反映了蒙古民族文化的特殊性。随着时代的发展，蒙古文也在不断地演变和发展，如今在现代教育和技术手段的支持下，蒙古文正逐渐走向数字化和国际化。</w:t>
      </w:r>
    </w:p>
    <w:p w14:paraId="5B7564D5" w14:textId="77777777" w:rsidR="00234676" w:rsidRDefault="00234676">
      <w:pPr>
        <w:rPr>
          <w:rFonts w:hint="eastAsia"/>
        </w:rPr>
      </w:pPr>
    </w:p>
    <w:p w14:paraId="3753D6F9" w14:textId="77777777" w:rsidR="00234676" w:rsidRDefault="00234676">
      <w:pPr>
        <w:rPr>
          <w:rFonts w:hint="eastAsia"/>
        </w:rPr>
      </w:pPr>
    </w:p>
    <w:p w14:paraId="6A90091F" w14:textId="77777777" w:rsidR="00234676" w:rsidRDefault="00234676">
      <w:pPr>
        <w:rPr>
          <w:rFonts w:hint="eastAsia"/>
        </w:rPr>
      </w:pPr>
      <w:r>
        <w:rPr>
          <w:rFonts w:hint="eastAsia"/>
        </w:rPr>
        <w:t>现代社会与发展</w:t>
      </w:r>
    </w:p>
    <w:p w14:paraId="4454F059" w14:textId="77777777" w:rsidR="00234676" w:rsidRDefault="00234676">
      <w:pPr>
        <w:rPr>
          <w:rFonts w:hint="eastAsia"/>
        </w:rPr>
      </w:pPr>
      <w:r>
        <w:rPr>
          <w:rFonts w:hint="eastAsia"/>
        </w:rPr>
        <w:t>进入21世纪以来，蒙古国经历了快速的社会变迁和经济发展。尽管面临诸多挑战，如环境保护、经济结构调整等，但蒙古国政府和人民积极应对，努力探索适合本国国情的发展道路。特别是在矿业、旅游业等领域取得了显著成就，为国家的现代化建设注入了强大动力。</w:t>
      </w:r>
    </w:p>
    <w:p w14:paraId="412A3A15" w14:textId="77777777" w:rsidR="00234676" w:rsidRDefault="00234676">
      <w:pPr>
        <w:rPr>
          <w:rFonts w:hint="eastAsia"/>
        </w:rPr>
      </w:pPr>
    </w:p>
    <w:p w14:paraId="6AA2B2B5" w14:textId="77777777" w:rsidR="00234676" w:rsidRDefault="00234676">
      <w:pPr>
        <w:rPr>
          <w:rFonts w:hint="eastAsia"/>
        </w:rPr>
      </w:pPr>
    </w:p>
    <w:p w14:paraId="0E731CA0" w14:textId="77777777" w:rsidR="00234676" w:rsidRDefault="00234676">
      <w:pPr>
        <w:rPr>
          <w:rFonts w:hint="eastAsia"/>
        </w:rPr>
      </w:pPr>
      <w:r>
        <w:rPr>
          <w:rFonts w:hint="eastAsia"/>
        </w:rPr>
        <w:t>最后的总结</w:t>
      </w:r>
    </w:p>
    <w:p w14:paraId="199DC9D1" w14:textId="77777777" w:rsidR="00234676" w:rsidRDefault="00234676">
      <w:pPr>
        <w:rPr>
          <w:rFonts w:hint="eastAsia"/>
        </w:rPr>
      </w:pPr>
      <w:r>
        <w:rPr>
          <w:rFonts w:hint="eastAsia"/>
        </w:rPr>
        <w:t>通过了解蒙古的拼音，我们可以进一步探究这个古老而又年轻的国家。蒙古国以其独特的地理位置、丰富多彩的文化遗产和不断发展的社会面貌吸引着全世界的目光。无论是对于学术研究还是文化交流而言，“Ménggǔ”都承载着无限的可能性和希望。</w:t>
      </w:r>
    </w:p>
    <w:p w14:paraId="14060442" w14:textId="77777777" w:rsidR="00234676" w:rsidRDefault="00234676">
      <w:pPr>
        <w:rPr>
          <w:rFonts w:hint="eastAsia"/>
        </w:rPr>
      </w:pPr>
    </w:p>
    <w:p w14:paraId="722815C9" w14:textId="77777777" w:rsidR="00234676" w:rsidRDefault="00234676">
      <w:pPr>
        <w:rPr>
          <w:rFonts w:hint="eastAsia"/>
        </w:rPr>
      </w:pPr>
    </w:p>
    <w:p w14:paraId="4136E05A" w14:textId="77777777" w:rsidR="00234676" w:rsidRDefault="00234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29A3C" w14:textId="06D8AB78" w:rsidR="000F1F9F" w:rsidRDefault="000F1F9F"/>
    <w:sectPr w:rsidR="000F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F"/>
    <w:rsid w:val="000F1F9F"/>
    <w:rsid w:val="002346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268FB-EE9E-4C47-A70A-2EF23CD9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