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C40D" w14:textId="77777777" w:rsidR="00460287" w:rsidRDefault="00460287">
      <w:pPr>
        <w:rPr>
          <w:rFonts w:hint="eastAsia"/>
        </w:rPr>
      </w:pPr>
    </w:p>
    <w:p w14:paraId="592528D4" w14:textId="77777777" w:rsidR="00460287" w:rsidRDefault="00460287">
      <w:pPr>
        <w:rPr>
          <w:rFonts w:hint="eastAsia"/>
        </w:rPr>
      </w:pPr>
      <w:r>
        <w:rPr>
          <w:rFonts w:hint="eastAsia"/>
        </w:rPr>
        <w:t>萌芽的拼音怎么拼写</w:t>
      </w:r>
    </w:p>
    <w:p w14:paraId="6090D9F3" w14:textId="77777777" w:rsidR="00460287" w:rsidRDefault="00460287">
      <w:pPr>
        <w:rPr>
          <w:rFonts w:hint="eastAsia"/>
        </w:rPr>
      </w:pPr>
      <w:r>
        <w:rPr>
          <w:rFonts w:hint="eastAsia"/>
        </w:rPr>
        <w:t>萌芽，这个词用来描述植物开始生长或事物刚刚起步的状态。在汉语中，它是由两个字组成的词汇：“萌”和“芽”。这两个字分别有着自己的含义，“萌”指的是草木初生的样子，而“芽”则是指未展开的叶子或花的雏形。萌芽的拼音究竟是怎么拼写的呢？接下来我们将详细探讨。</w:t>
      </w:r>
    </w:p>
    <w:p w14:paraId="78BE85D6" w14:textId="77777777" w:rsidR="00460287" w:rsidRDefault="00460287">
      <w:pPr>
        <w:rPr>
          <w:rFonts w:hint="eastAsia"/>
        </w:rPr>
      </w:pPr>
    </w:p>
    <w:p w14:paraId="5B4B162E" w14:textId="77777777" w:rsidR="00460287" w:rsidRDefault="00460287">
      <w:pPr>
        <w:rPr>
          <w:rFonts w:hint="eastAsia"/>
        </w:rPr>
      </w:pPr>
    </w:p>
    <w:p w14:paraId="69633FFC" w14:textId="77777777" w:rsidR="00460287" w:rsidRDefault="00460287">
      <w:pPr>
        <w:rPr>
          <w:rFonts w:hint="eastAsia"/>
        </w:rPr>
      </w:pPr>
      <w:r>
        <w:rPr>
          <w:rFonts w:hint="eastAsia"/>
        </w:rPr>
        <w:t>萌芽的拼音构成</w:t>
      </w:r>
    </w:p>
    <w:p w14:paraId="4A120A00" w14:textId="77777777" w:rsidR="00460287" w:rsidRDefault="00460287">
      <w:pPr>
        <w:rPr>
          <w:rFonts w:hint="eastAsia"/>
        </w:rPr>
      </w:pPr>
      <w:r>
        <w:rPr>
          <w:rFonts w:hint="eastAsia"/>
        </w:rPr>
        <w:t>萌芽的拼音是“méng yá”。其中，“萌”的拼音为“méng”，声调是第二声；“芽”的拼音为“yá”，同样也是第二声。在汉语拼音系统中，每个汉字都有其独特的发音规则，通过不同的声母、韵母以及声调组合而成。学习这些拼音有助于更好地理解和使用汉语词汇。</w:t>
      </w:r>
    </w:p>
    <w:p w14:paraId="482666EE" w14:textId="77777777" w:rsidR="00460287" w:rsidRDefault="00460287">
      <w:pPr>
        <w:rPr>
          <w:rFonts w:hint="eastAsia"/>
        </w:rPr>
      </w:pPr>
    </w:p>
    <w:p w14:paraId="49B5DAC8" w14:textId="77777777" w:rsidR="00460287" w:rsidRDefault="00460287">
      <w:pPr>
        <w:rPr>
          <w:rFonts w:hint="eastAsia"/>
        </w:rPr>
      </w:pPr>
    </w:p>
    <w:p w14:paraId="1C609024" w14:textId="77777777" w:rsidR="00460287" w:rsidRDefault="00460287">
      <w:pPr>
        <w:rPr>
          <w:rFonts w:hint="eastAsia"/>
        </w:rPr>
      </w:pPr>
      <w:r>
        <w:rPr>
          <w:rFonts w:hint="eastAsia"/>
        </w:rPr>
        <w:t>萌芽的意义及其应用</w:t>
      </w:r>
    </w:p>
    <w:p w14:paraId="21F2E66F" w14:textId="77777777" w:rsidR="00460287" w:rsidRDefault="00460287">
      <w:pPr>
        <w:rPr>
          <w:rFonts w:hint="eastAsia"/>
        </w:rPr>
      </w:pPr>
      <w:r>
        <w:rPr>
          <w:rFonts w:hint="eastAsia"/>
        </w:rPr>
        <w:t>除了了解“萌芽”的正确拼音外，理解它的实际意义也非常重要。“萌芽”不仅用于描述植物新生长的现象，还可以比喻事物的开端。例如，在讨论一个新的想法或者项目的初步形成时，人们常用“萌芽”来形容这一阶段。这种用法体现了汉语丰富的表达力，使得一个简单的词汇能够跨越自然现象和社会活动等多个领域。</w:t>
      </w:r>
    </w:p>
    <w:p w14:paraId="6699AE43" w14:textId="77777777" w:rsidR="00460287" w:rsidRDefault="00460287">
      <w:pPr>
        <w:rPr>
          <w:rFonts w:hint="eastAsia"/>
        </w:rPr>
      </w:pPr>
    </w:p>
    <w:p w14:paraId="301C9436" w14:textId="77777777" w:rsidR="00460287" w:rsidRDefault="00460287">
      <w:pPr>
        <w:rPr>
          <w:rFonts w:hint="eastAsia"/>
        </w:rPr>
      </w:pPr>
    </w:p>
    <w:p w14:paraId="54C78E21" w14:textId="77777777" w:rsidR="00460287" w:rsidRDefault="00460287">
      <w:pPr>
        <w:rPr>
          <w:rFonts w:hint="eastAsia"/>
        </w:rPr>
      </w:pPr>
      <w:r>
        <w:rPr>
          <w:rFonts w:hint="eastAsia"/>
        </w:rPr>
        <w:t>如何准确发音</w:t>
      </w:r>
    </w:p>
    <w:p w14:paraId="764D0ED4" w14:textId="77777777" w:rsidR="00460287" w:rsidRDefault="00460287">
      <w:pPr>
        <w:rPr>
          <w:rFonts w:hint="eastAsia"/>
        </w:rPr>
      </w:pPr>
      <w:r>
        <w:rPr>
          <w:rFonts w:hint="eastAsia"/>
        </w:rPr>
        <w:t>对于非母语者来说，掌握正确的发音技巧可能会有一些挑战。要注意到汉语拼音中的声调变化对词义的影响极大。以“méng yá”为例，如果声调不准确，很可能导致对方难以理解你的意思。因此，练习时应该特别注意模仿标准发音，并且可以通过听录音、跟读等方式来提高自己的发音准确性。</w:t>
      </w:r>
    </w:p>
    <w:p w14:paraId="58EDF3C2" w14:textId="77777777" w:rsidR="00460287" w:rsidRDefault="00460287">
      <w:pPr>
        <w:rPr>
          <w:rFonts w:hint="eastAsia"/>
        </w:rPr>
      </w:pPr>
    </w:p>
    <w:p w14:paraId="030BA8C2" w14:textId="77777777" w:rsidR="00460287" w:rsidRDefault="00460287">
      <w:pPr>
        <w:rPr>
          <w:rFonts w:hint="eastAsia"/>
        </w:rPr>
      </w:pPr>
    </w:p>
    <w:p w14:paraId="05C1E4B0" w14:textId="77777777" w:rsidR="00460287" w:rsidRDefault="00460287">
      <w:pPr>
        <w:rPr>
          <w:rFonts w:hint="eastAsia"/>
        </w:rPr>
      </w:pPr>
      <w:r>
        <w:rPr>
          <w:rFonts w:hint="eastAsia"/>
        </w:rPr>
        <w:t>最后的总结</w:t>
      </w:r>
    </w:p>
    <w:p w14:paraId="0A7A2D27" w14:textId="77777777" w:rsidR="00460287" w:rsidRDefault="00460287">
      <w:pPr>
        <w:rPr>
          <w:rFonts w:hint="eastAsia"/>
        </w:rPr>
      </w:pPr>
      <w:r>
        <w:rPr>
          <w:rFonts w:hint="eastAsia"/>
        </w:rPr>
        <w:t>“萌芽”的拼音写作“méng yá”，包含了两部分：“méng”和“yá”，都是第二声。这个词汇不仅是对自然界一种现象的描述，也可以用来比喻各种事物的起始阶段。通过正确地学习和使用汉语拼音，我们不仅能更准确地表达自己，还能深入理解汉语文化的博大精深。</w:t>
      </w:r>
    </w:p>
    <w:p w14:paraId="2F547A84" w14:textId="77777777" w:rsidR="00460287" w:rsidRDefault="00460287">
      <w:pPr>
        <w:rPr>
          <w:rFonts w:hint="eastAsia"/>
        </w:rPr>
      </w:pPr>
    </w:p>
    <w:p w14:paraId="577A70A5" w14:textId="77777777" w:rsidR="00460287" w:rsidRDefault="00460287">
      <w:pPr>
        <w:rPr>
          <w:rFonts w:hint="eastAsia"/>
        </w:rPr>
      </w:pPr>
    </w:p>
    <w:p w14:paraId="33A27138" w14:textId="77777777" w:rsidR="00460287" w:rsidRDefault="00460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66042" w14:textId="0F405FA8" w:rsidR="001B751D" w:rsidRDefault="001B751D"/>
    <w:sectPr w:rsidR="001B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1D"/>
    <w:rsid w:val="001B751D"/>
    <w:rsid w:val="004602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6A861-7312-4984-85BF-6E33474B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