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9163" w14:textId="77777777" w:rsidR="00946C67" w:rsidRDefault="00946C67">
      <w:pPr>
        <w:rPr>
          <w:rFonts w:hint="eastAsia"/>
        </w:rPr>
      </w:pPr>
    </w:p>
    <w:p w14:paraId="27C5C458" w14:textId="77777777" w:rsidR="00946C67" w:rsidRDefault="00946C67">
      <w:pPr>
        <w:rPr>
          <w:rFonts w:hint="eastAsia"/>
        </w:rPr>
      </w:pPr>
      <w:r>
        <w:rPr>
          <w:rFonts w:hint="eastAsia"/>
        </w:rPr>
        <w:t>缪钺怎么的拼音</w:t>
      </w:r>
    </w:p>
    <w:p w14:paraId="439F7D2C" w14:textId="77777777" w:rsidR="00946C67" w:rsidRDefault="00946C67">
      <w:pPr>
        <w:rPr>
          <w:rFonts w:hint="eastAsia"/>
        </w:rPr>
      </w:pPr>
      <w:r>
        <w:rPr>
          <w:rFonts w:hint="eastAsia"/>
        </w:rPr>
        <w:t>缪钺，这个名字在现代汉语中可能并不为大多数人所熟知，但对于熟悉中国近现代学术史特别是文史领域的人来说，缪钺是一个不可忽视的名字。缪钺（1904-1995），字星联，是中国著名的文学家、历史学家和教育家。其名“缪钺”的拼音是“Miào Yuè”。其中，“缪”读作“miào”，第四声；“钺”读作“yuè”，第四声。</w:t>
      </w:r>
    </w:p>
    <w:p w14:paraId="6DFAA888" w14:textId="77777777" w:rsidR="00946C67" w:rsidRDefault="00946C67">
      <w:pPr>
        <w:rPr>
          <w:rFonts w:hint="eastAsia"/>
        </w:rPr>
      </w:pPr>
    </w:p>
    <w:p w14:paraId="25955011" w14:textId="77777777" w:rsidR="00946C67" w:rsidRDefault="00946C67">
      <w:pPr>
        <w:rPr>
          <w:rFonts w:hint="eastAsia"/>
        </w:rPr>
      </w:pPr>
    </w:p>
    <w:p w14:paraId="229A5CBA" w14:textId="77777777" w:rsidR="00946C67" w:rsidRDefault="00946C67">
      <w:pPr>
        <w:rPr>
          <w:rFonts w:hint="eastAsia"/>
        </w:rPr>
      </w:pPr>
      <w:r>
        <w:rPr>
          <w:rFonts w:hint="eastAsia"/>
        </w:rPr>
        <w:t>缪钺的生平简介</w:t>
      </w:r>
    </w:p>
    <w:p w14:paraId="7804019F" w14:textId="77777777" w:rsidR="00946C67" w:rsidRDefault="00946C67">
      <w:pPr>
        <w:rPr>
          <w:rFonts w:hint="eastAsia"/>
        </w:rPr>
      </w:pPr>
      <w:r>
        <w:rPr>
          <w:rFonts w:hint="eastAsia"/>
        </w:rPr>
        <w:t>缪钺出生于江苏省常州市一个文化氛围浓厚的家庭，自幼即表现出对文学与历史的深厚兴趣。早年求学经历丰富，曾就读于东南大学等多所高校，并在多位著名学者的影响下，逐渐形成了自己独特的学术观点和研究方法。他的学术生涯跨越了多个重要时期，见证了中国的巨大变迁与发展。</w:t>
      </w:r>
    </w:p>
    <w:p w14:paraId="5D842860" w14:textId="77777777" w:rsidR="00946C67" w:rsidRDefault="00946C67">
      <w:pPr>
        <w:rPr>
          <w:rFonts w:hint="eastAsia"/>
        </w:rPr>
      </w:pPr>
    </w:p>
    <w:p w14:paraId="57E3F3C2" w14:textId="77777777" w:rsidR="00946C67" w:rsidRDefault="00946C67">
      <w:pPr>
        <w:rPr>
          <w:rFonts w:hint="eastAsia"/>
        </w:rPr>
      </w:pPr>
    </w:p>
    <w:p w14:paraId="5003AAD3" w14:textId="77777777" w:rsidR="00946C67" w:rsidRDefault="00946C67">
      <w:pPr>
        <w:rPr>
          <w:rFonts w:hint="eastAsia"/>
        </w:rPr>
      </w:pPr>
      <w:r>
        <w:rPr>
          <w:rFonts w:hint="eastAsia"/>
        </w:rPr>
        <w:t>缪钺的学术贡献</w:t>
      </w:r>
    </w:p>
    <w:p w14:paraId="71D2E16F" w14:textId="77777777" w:rsidR="00946C67" w:rsidRDefault="00946C67">
      <w:pPr>
        <w:rPr>
          <w:rFonts w:hint="eastAsia"/>
        </w:rPr>
      </w:pPr>
      <w:r>
        <w:rPr>
          <w:rFonts w:hint="eastAsia"/>
        </w:rPr>
        <w:t>作为一位杰出的历史学家和文学家，缪钺在多个领域都有卓越的贡献。他尤其擅长中国古代文学的研究，对于唐诗宋词有着深入的理解和独到的见解。缪钺不仅出版了多部专著，还在各种学术刊物上发表了大量论文，内容涉及古典文学、历史哲学等多个方面。通过他的研究，许多人对中国古代文化和历史有了更加深刻的认识。</w:t>
      </w:r>
    </w:p>
    <w:p w14:paraId="46A98659" w14:textId="77777777" w:rsidR="00946C67" w:rsidRDefault="00946C67">
      <w:pPr>
        <w:rPr>
          <w:rFonts w:hint="eastAsia"/>
        </w:rPr>
      </w:pPr>
    </w:p>
    <w:p w14:paraId="7285BDC0" w14:textId="77777777" w:rsidR="00946C67" w:rsidRDefault="00946C67">
      <w:pPr>
        <w:rPr>
          <w:rFonts w:hint="eastAsia"/>
        </w:rPr>
      </w:pPr>
    </w:p>
    <w:p w14:paraId="556BAC4D" w14:textId="77777777" w:rsidR="00946C67" w:rsidRDefault="00946C67">
      <w:pPr>
        <w:rPr>
          <w:rFonts w:hint="eastAsia"/>
        </w:rPr>
      </w:pPr>
      <w:r>
        <w:rPr>
          <w:rFonts w:hint="eastAsia"/>
        </w:rPr>
        <w:t>缪钺的教育理念与影响</w:t>
      </w:r>
    </w:p>
    <w:p w14:paraId="6DBAD147" w14:textId="77777777" w:rsidR="00946C67" w:rsidRDefault="00946C67">
      <w:pPr>
        <w:rPr>
          <w:rFonts w:hint="eastAsia"/>
        </w:rPr>
      </w:pPr>
      <w:r>
        <w:rPr>
          <w:rFonts w:hint="eastAsia"/>
        </w:rPr>
        <w:t>除了在学术研究上的成就，缪钺还是一位深受学生喜爱的教育家。他在教学过程中注重培养学生的独立思考能力和创新精神，强调知识的学习应与实践相结合。缪钺的教学风格和教育理念影响了一代又一代的学生，他们中的许多人后来也成为了各自领域的专家和学者。</w:t>
      </w:r>
    </w:p>
    <w:p w14:paraId="73BD8902" w14:textId="77777777" w:rsidR="00946C67" w:rsidRDefault="00946C67">
      <w:pPr>
        <w:rPr>
          <w:rFonts w:hint="eastAsia"/>
        </w:rPr>
      </w:pPr>
    </w:p>
    <w:p w14:paraId="6ABBE661" w14:textId="77777777" w:rsidR="00946C67" w:rsidRDefault="00946C67">
      <w:pPr>
        <w:rPr>
          <w:rFonts w:hint="eastAsia"/>
        </w:rPr>
      </w:pPr>
    </w:p>
    <w:p w14:paraId="2809DB69" w14:textId="77777777" w:rsidR="00946C67" w:rsidRDefault="00946C67">
      <w:pPr>
        <w:rPr>
          <w:rFonts w:hint="eastAsia"/>
        </w:rPr>
      </w:pPr>
      <w:r>
        <w:rPr>
          <w:rFonts w:hint="eastAsia"/>
        </w:rPr>
        <w:t>最后的总结</w:t>
      </w:r>
    </w:p>
    <w:p w14:paraId="4A223721" w14:textId="77777777" w:rsidR="00946C67" w:rsidRDefault="00946C67">
      <w:pPr>
        <w:rPr>
          <w:rFonts w:hint="eastAsia"/>
        </w:rPr>
      </w:pPr>
      <w:r>
        <w:rPr>
          <w:rFonts w:hint="eastAsia"/>
        </w:rPr>
        <w:t>缪钺一生致力于学术研究与教育事业，为中国文化的传承与发展做出了不可磨灭的贡献。通过了解“缪钺”的正确拼音——“Miào Yuè”，我们不仅能更好地记住这位伟大的学者，也能进一步探索他丰富多彩的学术世界。缪钺的故事提醒着我们，无论时代如何变迁，追求真理、热爱学习的精神永远都是宝贵的财富。</w:t>
      </w:r>
    </w:p>
    <w:p w14:paraId="15F29C8B" w14:textId="77777777" w:rsidR="00946C67" w:rsidRDefault="00946C67">
      <w:pPr>
        <w:rPr>
          <w:rFonts w:hint="eastAsia"/>
        </w:rPr>
      </w:pPr>
    </w:p>
    <w:p w14:paraId="2E577A84" w14:textId="77777777" w:rsidR="00946C67" w:rsidRDefault="00946C67">
      <w:pPr>
        <w:rPr>
          <w:rFonts w:hint="eastAsia"/>
        </w:rPr>
      </w:pPr>
    </w:p>
    <w:p w14:paraId="0932FCC2" w14:textId="77777777" w:rsidR="00946C67" w:rsidRDefault="00946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EED59" w14:textId="4ACF2E60" w:rsidR="00AF2750" w:rsidRDefault="00AF2750"/>
    <w:sectPr w:rsidR="00AF2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50"/>
    <w:rsid w:val="00946C67"/>
    <w:rsid w:val="00AF27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DBAB5-FEB3-4CC5-B973-CBABE77B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