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6CE5" w14:textId="77777777" w:rsidR="00D11662" w:rsidRDefault="00D11662">
      <w:pPr>
        <w:rPr>
          <w:rFonts w:hint="eastAsia"/>
        </w:rPr>
      </w:pPr>
    </w:p>
    <w:p w14:paraId="54C7D744" w14:textId="77777777" w:rsidR="00D11662" w:rsidRDefault="00D11662">
      <w:pPr>
        <w:rPr>
          <w:rFonts w:hint="eastAsia"/>
        </w:rPr>
      </w:pPr>
      <w:r>
        <w:rPr>
          <w:rFonts w:hint="eastAsia"/>
        </w:rPr>
        <w:t>绿字的拼音输入法简介</w:t>
      </w:r>
    </w:p>
    <w:p w14:paraId="606E64E0" w14:textId="77777777" w:rsidR="00D11662" w:rsidRDefault="00D11662">
      <w:pPr>
        <w:rPr>
          <w:rFonts w:hint="eastAsia"/>
        </w:rPr>
      </w:pPr>
      <w:r>
        <w:rPr>
          <w:rFonts w:hint="eastAsia"/>
        </w:rPr>
        <w:t>在中文输入中，使用拼音进行文字输入是大多数人的首选方法。对于“绿”这个字来说，其拼音为“lü”或“lv”，具体取决于你使用的输入法和它的设置。24键指的是手机上常见的九宫格键盘布局，每个键上有三个或四个字母，而24键则是指这种布局下能够覆盖所有拼音输入需求的按键总数。因此，在24键布局下输入“绿”的拼音，首先需要了解对应的字母分布在哪些按键上。</w:t>
      </w:r>
    </w:p>
    <w:p w14:paraId="337C59D3" w14:textId="77777777" w:rsidR="00D11662" w:rsidRDefault="00D11662">
      <w:pPr>
        <w:rPr>
          <w:rFonts w:hint="eastAsia"/>
        </w:rPr>
      </w:pPr>
    </w:p>
    <w:p w14:paraId="31C5169B" w14:textId="77777777" w:rsidR="00D11662" w:rsidRDefault="00D11662">
      <w:pPr>
        <w:rPr>
          <w:rFonts w:hint="eastAsia"/>
        </w:rPr>
      </w:pPr>
    </w:p>
    <w:p w14:paraId="512D8CF5" w14:textId="77777777" w:rsidR="00D11662" w:rsidRDefault="00D11662">
      <w:pPr>
        <w:rPr>
          <w:rFonts w:hint="eastAsia"/>
        </w:rPr>
      </w:pPr>
      <w:r>
        <w:rPr>
          <w:rFonts w:hint="eastAsia"/>
        </w:rPr>
        <w:t>如何在24键布局下找到“绿”的拼音</w:t>
      </w:r>
    </w:p>
    <w:p w14:paraId="2F519AFB" w14:textId="77777777" w:rsidR="00D11662" w:rsidRDefault="00D11662">
      <w:pPr>
        <w:rPr>
          <w:rFonts w:hint="eastAsia"/>
        </w:rPr>
      </w:pPr>
      <w:r>
        <w:rPr>
          <w:rFonts w:hint="eastAsia"/>
        </w:rPr>
        <w:t>以“绿”的拼音“lü”为例，在24键布局中，“l”位于数字键4上，“ü”由于在标准拼音键盘布局中没有直接对应的键位，通常使用“v”来代替，因为“v”并不出现在汉语拼音中，所以被用来代表拼音中的“ü”。因此，在24键布局中，要打出“绿”的拼音，你需要依次点击包含“l”的4号键以及用于替代“ü”的“v”，这通常位于数字8键的位置。值得注意的是，不同的输入法可能会有不同的处理方式，比如一些输入法会直接将“ü”映射到“u”加上特定符号的方式。</w:t>
      </w:r>
    </w:p>
    <w:p w14:paraId="42FF5D50" w14:textId="77777777" w:rsidR="00D11662" w:rsidRDefault="00D11662">
      <w:pPr>
        <w:rPr>
          <w:rFonts w:hint="eastAsia"/>
        </w:rPr>
      </w:pPr>
    </w:p>
    <w:p w14:paraId="27DA55D3" w14:textId="77777777" w:rsidR="00D11662" w:rsidRDefault="00D11662">
      <w:pPr>
        <w:rPr>
          <w:rFonts w:hint="eastAsia"/>
        </w:rPr>
      </w:pPr>
    </w:p>
    <w:p w14:paraId="7864FE0A" w14:textId="77777777" w:rsidR="00D11662" w:rsidRDefault="00D11662">
      <w:pPr>
        <w:rPr>
          <w:rFonts w:hint="eastAsia"/>
        </w:rPr>
      </w:pPr>
      <w:r>
        <w:rPr>
          <w:rFonts w:hint="eastAsia"/>
        </w:rPr>
        <w:t>实际操作技巧与注意事项</w:t>
      </w:r>
    </w:p>
    <w:p w14:paraId="6FC6DBB4" w14:textId="77777777" w:rsidR="00D11662" w:rsidRDefault="00D11662">
      <w:pPr>
        <w:rPr>
          <w:rFonts w:hint="eastAsia"/>
        </w:rPr>
      </w:pPr>
      <w:r>
        <w:rPr>
          <w:rFonts w:hint="eastAsia"/>
        </w:rPr>
        <w:t>在实际操作中，当你想要打出“绿”这个字时，除了准确地按下对应的拼音字母外，还需要注意选择正确的候选词。尤其是在使用模糊音设置的情况下，输入法可能会给出多个发音相近的字供选择。为了提高效率，熟悉自己常用的输入法所提供的快捷操作非常重要，比如快速切换候选词的快捷键等。保持输入法的更新也能够帮助解决一些已知的问题，并且可以享受更多新功能带来的便利。</w:t>
      </w:r>
    </w:p>
    <w:p w14:paraId="5B0EF367" w14:textId="77777777" w:rsidR="00D11662" w:rsidRDefault="00D11662">
      <w:pPr>
        <w:rPr>
          <w:rFonts w:hint="eastAsia"/>
        </w:rPr>
      </w:pPr>
    </w:p>
    <w:p w14:paraId="7CB5E161" w14:textId="77777777" w:rsidR="00D11662" w:rsidRDefault="00D11662">
      <w:pPr>
        <w:rPr>
          <w:rFonts w:hint="eastAsia"/>
        </w:rPr>
      </w:pPr>
    </w:p>
    <w:p w14:paraId="182BF3BC" w14:textId="77777777" w:rsidR="00D11662" w:rsidRDefault="00D11662">
      <w:pPr>
        <w:rPr>
          <w:rFonts w:hint="eastAsia"/>
        </w:rPr>
      </w:pPr>
      <w:r>
        <w:rPr>
          <w:rFonts w:hint="eastAsia"/>
        </w:rPr>
        <w:t>提升输入体验的小窍门</w:t>
      </w:r>
    </w:p>
    <w:p w14:paraId="6DE22431" w14:textId="77777777" w:rsidR="00D11662" w:rsidRDefault="00D11662">
      <w:pPr>
        <w:rPr>
          <w:rFonts w:hint="eastAsia"/>
        </w:rPr>
      </w:pPr>
      <w:r>
        <w:rPr>
          <w:rFonts w:hint="eastAsia"/>
        </w:rPr>
        <w:t>为了让输入更加流畅，用户可以根据自己的习惯调整输入法设置，例如开启模糊音选项，这样即使不小心输入了不完全正确的拼音，输入法也能智能识别出想要输入的字。同时，学习并记忆一些高频词汇的精确拼音输入方式，也可以显著提高打字速度。对于像“绿”这样的常用字，掌握其在不同输入法下的最佳输入方案，不仅能够加快输入速度，还能减少误选其他相似字的概率，从而提高整体的沟通效率。</w:t>
      </w:r>
    </w:p>
    <w:p w14:paraId="0AF15327" w14:textId="77777777" w:rsidR="00D11662" w:rsidRDefault="00D11662">
      <w:pPr>
        <w:rPr>
          <w:rFonts w:hint="eastAsia"/>
        </w:rPr>
      </w:pPr>
    </w:p>
    <w:p w14:paraId="5FFD58D8" w14:textId="77777777" w:rsidR="00D11662" w:rsidRDefault="00D11662">
      <w:pPr>
        <w:rPr>
          <w:rFonts w:hint="eastAsia"/>
        </w:rPr>
      </w:pPr>
    </w:p>
    <w:p w14:paraId="4497CBC1" w14:textId="77777777" w:rsidR="00D11662" w:rsidRDefault="00D11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5FB2E" w14:textId="15464A29" w:rsidR="00503464" w:rsidRDefault="00503464"/>
    <w:sectPr w:rsidR="0050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64"/>
    <w:rsid w:val="00503464"/>
    <w:rsid w:val="00B42149"/>
    <w:rsid w:val="00D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96157-028B-4D38-B33B-A82E6907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