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3BC8" w14:textId="77777777" w:rsidR="007D54D7" w:rsidRDefault="007D54D7">
      <w:pPr>
        <w:rPr>
          <w:rFonts w:hint="eastAsia"/>
        </w:rPr>
      </w:pPr>
      <w:r>
        <w:rPr>
          <w:rFonts w:hint="eastAsia"/>
        </w:rPr>
        <w:t>绵羊的毛用的拼音怎么写</w:t>
      </w:r>
    </w:p>
    <w:p w14:paraId="32E599FC" w14:textId="77777777" w:rsidR="007D54D7" w:rsidRDefault="007D54D7">
      <w:pPr>
        <w:rPr>
          <w:rFonts w:hint="eastAsia"/>
        </w:rPr>
      </w:pPr>
      <w:r>
        <w:rPr>
          <w:rFonts w:hint="eastAsia"/>
        </w:rPr>
        <w:t>当我们提到“绵羊的毛”，我们实际上在谈论一种广泛使用的天然纤维，其在中文中的发音是：“mián yáng de máo”。这个词语由四个汉字组成，每个汉字都有其独特的拼音。“绵”字的拼音是“mián”，它描述了一种柔软、厚实的感觉，正如绵羊所给人的印象一样。接下来是“羊”的拼音“yáng”，这个词代表了这种温顺的草食动物。“的”是一个助词，在这里用于表示所属关系，它的拼音是“de”。“毛”字的拼音为“máo”，指的是覆盖在动物身上的细丝状物质。</w:t>
      </w:r>
    </w:p>
    <w:p w14:paraId="203783EE" w14:textId="77777777" w:rsidR="007D54D7" w:rsidRDefault="007D54D7">
      <w:pPr>
        <w:rPr>
          <w:rFonts w:hint="eastAsia"/>
        </w:rPr>
      </w:pPr>
    </w:p>
    <w:p w14:paraId="3152C507" w14:textId="77777777" w:rsidR="007D54D7" w:rsidRDefault="007D54D7">
      <w:pPr>
        <w:rPr>
          <w:rFonts w:hint="eastAsia"/>
        </w:rPr>
      </w:pPr>
    </w:p>
    <w:p w14:paraId="4F2A02BD" w14:textId="77777777" w:rsidR="007D54D7" w:rsidRDefault="007D54D7">
      <w:pPr>
        <w:rPr>
          <w:rFonts w:hint="eastAsia"/>
        </w:rPr>
      </w:pPr>
      <w:r>
        <w:rPr>
          <w:rFonts w:hint="eastAsia"/>
        </w:rPr>
        <w:t>深入探讨：绵羊的毛与汉语拼音</w:t>
      </w:r>
    </w:p>
    <w:p w14:paraId="08812342" w14:textId="77777777" w:rsidR="007D54D7" w:rsidRDefault="007D54D7">
      <w:pPr>
        <w:rPr>
          <w:rFonts w:hint="eastAsia"/>
        </w:rPr>
      </w:pPr>
      <w:r>
        <w:rPr>
          <w:rFonts w:hint="eastAsia"/>
        </w:rPr>
        <w:t>汉语拼音是中华人民共和国的官方拼写系统，它采用拉丁字母来标注现代标准汉语（普通话）的发音。对于“绵羊的毛”这样的短语，了解如何正确地使用拼音不仅有助于学习汉语的人更好地掌握词汇的发音，也有利于提高书写和口语交流的准确性。在汉语中，声调的变化可以改变一个词的意思，因此正确的声调也是拼音学习的重要组成部分。例如，“mián”是阳平（第二声），而“yáng”则是去声（第四声），这些细微的差别在学习过程中需要特别注意。</w:t>
      </w:r>
    </w:p>
    <w:p w14:paraId="70CFC917" w14:textId="77777777" w:rsidR="007D54D7" w:rsidRDefault="007D54D7">
      <w:pPr>
        <w:rPr>
          <w:rFonts w:hint="eastAsia"/>
        </w:rPr>
      </w:pPr>
    </w:p>
    <w:p w14:paraId="517AA751" w14:textId="77777777" w:rsidR="007D54D7" w:rsidRDefault="007D54D7">
      <w:pPr>
        <w:rPr>
          <w:rFonts w:hint="eastAsia"/>
        </w:rPr>
      </w:pPr>
    </w:p>
    <w:p w14:paraId="47039960" w14:textId="77777777" w:rsidR="007D54D7" w:rsidRDefault="007D54D7">
      <w:pPr>
        <w:rPr>
          <w:rFonts w:hint="eastAsia"/>
        </w:rPr>
      </w:pPr>
      <w:r>
        <w:rPr>
          <w:rFonts w:hint="eastAsia"/>
        </w:rPr>
        <w:t>为什么绵羊的毛如此重要？</w:t>
      </w:r>
    </w:p>
    <w:p w14:paraId="7A707368" w14:textId="77777777" w:rsidR="007D54D7" w:rsidRDefault="007D54D7">
      <w:pPr>
        <w:rPr>
          <w:rFonts w:hint="eastAsia"/>
        </w:rPr>
      </w:pPr>
      <w:r>
        <w:rPr>
          <w:rFonts w:hint="eastAsia"/>
        </w:rPr>
        <w:t>绵羊毛自古以来就因其优良的特性而备受重视。它具有保暖性强、透气性好、吸湿排汗等优点，这使得它成为制作冬装的理想材料。绵羊毛还能够自然地抵抗皱褶，并且随着时间推移，会变得更加柔软舒适。在中国文化中，绵羊及其产品象征着温暖、富足和幸福。从古代开始，人们就已经学会了将绵羊毛加工成布料和其他纺织品，这一传统一直延续至今。</w:t>
      </w:r>
    </w:p>
    <w:p w14:paraId="2690A51F" w14:textId="77777777" w:rsidR="007D54D7" w:rsidRDefault="007D54D7">
      <w:pPr>
        <w:rPr>
          <w:rFonts w:hint="eastAsia"/>
        </w:rPr>
      </w:pPr>
    </w:p>
    <w:p w14:paraId="3297AA6D" w14:textId="77777777" w:rsidR="007D54D7" w:rsidRDefault="007D54D7">
      <w:pPr>
        <w:rPr>
          <w:rFonts w:hint="eastAsia"/>
        </w:rPr>
      </w:pPr>
    </w:p>
    <w:p w14:paraId="4D5734C1" w14:textId="77777777" w:rsidR="007D54D7" w:rsidRDefault="007D54D7">
      <w:pPr>
        <w:rPr>
          <w:rFonts w:hint="eastAsia"/>
        </w:rPr>
      </w:pPr>
      <w:r>
        <w:rPr>
          <w:rFonts w:hint="eastAsia"/>
        </w:rPr>
        <w:t>绵羊的毛在现代社会的应用</w:t>
      </w:r>
    </w:p>
    <w:p w14:paraId="423D9A82" w14:textId="77777777" w:rsidR="007D54D7" w:rsidRDefault="007D54D7">
      <w:pPr>
        <w:rPr>
          <w:rFonts w:hint="eastAsia"/>
        </w:rPr>
      </w:pPr>
      <w:r>
        <w:rPr>
          <w:rFonts w:hint="eastAsia"/>
        </w:rPr>
        <w:t>随着科技的进步，绵羊毛的应用范围已经远远超出了传统的服装领域。现在，它被用来制造各种高性能的产品，包括运动服、户外装备以及高端家具装饰等。特别是在寒冷气候条件下，绵羊毛的优越性能使其成为不可或缺的选择之一。不仅如此，绵羊毛还因其环保属性而在可持续时尚潮流中占据了一席之地。许多品牌都致力于推广使用可再生资源制成的产品，而绵羊毛正是这样一种既实用又环保的选择。</w:t>
      </w:r>
    </w:p>
    <w:p w14:paraId="267BFD57" w14:textId="77777777" w:rsidR="007D54D7" w:rsidRDefault="007D54D7">
      <w:pPr>
        <w:rPr>
          <w:rFonts w:hint="eastAsia"/>
        </w:rPr>
      </w:pPr>
    </w:p>
    <w:p w14:paraId="4C0FC8FA" w14:textId="77777777" w:rsidR="007D54D7" w:rsidRDefault="007D54D7">
      <w:pPr>
        <w:rPr>
          <w:rFonts w:hint="eastAsia"/>
        </w:rPr>
      </w:pPr>
    </w:p>
    <w:p w14:paraId="0E055E4A" w14:textId="77777777" w:rsidR="007D54D7" w:rsidRDefault="007D54D7">
      <w:pPr>
        <w:rPr>
          <w:rFonts w:hint="eastAsia"/>
        </w:rPr>
      </w:pPr>
      <w:r>
        <w:rPr>
          <w:rFonts w:hint="eastAsia"/>
        </w:rPr>
        <w:t>最后的总结</w:t>
      </w:r>
    </w:p>
    <w:p w14:paraId="17C4AF2A" w14:textId="77777777" w:rsidR="007D54D7" w:rsidRDefault="007D54D7">
      <w:pPr>
        <w:rPr>
          <w:rFonts w:hint="eastAsia"/>
        </w:rPr>
      </w:pPr>
      <w:r>
        <w:rPr>
          <w:rFonts w:hint="eastAsia"/>
        </w:rPr>
        <w:t>“绵羊的毛”的拼音是“mián yáng de máo”，这是一个简单却富有深意的表达。通过了解这个词语的发音，我们可以更深入地认识绵羊毛的价值及其在不同文化和产业中的重要地位。无论是作为日常穿着的一部分还是作为一种重要的经济作物，绵羊毛都在我们的生活中扮演着不可替代的角色。</w:t>
      </w:r>
    </w:p>
    <w:p w14:paraId="312D38F0" w14:textId="77777777" w:rsidR="007D54D7" w:rsidRDefault="007D54D7">
      <w:pPr>
        <w:rPr>
          <w:rFonts w:hint="eastAsia"/>
        </w:rPr>
      </w:pPr>
    </w:p>
    <w:p w14:paraId="7F52DE1C" w14:textId="77777777" w:rsidR="007D54D7" w:rsidRDefault="007D54D7">
      <w:pPr>
        <w:rPr>
          <w:rFonts w:hint="eastAsia"/>
        </w:rPr>
      </w:pPr>
      <w:r>
        <w:rPr>
          <w:rFonts w:hint="eastAsia"/>
        </w:rPr>
        <w:t>本文是由每日作文网(2345lzwz.com)为大家创作</w:t>
      </w:r>
    </w:p>
    <w:p w14:paraId="58F1635C" w14:textId="2EEE1971" w:rsidR="00FF2E71" w:rsidRDefault="00FF2E71"/>
    <w:sectPr w:rsidR="00FF2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71"/>
    <w:rsid w:val="007D54D7"/>
    <w:rsid w:val="00B42149"/>
    <w:rsid w:val="00FF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0BA13-BD36-4704-AC70-85CEB9A0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E71"/>
    <w:rPr>
      <w:rFonts w:cstheme="majorBidi"/>
      <w:color w:val="2F5496" w:themeColor="accent1" w:themeShade="BF"/>
      <w:sz w:val="28"/>
      <w:szCs w:val="28"/>
    </w:rPr>
  </w:style>
  <w:style w:type="character" w:customStyle="1" w:styleId="50">
    <w:name w:val="标题 5 字符"/>
    <w:basedOn w:val="a0"/>
    <w:link w:val="5"/>
    <w:uiPriority w:val="9"/>
    <w:semiHidden/>
    <w:rsid w:val="00FF2E71"/>
    <w:rPr>
      <w:rFonts w:cstheme="majorBidi"/>
      <w:color w:val="2F5496" w:themeColor="accent1" w:themeShade="BF"/>
      <w:sz w:val="24"/>
    </w:rPr>
  </w:style>
  <w:style w:type="character" w:customStyle="1" w:styleId="60">
    <w:name w:val="标题 6 字符"/>
    <w:basedOn w:val="a0"/>
    <w:link w:val="6"/>
    <w:uiPriority w:val="9"/>
    <w:semiHidden/>
    <w:rsid w:val="00FF2E71"/>
    <w:rPr>
      <w:rFonts w:cstheme="majorBidi"/>
      <w:b/>
      <w:bCs/>
      <w:color w:val="2F5496" w:themeColor="accent1" w:themeShade="BF"/>
    </w:rPr>
  </w:style>
  <w:style w:type="character" w:customStyle="1" w:styleId="70">
    <w:name w:val="标题 7 字符"/>
    <w:basedOn w:val="a0"/>
    <w:link w:val="7"/>
    <w:uiPriority w:val="9"/>
    <w:semiHidden/>
    <w:rsid w:val="00FF2E71"/>
    <w:rPr>
      <w:rFonts w:cstheme="majorBidi"/>
      <w:b/>
      <w:bCs/>
      <w:color w:val="595959" w:themeColor="text1" w:themeTint="A6"/>
    </w:rPr>
  </w:style>
  <w:style w:type="character" w:customStyle="1" w:styleId="80">
    <w:name w:val="标题 8 字符"/>
    <w:basedOn w:val="a0"/>
    <w:link w:val="8"/>
    <w:uiPriority w:val="9"/>
    <w:semiHidden/>
    <w:rsid w:val="00FF2E71"/>
    <w:rPr>
      <w:rFonts w:cstheme="majorBidi"/>
      <w:color w:val="595959" w:themeColor="text1" w:themeTint="A6"/>
    </w:rPr>
  </w:style>
  <w:style w:type="character" w:customStyle="1" w:styleId="90">
    <w:name w:val="标题 9 字符"/>
    <w:basedOn w:val="a0"/>
    <w:link w:val="9"/>
    <w:uiPriority w:val="9"/>
    <w:semiHidden/>
    <w:rsid w:val="00FF2E71"/>
    <w:rPr>
      <w:rFonts w:eastAsiaTheme="majorEastAsia" w:cstheme="majorBidi"/>
      <w:color w:val="595959" w:themeColor="text1" w:themeTint="A6"/>
    </w:rPr>
  </w:style>
  <w:style w:type="paragraph" w:styleId="a3">
    <w:name w:val="Title"/>
    <w:basedOn w:val="a"/>
    <w:next w:val="a"/>
    <w:link w:val="a4"/>
    <w:uiPriority w:val="10"/>
    <w:qFormat/>
    <w:rsid w:val="00FF2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E71"/>
    <w:pPr>
      <w:spacing w:before="160"/>
      <w:jc w:val="center"/>
    </w:pPr>
    <w:rPr>
      <w:i/>
      <w:iCs/>
      <w:color w:val="404040" w:themeColor="text1" w:themeTint="BF"/>
    </w:rPr>
  </w:style>
  <w:style w:type="character" w:customStyle="1" w:styleId="a8">
    <w:name w:val="引用 字符"/>
    <w:basedOn w:val="a0"/>
    <w:link w:val="a7"/>
    <w:uiPriority w:val="29"/>
    <w:rsid w:val="00FF2E71"/>
    <w:rPr>
      <w:i/>
      <w:iCs/>
      <w:color w:val="404040" w:themeColor="text1" w:themeTint="BF"/>
    </w:rPr>
  </w:style>
  <w:style w:type="paragraph" w:styleId="a9">
    <w:name w:val="List Paragraph"/>
    <w:basedOn w:val="a"/>
    <w:uiPriority w:val="34"/>
    <w:qFormat/>
    <w:rsid w:val="00FF2E71"/>
    <w:pPr>
      <w:ind w:left="720"/>
      <w:contextualSpacing/>
    </w:pPr>
  </w:style>
  <w:style w:type="character" w:styleId="aa">
    <w:name w:val="Intense Emphasis"/>
    <w:basedOn w:val="a0"/>
    <w:uiPriority w:val="21"/>
    <w:qFormat/>
    <w:rsid w:val="00FF2E71"/>
    <w:rPr>
      <w:i/>
      <w:iCs/>
      <w:color w:val="2F5496" w:themeColor="accent1" w:themeShade="BF"/>
    </w:rPr>
  </w:style>
  <w:style w:type="paragraph" w:styleId="ab">
    <w:name w:val="Intense Quote"/>
    <w:basedOn w:val="a"/>
    <w:next w:val="a"/>
    <w:link w:val="ac"/>
    <w:uiPriority w:val="30"/>
    <w:qFormat/>
    <w:rsid w:val="00FF2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E71"/>
    <w:rPr>
      <w:i/>
      <w:iCs/>
      <w:color w:val="2F5496" w:themeColor="accent1" w:themeShade="BF"/>
    </w:rPr>
  </w:style>
  <w:style w:type="character" w:styleId="ad">
    <w:name w:val="Intense Reference"/>
    <w:basedOn w:val="a0"/>
    <w:uiPriority w:val="32"/>
    <w:qFormat/>
    <w:rsid w:val="00FF2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