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9019" w14:textId="77777777" w:rsidR="003A00A7" w:rsidRDefault="003A00A7">
      <w:pPr>
        <w:rPr>
          <w:rFonts w:hint="eastAsia"/>
        </w:rPr>
      </w:pPr>
    </w:p>
    <w:p w14:paraId="66075C73" w14:textId="77777777" w:rsidR="003A00A7" w:rsidRDefault="003A00A7">
      <w:pPr>
        <w:rPr>
          <w:rFonts w:hint="eastAsia"/>
        </w:rPr>
      </w:pPr>
      <w:r>
        <w:rPr>
          <w:rFonts w:hint="eastAsia"/>
        </w:rPr>
        <w:t>省的第二个的拼音是什么</w:t>
      </w:r>
    </w:p>
    <w:p w14:paraId="1BE8F04E" w14:textId="77777777" w:rsidR="003A00A7" w:rsidRDefault="003A00A7">
      <w:pPr>
        <w:rPr>
          <w:rFonts w:hint="eastAsia"/>
        </w:rPr>
      </w:pPr>
      <w:r>
        <w:rPr>
          <w:rFonts w:hint="eastAsia"/>
        </w:rPr>
        <w:t>在中国，省份的名称通常具有丰富的文化背景和历史意义。每个省份都有其独特的地理位置、风土人情以及经济特点。然而，当我们尝试从语言学的角度来探讨这些省份的名字时，一个有趣的问题浮现了出来：如果按照拼音顺序排列中国的省份名称，那么“省的第二个”的拼音是什么呢？这个问题不仅考验了我们对汉语拼音的理解，还让我们有机会探索中国省份名称背后的文化底蕴。</w:t>
      </w:r>
    </w:p>
    <w:p w14:paraId="0607B624" w14:textId="77777777" w:rsidR="003A00A7" w:rsidRDefault="003A00A7">
      <w:pPr>
        <w:rPr>
          <w:rFonts w:hint="eastAsia"/>
        </w:rPr>
      </w:pPr>
    </w:p>
    <w:p w14:paraId="594BC4C3" w14:textId="77777777" w:rsidR="003A00A7" w:rsidRDefault="003A00A7">
      <w:pPr>
        <w:rPr>
          <w:rFonts w:hint="eastAsia"/>
        </w:rPr>
      </w:pPr>
    </w:p>
    <w:p w14:paraId="03E9E93E" w14:textId="77777777" w:rsidR="003A00A7" w:rsidRDefault="003A00A7">
      <w:pPr>
        <w:rPr>
          <w:rFonts w:hint="eastAsia"/>
        </w:rPr>
      </w:pPr>
      <w:r>
        <w:rPr>
          <w:rFonts w:hint="eastAsia"/>
        </w:rPr>
        <w:t>拼音排序中的省份名称</w:t>
      </w:r>
    </w:p>
    <w:p w14:paraId="1554E992" w14:textId="77777777" w:rsidR="003A00A7" w:rsidRDefault="003A00A7">
      <w:pPr>
        <w:rPr>
          <w:rFonts w:hint="eastAsia"/>
        </w:rPr>
      </w:pPr>
      <w:r>
        <w:rPr>
          <w:rFonts w:hint="eastAsia"/>
        </w:rPr>
        <w:t>我们需要明确一点，那就是如何根据汉语拼音对省份进行排序。以汉字首字母为基准，按字母表顺序进行排列。在这个规则下，位于首位的是安徽省（Anhui），因此，“省的第二个”指的是在拼音排序中紧随其后的省份。通过查询，我们知道第二个是北京市（Beijing）。但这里的讨论重点不是北京本身，而是想要借此机会深入探讨汉语拼音作为一种语言工具，在现代社会中的应用及其重要性。</w:t>
      </w:r>
    </w:p>
    <w:p w14:paraId="634F00F9" w14:textId="77777777" w:rsidR="003A00A7" w:rsidRDefault="003A00A7">
      <w:pPr>
        <w:rPr>
          <w:rFonts w:hint="eastAsia"/>
        </w:rPr>
      </w:pPr>
    </w:p>
    <w:p w14:paraId="3AFBF2A0" w14:textId="77777777" w:rsidR="003A00A7" w:rsidRDefault="003A00A7">
      <w:pPr>
        <w:rPr>
          <w:rFonts w:hint="eastAsia"/>
        </w:rPr>
      </w:pPr>
    </w:p>
    <w:p w14:paraId="4F11B662" w14:textId="77777777" w:rsidR="003A00A7" w:rsidRDefault="003A00A7">
      <w:pPr>
        <w:rPr>
          <w:rFonts w:hint="eastAsia"/>
        </w:rPr>
      </w:pPr>
      <w:r>
        <w:rPr>
          <w:rFonts w:hint="eastAsia"/>
        </w:rPr>
        <w:t>汉语拼音的重要性与应用</w:t>
      </w:r>
    </w:p>
    <w:p w14:paraId="74F8EF60" w14:textId="77777777" w:rsidR="003A00A7" w:rsidRDefault="003A00A7">
      <w:pPr>
        <w:rPr>
          <w:rFonts w:hint="eastAsia"/>
        </w:rPr>
      </w:pPr>
      <w:r>
        <w:rPr>
          <w:rFonts w:hint="eastAsia"/>
        </w:rPr>
        <w:t>汉语拼音是一种用来表示汉字发音的符号系统，它极大地促进了汉字的学习和传播。对于非母语者来说，汉语拼音是入门汉语的关键一步；而对于中国人而言，它是学习普通话的基础。特别是在教育领域，汉语拼音被广泛应用于小学教育中，帮助孩子们更快地掌握标准发音和书写技能。随着信息技术的发展，汉语拼音输入法成为人们日常生活中不可或缺的一部分，无论是在手机还是电脑上，都极大地方便了中文信息的录入。</w:t>
      </w:r>
    </w:p>
    <w:p w14:paraId="73E682AB" w14:textId="77777777" w:rsidR="003A00A7" w:rsidRDefault="003A00A7">
      <w:pPr>
        <w:rPr>
          <w:rFonts w:hint="eastAsia"/>
        </w:rPr>
      </w:pPr>
    </w:p>
    <w:p w14:paraId="5CF4B536" w14:textId="77777777" w:rsidR="003A00A7" w:rsidRDefault="003A00A7">
      <w:pPr>
        <w:rPr>
          <w:rFonts w:hint="eastAsia"/>
        </w:rPr>
      </w:pPr>
    </w:p>
    <w:p w14:paraId="3E0986C3" w14:textId="77777777" w:rsidR="003A00A7" w:rsidRDefault="003A00A7">
      <w:pPr>
        <w:rPr>
          <w:rFonts w:hint="eastAsia"/>
        </w:rPr>
      </w:pPr>
      <w:r>
        <w:rPr>
          <w:rFonts w:hint="eastAsia"/>
        </w:rPr>
        <w:t>省份名称背后的中国文化</w:t>
      </w:r>
    </w:p>
    <w:p w14:paraId="4F9A3FD6" w14:textId="77777777" w:rsidR="003A00A7" w:rsidRDefault="003A00A7">
      <w:pPr>
        <w:rPr>
          <w:rFonts w:hint="eastAsia"/>
        </w:rPr>
      </w:pPr>
      <w:r>
        <w:rPr>
          <w:rFonts w:hint="eastAsia"/>
        </w:rPr>
        <w:t>回到最初的问题，虽然我们的焦点在于“省的第二个”的拼音，但每一个省份的名字都是中华文化宝库中的一颗明珠。例如，安徽的名字来源于安庆和徽州两座历史悠久的城市，而北京作为中国的首都，自古以来就是政治、文化的中心。这些名字不仅仅是地理标识，更是历史的见证，承载着数不尽的故事和记忆。了解这些名称及其由来，能够加深我们对中国丰富文化遗产的认识和理解。</w:t>
      </w:r>
    </w:p>
    <w:p w14:paraId="09286275" w14:textId="77777777" w:rsidR="003A00A7" w:rsidRDefault="003A00A7">
      <w:pPr>
        <w:rPr>
          <w:rFonts w:hint="eastAsia"/>
        </w:rPr>
      </w:pPr>
    </w:p>
    <w:p w14:paraId="10A2D3FF" w14:textId="77777777" w:rsidR="003A00A7" w:rsidRDefault="003A00A7">
      <w:pPr>
        <w:rPr>
          <w:rFonts w:hint="eastAsia"/>
        </w:rPr>
      </w:pPr>
    </w:p>
    <w:p w14:paraId="40633AC1" w14:textId="77777777" w:rsidR="003A00A7" w:rsidRDefault="003A00A7">
      <w:pPr>
        <w:rPr>
          <w:rFonts w:hint="eastAsia"/>
        </w:rPr>
      </w:pPr>
      <w:r>
        <w:rPr>
          <w:rFonts w:hint="eastAsia"/>
        </w:rPr>
        <w:t>最后的总结</w:t>
      </w:r>
    </w:p>
    <w:p w14:paraId="4461A5C6" w14:textId="77777777" w:rsidR="003A00A7" w:rsidRDefault="003A00A7">
      <w:pPr>
        <w:rPr>
          <w:rFonts w:hint="eastAsia"/>
        </w:rPr>
      </w:pPr>
      <w:r>
        <w:rPr>
          <w:rFonts w:hint="eastAsia"/>
        </w:rPr>
        <w:t>通过这次关于“省的第二个的拼音是什么”的探讨，我们不仅找到了答案——即北京市（Beijing），同时也了解到汉语拼音在现代生活中的广泛应用，以及省份名称背后所蕴含的深厚文化底蕴。这提醒我们，在快速发展的现代社会里，保持对传统文化的关注和尊重同样重要。无论是通过学习汉语拼音，还是深入了解各省份的历史故事，都是传承和发展中华优秀传统文化的有效方式。</w:t>
      </w:r>
    </w:p>
    <w:p w14:paraId="2E5A1845" w14:textId="77777777" w:rsidR="003A00A7" w:rsidRDefault="003A00A7">
      <w:pPr>
        <w:rPr>
          <w:rFonts w:hint="eastAsia"/>
        </w:rPr>
      </w:pPr>
    </w:p>
    <w:p w14:paraId="33C9629C" w14:textId="77777777" w:rsidR="003A00A7" w:rsidRDefault="003A00A7">
      <w:pPr>
        <w:rPr>
          <w:rFonts w:hint="eastAsia"/>
        </w:rPr>
      </w:pPr>
    </w:p>
    <w:p w14:paraId="4B88C0D5" w14:textId="77777777" w:rsidR="003A00A7" w:rsidRDefault="003A0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D985C" w14:textId="4FD8CEF7" w:rsidR="000B56A5" w:rsidRDefault="000B56A5"/>
    <w:sectPr w:rsidR="000B5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A5"/>
    <w:rsid w:val="000B56A5"/>
    <w:rsid w:val="003A00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69E67-ECAC-4EE8-83FD-8E5479AE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