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7A68" w14:textId="77777777" w:rsidR="00E644BD" w:rsidRDefault="00E644BD">
      <w:pPr>
        <w:rPr>
          <w:rFonts w:hint="eastAsia"/>
        </w:rPr>
      </w:pPr>
    </w:p>
    <w:p w14:paraId="373043EE" w14:textId="77777777" w:rsidR="00E644BD" w:rsidRDefault="00E644BD">
      <w:pPr>
        <w:rPr>
          <w:rFonts w:hint="eastAsia"/>
        </w:rPr>
      </w:pPr>
      <w:r>
        <w:rPr>
          <w:rFonts w:hint="eastAsia"/>
        </w:rPr>
        <w:t>省的多音字的拼音</w:t>
      </w:r>
    </w:p>
    <w:p w14:paraId="21951731" w14:textId="77777777" w:rsidR="00E644BD" w:rsidRDefault="00E644BD">
      <w:pPr>
        <w:rPr>
          <w:rFonts w:hint="eastAsia"/>
        </w:rPr>
      </w:pPr>
      <w:r>
        <w:rPr>
          <w:rFonts w:hint="eastAsia"/>
        </w:rPr>
        <w:t>在汉语中，“省”是一个具有多个读音的汉字，这反映了其丰富的语义和广泛的应用场景。根据《现代汉语词典》以及相关语言学资料，“省”主要分为两个不同的读音：“shěng”和“xǐng”。这两个读音分别对应着不同的含义和用法。</w:t>
      </w:r>
    </w:p>
    <w:p w14:paraId="06644871" w14:textId="77777777" w:rsidR="00E644BD" w:rsidRDefault="00E644BD">
      <w:pPr>
        <w:rPr>
          <w:rFonts w:hint="eastAsia"/>
        </w:rPr>
      </w:pPr>
    </w:p>
    <w:p w14:paraId="1E2F0D3D" w14:textId="77777777" w:rsidR="00E644BD" w:rsidRDefault="00E644BD">
      <w:pPr>
        <w:rPr>
          <w:rFonts w:hint="eastAsia"/>
        </w:rPr>
      </w:pPr>
    </w:p>
    <w:p w14:paraId="547CB862" w14:textId="77777777" w:rsidR="00E644BD" w:rsidRDefault="00E644BD">
      <w:pPr>
        <w:rPr>
          <w:rFonts w:hint="eastAsia"/>
        </w:rPr>
      </w:pPr>
      <w:r>
        <w:rPr>
          <w:rFonts w:hint="eastAsia"/>
        </w:rPr>
        <w:t>读作“shěng”的情形</w:t>
      </w:r>
    </w:p>
    <w:p w14:paraId="6B395AFA" w14:textId="77777777" w:rsidR="00E644BD" w:rsidRDefault="00E644BD">
      <w:pPr>
        <w:rPr>
          <w:rFonts w:hint="eastAsia"/>
        </w:rPr>
      </w:pPr>
      <w:r>
        <w:rPr>
          <w:rFonts w:hint="eastAsia"/>
        </w:rPr>
        <w:t>当“省”读作“shěng”时，通常指的是中国的省级行政区划单位，比如浙江省、广东省等。它还表示节约、节省的意思，例如“省钱”、“省力”。这个读音下的“省”，不仅贯穿于日常生活的方方面面，而且在中国的历史文化中也占据了一个重要的位置。从古代的省份设置到现代社会的资源节约型社会建设，“省”的概念一直在发展变化之中。</w:t>
      </w:r>
    </w:p>
    <w:p w14:paraId="22D2330B" w14:textId="77777777" w:rsidR="00E644BD" w:rsidRDefault="00E644BD">
      <w:pPr>
        <w:rPr>
          <w:rFonts w:hint="eastAsia"/>
        </w:rPr>
      </w:pPr>
    </w:p>
    <w:p w14:paraId="243973C3" w14:textId="77777777" w:rsidR="00E644BD" w:rsidRDefault="00E644BD">
      <w:pPr>
        <w:rPr>
          <w:rFonts w:hint="eastAsia"/>
        </w:rPr>
      </w:pPr>
    </w:p>
    <w:p w14:paraId="5AEDB5A1" w14:textId="77777777" w:rsidR="00E644BD" w:rsidRDefault="00E644BD">
      <w:pPr>
        <w:rPr>
          <w:rFonts w:hint="eastAsia"/>
        </w:rPr>
      </w:pPr>
      <w:r>
        <w:rPr>
          <w:rFonts w:hint="eastAsia"/>
        </w:rPr>
        <w:t>读作“xǐng”的情形</w:t>
      </w:r>
    </w:p>
    <w:p w14:paraId="6674AE52" w14:textId="77777777" w:rsidR="00E644BD" w:rsidRDefault="00E644BD">
      <w:pPr>
        <w:rPr>
          <w:rFonts w:hint="eastAsia"/>
        </w:rPr>
      </w:pPr>
      <w:r>
        <w:rPr>
          <w:rFonts w:hint="eastAsia"/>
        </w:rPr>
        <w:t>另一方面，“省”读作“xǐng”时，则更多地涉及到自我反省或回忆的意思。例如，“反省”一词中的“省”，意味着对自己的行为进行回顾与思考，以期达到改进的目的。在一些成语中，如“不省人事”，这里的“省”也是读作“xǐng”，指的是意识到或明白的意思。这种用法强调了人类对自身行为及外界环境的认识过程，体现了深厚的文化内涵。</w:t>
      </w:r>
    </w:p>
    <w:p w14:paraId="16D0440F" w14:textId="77777777" w:rsidR="00E644BD" w:rsidRDefault="00E644BD">
      <w:pPr>
        <w:rPr>
          <w:rFonts w:hint="eastAsia"/>
        </w:rPr>
      </w:pPr>
    </w:p>
    <w:p w14:paraId="119F489D" w14:textId="77777777" w:rsidR="00E644BD" w:rsidRDefault="00E644BD">
      <w:pPr>
        <w:rPr>
          <w:rFonts w:hint="eastAsia"/>
        </w:rPr>
      </w:pPr>
    </w:p>
    <w:p w14:paraId="009570D0" w14:textId="77777777" w:rsidR="00E644BD" w:rsidRDefault="00E644BD">
      <w:pPr>
        <w:rPr>
          <w:rFonts w:hint="eastAsia"/>
        </w:rPr>
      </w:pPr>
      <w:r>
        <w:rPr>
          <w:rFonts w:hint="eastAsia"/>
        </w:rPr>
        <w:t>省的多重意义及其在生活中的体现</w:t>
      </w:r>
    </w:p>
    <w:p w14:paraId="21E19154" w14:textId="77777777" w:rsidR="00E644BD" w:rsidRDefault="00E644BD">
      <w:pPr>
        <w:rPr>
          <w:rFonts w:hint="eastAsia"/>
        </w:rPr>
      </w:pPr>
      <w:r>
        <w:rPr>
          <w:rFonts w:hint="eastAsia"/>
        </w:rPr>
        <w:t>无论是作为行政区划名称的“shěng”，还是指代自我反省的“xǐng”，“省”这一汉字都承载着重要的文化和实践价值。在生活中，我们既需要通过合理的规划来“省”下不必要的开支，实现财务自由；也需要时常进行内心的“省”视，反思自己的言行是否得当，从而不断提升个人素养和社会适应能力。</w:t>
      </w:r>
    </w:p>
    <w:p w14:paraId="072C2B42" w14:textId="77777777" w:rsidR="00E644BD" w:rsidRDefault="00E644BD">
      <w:pPr>
        <w:rPr>
          <w:rFonts w:hint="eastAsia"/>
        </w:rPr>
      </w:pPr>
    </w:p>
    <w:p w14:paraId="1E049F02" w14:textId="77777777" w:rsidR="00E644BD" w:rsidRDefault="00E644BD">
      <w:pPr>
        <w:rPr>
          <w:rFonts w:hint="eastAsia"/>
        </w:rPr>
      </w:pPr>
    </w:p>
    <w:p w14:paraId="7880F72E" w14:textId="77777777" w:rsidR="00E644BD" w:rsidRDefault="00E644BD">
      <w:pPr>
        <w:rPr>
          <w:rFonts w:hint="eastAsia"/>
        </w:rPr>
      </w:pPr>
      <w:r>
        <w:rPr>
          <w:rFonts w:hint="eastAsia"/>
        </w:rPr>
        <w:t>最后的总结</w:t>
      </w:r>
    </w:p>
    <w:p w14:paraId="01D8E604" w14:textId="77777777" w:rsidR="00E644BD" w:rsidRDefault="00E644BD">
      <w:pPr>
        <w:rPr>
          <w:rFonts w:hint="eastAsia"/>
        </w:rPr>
      </w:pPr>
      <w:r>
        <w:rPr>
          <w:rFonts w:hint="eastAsia"/>
        </w:rPr>
        <w:t>“省”的两种读音分别揭示了其在不同语境下的独特意义。正确理解和使用这些读音，有助于我们更加准确地表达思想，同时也能加深对中国传统文化和社会结构的理解。无论是在促进个人成长，还是在推动社会进步方面，“省”的作用都不容忽视。</w:t>
      </w:r>
    </w:p>
    <w:p w14:paraId="199DF4A9" w14:textId="77777777" w:rsidR="00E644BD" w:rsidRDefault="00E644BD">
      <w:pPr>
        <w:rPr>
          <w:rFonts w:hint="eastAsia"/>
        </w:rPr>
      </w:pPr>
    </w:p>
    <w:p w14:paraId="657DA27D" w14:textId="77777777" w:rsidR="00E644BD" w:rsidRDefault="00E644BD">
      <w:pPr>
        <w:rPr>
          <w:rFonts w:hint="eastAsia"/>
        </w:rPr>
      </w:pPr>
    </w:p>
    <w:p w14:paraId="7DE5EE32" w14:textId="77777777" w:rsidR="00E644BD" w:rsidRDefault="00E64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B77FC" w14:textId="77331628" w:rsidR="00DC1A07" w:rsidRDefault="00DC1A07"/>
    <w:sectPr w:rsidR="00DC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07"/>
    <w:rsid w:val="00B42149"/>
    <w:rsid w:val="00DC1A07"/>
    <w:rsid w:val="00E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E43E-91A8-4BAC-8242-48649A9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