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ABA6" w14:textId="77777777" w:rsidR="001539D1" w:rsidRDefault="001539D1">
      <w:pPr>
        <w:rPr>
          <w:rFonts w:hint="eastAsia"/>
        </w:rPr>
      </w:pPr>
      <w:r>
        <w:rPr>
          <w:rFonts w:hint="eastAsia"/>
        </w:rPr>
        <w:t>目字的拼音是</w:t>
      </w:r>
    </w:p>
    <w:p w14:paraId="3252017D" w14:textId="77777777" w:rsidR="001539D1" w:rsidRDefault="001539D1">
      <w:pPr>
        <w:rPr>
          <w:rFonts w:hint="eastAsia"/>
        </w:rPr>
      </w:pPr>
      <w:r>
        <w:rPr>
          <w:rFonts w:hint="eastAsia"/>
        </w:rPr>
        <w:t>“目”这个汉字的拼音为 “mù”。在汉语中，“目”是一个基本而重要的字符，它不仅代表着眼睛这一人体器官，而且在古代文字体系中占据了不可忽视的地位。作为象形文字的一员，最早的“目”字形似眼睛的轮廓，随着时间的发展，其形状逐渐简化，最终形成了今天我们所熟知的模样。</w:t>
      </w:r>
    </w:p>
    <w:p w14:paraId="6F7D2D8F" w14:textId="77777777" w:rsidR="001539D1" w:rsidRDefault="001539D1">
      <w:pPr>
        <w:rPr>
          <w:rFonts w:hint="eastAsia"/>
        </w:rPr>
      </w:pPr>
    </w:p>
    <w:p w14:paraId="1A166D28" w14:textId="77777777" w:rsidR="001539D1" w:rsidRDefault="001539D1">
      <w:pPr>
        <w:rPr>
          <w:rFonts w:hint="eastAsia"/>
        </w:rPr>
      </w:pPr>
    </w:p>
    <w:p w14:paraId="1882CD6C" w14:textId="77777777" w:rsidR="001539D1" w:rsidRDefault="001539D1">
      <w:pPr>
        <w:rPr>
          <w:rFonts w:hint="eastAsia"/>
        </w:rPr>
      </w:pPr>
      <w:r>
        <w:rPr>
          <w:rFonts w:hint="eastAsia"/>
        </w:rPr>
        <w:t>“目”的历史演变</w:t>
      </w:r>
    </w:p>
    <w:p w14:paraId="015D774F" w14:textId="77777777" w:rsidR="001539D1" w:rsidRDefault="001539D1">
      <w:pPr>
        <w:rPr>
          <w:rFonts w:hint="eastAsia"/>
        </w:rPr>
      </w:pPr>
      <w:r>
        <w:rPr>
          <w:rFonts w:hint="eastAsia"/>
        </w:rPr>
        <w:t>从甲骨文到现代汉字，“目”的形态变化反映了汉字发展的历程。在殷商时期的甲骨文中，“目”的形象非常直观，几乎是眼睛的直接描绘；到了金文时期，线条开始变得更为规整，但仍保留着明显的特征；篆书则进一步抽象化，线条更加流畅和简洁；隶书和楷书阶段，“目”已经演化为我们今天看到的方正形式，成为了标准字体的一部分。</w:t>
      </w:r>
    </w:p>
    <w:p w14:paraId="7124F5A1" w14:textId="77777777" w:rsidR="001539D1" w:rsidRDefault="001539D1">
      <w:pPr>
        <w:rPr>
          <w:rFonts w:hint="eastAsia"/>
        </w:rPr>
      </w:pPr>
    </w:p>
    <w:p w14:paraId="63749E9E" w14:textId="77777777" w:rsidR="001539D1" w:rsidRDefault="001539D1">
      <w:pPr>
        <w:rPr>
          <w:rFonts w:hint="eastAsia"/>
        </w:rPr>
      </w:pPr>
    </w:p>
    <w:p w14:paraId="754A66F1" w14:textId="77777777" w:rsidR="001539D1" w:rsidRDefault="001539D1">
      <w:pPr>
        <w:rPr>
          <w:rFonts w:hint="eastAsia"/>
        </w:rPr>
      </w:pPr>
      <w:r>
        <w:rPr>
          <w:rFonts w:hint="eastAsia"/>
        </w:rPr>
        <w:t>“目”的意义与用法</w:t>
      </w:r>
    </w:p>
    <w:p w14:paraId="61C8A24F" w14:textId="77777777" w:rsidR="001539D1" w:rsidRDefault="001539D1">
      <w:pPr>
        <w:rPr>
          <w:rFonts w:hint="eastAsia"/>
        </w:rPr>
      </w:pPr>
      <w:r>
        <w:rPr>
          <w:rFonts w:hint="eastAsia"/>
        </w:rPr>
        <w:t>除了表示生理上的眼睛之外，“目”还有很多引申义和比喻义，在古汉语中被广泛运用。例如，它可以指代视力、观看的行为，也可以用来形容事物的重点或关键点。成语如“一目了然”，意为一眼就能看清楚，形容事情简单明了；还有“目不暇接”，描述的是景物繁多，来不及观看的情景。“目”也常出现在复合词中，比如目光、目录、耳闻目睹等。</w:t>
      </w:r>
    </w:p>
    <w:p w14:paraId="63A2278D" w14:textId="77777777" w:rsidR="001539D1" w:rsidRDefault="001539D1">
      <w:pPr>
        <w:rPr>
          <w:rFonts w:hint="eastAsia"/>
        </w:rPr>
      </w:pPr>
    </w:p>
    <w:p w14:paraId="0CD05976" w14:textId="77777777" w:rsidR="001539D1" w:rsidRDefault="001539D1">
      <w:pPr>
        <w:rPr>
          <w:rFonts w:hint="eastAsia"/>
        </w:rPr>
      </w:pPr>
    </w:p>
    <w:p w14:paraId="3FF79CC5" w14:textId="77777777" w:rsidR="001539D1" w:rsidRDefault="001539D1">
      <w:pPr>
        <w:rPr>
          <w:rFonts w:hint="eastAsia"/>
        </w:rPr>
      </w:pPr>
      <w:r>
        <w:rPr>
          <w:rFonts w:hint="eastAsia"/>
        </w:rPr>
        <w:t>“目”的文化内涵</w:t>
      </w:r>
    </w:p>
    <w:p w14:paraId="0A518E2D" w14:textId="77777777" w:rsidR="001539D1" w:rsidRDefault="001539D1">
      <w:pPr>
        <w:rPr>
          <w:rFonts w:hint="eastAsia"/>
        </w:rPr>
      </w:pPr>
      <w:r>
        <w:rPr>
          <w:rFonts w:hint="eastAsia"/>
        </w:rPr>
        <w:t>在中国传统文化里，“目”不仅仅是一个简单的词汇，更蕴含着深厚的文化价值。古人认为眼睛是心灵之窗，因此“目”往往与人的内心世界相联系，象征着洞察力和智慧。《庄子》中有云：“天地有大美而不言，四时有明法而不议，万物有成理而不说。”这里提到的眼睛（目）能够感知自然之美，体现了古人对视觉体验及其背后哲理的理解。</w:t>
      </w:r>
    </w:p>
    <w:p w14:paraId="16E3AFB0" w14:textId="77777777" w:rsidR="001539D1" w:rsidRDefault="001539D1">
      <w:pPr>
        <w:rPr>
          <w:rFonts w:hint="eastAsia"/>
        </w:rPr>
      </w:pPr>
    </w:p>
    <w:p w14:paraId="68EF6CF8" w14:textId="77777777" w:rsidR="001539D1" w:rsidRDefault="001539D1">
      <w:pPr>
        <w:rPr>
          <w:rFonts w:hint="eastAsia"/>
        </w:rPr>
      </w:pPr>
    </w:p>
    <w:p w14:paraId="25A7ACED" w14:textId="77777777" w:rsidR="001539D1" w:rsidRDefault="001539D1">
      <w:pPr>
        <w:rPr>
          <w:rFonts w:hint="eastAsia"/>
        </w:rPr>
      </w:pPr>
      <w:r>
        <w:rPr>
          <w:rFonts w:hint="eastAsia"/>
        </w:rPr>
        <w:t>“目”在现代生活中的体现</w:t>
      </w:r>
    </w:p>
    <w:p w14:paraId="1D7581EE" w14:textId="77777777" w:rsidR="001539D1" w:rsidRDefault="001539D1">
      <w:pPr>
        <w:rPr>
          <w:rFonts w:hint="eastAsia"/>
        </w:rPr>
      </w:pPr>
      <w:r>
        <w:rPr>
          <w:rFonts w:hint="eastAsia"/>
        </w:rPr>
        <w:t>进入现代社会，“目”的含义继续扩展，并且融入到了日常生活和技术领域。随着科技的进步，我们有了更多方式来保护和发展我们的视觉能力，比如眼镜、隐形眼镜、激光手术等。同时，在信息时代，“目”还代表着人们对各种屏幕内容的关注度，无论是电视、电脑还是手机，都离不开用“目”去接收外界的信息。“目”这个词既古老又现代，它见证了人类文明的发展，也将持续影响着未来的生活。</w:t>
      </w:r>
    </w:p>
    <w:p w14:paraId="4D7113EF" w14:textId="77777777" w:rsidR="001539D1" w:rsidRDefault="001539D1">
      <w:pPr>
        <w:rPr>
          <w:rFonts w:hint="eastAsia"/>
        </w:rPr>
      </w:pPr>
    </w:p>
    <w:p w14:paraId="28E22F52" w14:textId="77777777" w:rsidR="001539D1" w:rsidRDefault="00153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87ED3" w14:textId="06168468" w:rsidR="0001735D" w:rsidRDefault="0001735D"/>
    <w:sectPr w:rsidR="00017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D"/>
    <w:rsid w:val="0001735D"/>
    <w:rsid w:val="001539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307E5-7A42-4DB5-9C0C-2F91044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