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238D" w14:textId="77777777" w:rsidR="00F61A54" w:rsidRDefault="00F61A54">
      <w:pPr>
        <w:rPr>
          <w:rFonts w:hint="eastAsia"/>
        </w:rPr>
      </w:pPr>
    </w:p>
    <w:p w14:paraId="20E591A7" w14:textId="77777777" w:rsidR="00F61A54" w:rsidRDefault="00F61A54">
      <w:pPr>
        <w:rPr>
          <w:rFonts w:hint="eastAsia"/>
        </w:rPr>
      </w:pPr>
      <w:r>
        <w:rPr>
          <w:rFonts w:hint="eastAsia"/>
        </w:rPr>
        <w:t>目字的拼音怎么拼</w:t>
      </w:r>
    </w:p>
    <w:p w14:paraId="13130C92" w14:textId="77777777" w:rsidR="00F61A54" w:rsidRDefault="00F61A54">
      <w:pPr>
        <w:rPr>
          <w:rFonts w:hint="eastAsia"/>
        </w:rPr>
      </w:pPr>
      <w:r>
        <w:rPr>
          <w:rFonts w:hint="eastAsia"/>
        </w:rPr>
        <w:t>在汉语学习的过程中，了解和掌握汉字的正确发音是十分重要的。今天我们要介绍的是“目”这个字的拼音。“目”字是一个非常基础且常用的汉字，它代表着眼睛的意思，也是很多与视觉、观察相关的词汇的重要组成部分。</w:t>
      </w:r>
    </w:p>
    <w:p w14:paraId="1716E284" w14:textId="77777777" w:rsidR="00F61A54" w:rsidRDefault="00F61A54">
      <w:pPr>
        <w:rPr>
          <w:rFonts w:hint="eastAsia"/>
        </w:rPr>
      </w:pPr>
    </w:p>
    <w:p w14:paraId="6C734954" w14:textId="77777777" w:rsidR="00F61A54" w:rsidRDefault="00F61A54">
      <w:pPr>
        <w:rPr>
          <w:rFonts w:hint="eastAsia"/>
        </w:rPr>
      </w:pPr>
    </w:p>
    <w:p w14:paraId="77BCEF35" w14:textId="77777777" w:rsidR="00F61A54" w:rsidRDefault="00F61A54">
      <w:pPr>
        <w:rPr>
          <w:rFonts w:hint="eastAsia"/>
        </w:rPr>
      </w:pPr>
      <w:r>
        <w:rPr>
          <w:rFonts w:hint="eastAsia"/>
        </w:rPr>
        <w:t>基本拼音规则</w:t>
      </w:r>
    </w:p>
    <w:p w14:paraId="2FFE2678" w14:textId="77777777" w:rsidR="00F61A54" w:rsidRDefault="00F61A54">
      <w:pPr>
        <w:rPr>
          <w:rFonts w:hint="eastAsia"/>
        </w:rPr>
      </w:pPr>
      <w:r>
        <w:rPr>
          <w:rFonts w:hint="eastAsia"/>
        </w:rPr>
        <w:t>“目”的拼音遵循汉语拼音的基本规则。汉语拼音是一种使用拉丁字母来表示标准普通话发音的系统。对于“目”字而言，其拼音为“mù”。这里，“m”表示的是一个辅音开头，而“u”则代表着韵母部分，并且在这个情况下，声调符号位于“u”的上方，表明这是一个第四声的发音。第四声通常被描述为从高到低的降调，听起来较为短促有力。</w:t>
      </w:r>
    </w:p>
    <w:p w14:paraId="317D8289" w14:textId="77777777" w:rsidR="00F61A54" w:rsidRDefault="00F61A54">
      <w:pPr>
        <w:rPr>
          <w:rFonts w:hint="eastAsia"/>
        </w:rPr>
      </w:pPr>
    </w:p>
    <w:p w14:paraId="6A891FDD" w14:textId="77777777" w:rsidR="00F61A54" w:rsidRDefault="00F61A54">
      <w:pPr>
        <w:rPr>
          <w:rFonts w:hint="eastAsia"/>
        </w:rPr>
      </w:pPr>
    </w:p>
    <w:p w14:paraId="521535CB" w14:textId="77777777" w:rsidR="00F61A54" w:rsidRDefault="00F61A54">
      <w:pPr>
        <w:rPr>
          <w:rFonts w:hint="eastAsia"/>
        </w:rPr>
      </w:pPr>
      <w:r>
        <w:rPr>
          <w:rFonts w:hint="eastAsia"/>
        </w:rPr>
        <w:t>声调的重要性</w:t>
      </w:r>
    </w:p>
    <w:p w14:paraId="0D95E683" w14:textId="77777777" w:rsidR="00F61A54" w:rsidRDefault="00F61A54">
      <w:pPr>
        <w:rPr>
          <w:rFonts w:hint="eastAsia"/>
        </w:rPr>
      </w:pPr>
      <w:r>
        <w:rPr>
          <w:rFonts w:hint="eastAsia"/>
        </w:rPr>
        <w:t>声调在汉语中具有至关重要的作用，因为同一个音节如果声调不同，所表达的含义也会完全不同。“目”字的第四声使得它在口语交流中显得格外清晰明确。学习者在练习时应该特别注意声调的变化，以确保准确传达自己的意思。通过正确的声调发音，还可以帮助听者更容易理解你的意思，从而提高沟通效率。</w:t>
      </w:r>
    </w:p>
    <w:p w14:paraId="2FF7AB5A" w14:textId="77777777" w:rsidR="00F61A54" w:rsidRDefault="00F61A54">
      <w:pPr>
        <w:rPr>
          <w:rFonts w:hint="eastAsia"/>
        </w:rPr>
      </w:pPr>
    </w:p>
    <w:p w14:paraId="72536FA6" w14:textId="77777777" w:rsidR="00F61A54" w:rsidRDefault="00F61A54">
      <w:pPr>
        <w:rPr>
          <w:rFonts w:hint="eastAsia"/>
        </w:rPr>
      </w:pPr>
    </w:p>
    <w:p w14:paraId="42532E19" w14:textId="77777777" w:rsidR="00F61A54" w:rsidRDefault="00F61A54">
      <w:pPr>
        <w:rPr>
          <w:rFonts w:hint="eastAsia"/>
        </w:rPr>
      </w:pPr>
      <w:r>
        <w:rPr>
          <w:rFonts w:hint="eastAsia"/>
        </w:rPr>
        <w:t>相关词汇举例</w:t>
      </w:r>
    </w:p>
    <w:p w14:paraId="5FF9097F" w14:textId="77777777" w:rsidR="00F61A54" w:rsidRDefault="00F61A54">
      <w:pPr>
        <w:rPr>
          <w:rFonts w:hint="eastAsia"/>
        </w:rPr>
      </w:pPr>
      <w:r>
        <w:rPr>
          <w:rFonts w:hint="eastAsia"/>
        </w:rPr>
        <w:t>知道了“目”字的拼音之后，我们不妨来看看一些包含“目”的常用词汇。例如，“目光”指的是视线或者注意力；“目录”则是指书籍或资料中的内容列表；还有“目的”，意为目标或意图。这些词汇不仅在生活中频繁出现，而且它们的发音都是基于“目”字的基础之上加上其他音节构成的。</w:t>
      </w:r>
    </w:p>
    <w:p w14:paraId="1E9953A6" w14:textId="77777777" w:rsidR="00F61A54" w:rsidRDefault="00F61A54">
      <w:pPr>
        <w:rPr>
          <w:rFonts w:hint="eastAsia"/>
        </w:rPr>
      </w:pPr>
    </w:p>
    <w:p w14:paraId="34E432F2" w14:textId="77777777" w:rsidR="00F61A54" w:rsidRDefault="00F61A54">
      <w:pPr>
        <w:rPr>
          <w:rFonts w:hint="eastAsia"/>
        </w:rPr>
      </w:pPr>
    </w:p>
    <w:p w14:paraId="12312223" w14:textId="77777777" w:rsidR="00F61A54" w:rsidRDefault="00F61A54">
      <w:pPr>
        <w:rPr>
          <w:rFonts w:hint="eastAsia"/>
        </w:rPr>
      </w:pPr>
      <w:r>
        <w:rPr>
          <w:rFonts w:hint="eastAsia"/>
        </w:rPr>
        <w:t>学习小贴士</w:t>
      </w:r>
    </w:p>
    <w:p w14:paraId="077202A2" w14:textId="77777777" w:rsidR="00F61A54" w:rsidRDefault="00F61A54">
      <w:pPr>
        <w:rPr>
          <w:rFonts w:hint="eastAsia"/>
        </w:rPr>
      </w:pPr>
      <w:r>
        <w:rPr>
          <w:rFonts w:hint="eastAsia"/>
        </w:rPr>
        <w:t>对于初学者来说，掌握“目”字及其拼音的最佳方法之一就是多听多说。可以通过观看汉语教学视频、听录音材料以及与他人进行实际对话等方式来加强记忆。同时，利用卡片记忆法也是一个不错的选择，将汉字写在一面，拼音标注在另一面，随时随地进行复习。随着不断地练习和积累，相信你很快就能熟练掌握“目”字的拼音及用法。</w:t>
      </w:r>
    </w:p>
    <w:p w14:paraId="7479FC02" w14:textId="77777777" w:rsidR="00F61A54" w:rsidRDefault="00F61A54">
      <w:pPr>
        <w:rPr>
          <w:rFonts w:hint="eastAsia"/>
        </w:rPr>
      </w:pPr>
    </w:p>
    <w:p w14:paraId="6F00558E" w14:textId="77777777" w:rsidR="00F61A54" w:rsidRDefault="00F61A54">
      <w:pPr>
        <w:rPr>
          <w:rFonts w:hint="eastAsia"/>
        </w:rPr>
      </w:pPr>
    </w:p>
    <w:p w14:paraId="5966F62B" w14:textId="77777777" w:rsidR="00F61A54" w:rsidRDefault="00F61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449FF" w14:textId="7ADF08F1" w:rsidR="00283F5D" w:rsidRDefault="00283F5D"/>
    <w:sectPr w:rsidR="0028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5D"/>
    <w:rsid w:val="00283F5D"/>
    <w:rsid w:val="00B42149"/>
    <w:rsid w:val="00F6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75D7C-D1EF-462B-B08C-8A35AD43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