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77C5" w14:textId="77777777" w:rsidR="004E550D" w:rsidRDefault="004E550D">
      <w:pPr>
        <w:rPr>
          <w:rFonts w:hint="eastAsia"/>
        </w:rPr>
      </w:pPr>
      <w:r>
        <w:rPr>
          <w:rFonts w:hint="eastAsia"/>
        </w:rPr>
        <w:t>sheng nian bu zhong lai：时光荏苒，岁月如歌</w:t>
      </w:r>
    </w:p>
    <w:p w14:paraId="3833B05C" w14:textId="77777777" w:rsidR="004E550D" w:rsidRDefault="004E550D">
      <w:pPr>
        <w:rPr>
          <w:rFonts w:hint="eastAsia"/>
        </w:rPr>
      </w:pPr>
    </w:p>
    <w:p w14:paraId="0283B71E" w14:textId="77777777" w:rsidR="004E550D" w:rsidRDefault="004E550D">
      <w:pPr>
        <w:rPr>
          <w:rFonts w:hint="eastAsia"/>
        </w:rPr>
      </w:pPr>
      <w:r>
        <w:rPr>
          <w:rFonts w:hint="eastAsia"/>
        </w:rPr>
        <w:t>“盛年不重来”这句古语，蕴含着深刻的人生哲理。它提醒我们，生命的每一刻都是独一无二且不可复制的。就像春天的花开，夏天的蝉鸣，秋天的落叶，冬天的白雪，这些自然景象虽会周而复始，但属于我们的青春却只有一次。在现代社会中，人们往往忙碌于工作与生活之间，忽略了时间流逝的速度。因此，“盛年不重来”不仅是一种感慨，更是一种警醒，让我们学会珍惜当下的每一分每一秒。</w:t>
      </w:r>
    </w:p>
    <w:p w14:paraId="3EE74691" w14:textId="77777777" w:rsidR="004E550D" w:rsidRDefault="004E550D">
      <w:pPr>
        <w:rPr>
          <w:rFonts w:hint="eastAsia"/>
        </w:rPr>
      </w:pPr>
    </w:p>
    <w:p w14:paraId="73B301B8" w14:textId="77777777" w:rsidR="004E550D" w:rsidRDefault="004E550D">
      <w:pPr>
        <w:rPr>
          <w:rFonts w:hint="eastAsia"/>
        </w:rPr>
      </w:pPr>
    </w:p>
    <w:p w14:paraId="3B294214" w14:textId="77777777" w:rsidR="004E550D" w:rsidRDefault="004E550D">
      <w:pPr>
        <w:rPr>
          <w:rFonts w:hint="eastAsia"/>
        </w:rPr>
      </w:pPr>
      <w:r>
        <w:rPr>
          <w:rFonts w:hint="eastAsia"/>
        </w:rPr>
        <w:t>光阴似箭，日月如梭</w:t>
      </w:r>
    </w:p>
    <w:p w14:paraId="6F13BC67" w14:textId="77777777" w:rsidR="004E550D" w:rsidRDefault="004E550D">
      <w:pPr>
        <w:rPr>
          <w:rFonts w:hint="eastAsia"/>
        </w:rPr>
      </w:pPr>
    </w:p>
    <w:p w14:paraId="74ECE179" w14:textId="77777777" w:rsidR="004E550D" w:rsidRDefault="004E550D">
      <w:pPr>
        <w:rPr>
          <w:rFonts w:hint="eastAsia"/>
        </w:rPr>
      </w:pPr>
      <w:r>
        <w:rPr>
          <w:rFonts w:hint="eastAsia"/>
        </w:rPr>
        <w:t>从古至今，无数文人墨客都曾用诗句表达对时间的敬畏之情。“百川东到海，何时复西归？”、“莫等闲，白了少年头，空悲切。”这些脍炙人口的名句，无不传递出一种时不我待的紧迫感。人生就像一场旅程，每个人都有自己的起点和终点，而在这段旅途中，如何把握方向、选择道路，则完全取决于自己。年轻时挥霍掉的时间，在未来可能会成为无法弥补的遗憾。所以，我们要以积极的态度面对每一天，让生命焕发出更加灿烂的光彩。</w:t>
      </w:r>
    </w:p>
    <w:p w14:paraId="238DB962" w14:textId="77777777" w:rsidR="004E550D" w:rsidRDefault="004E550D">
      <w:pPr>
        <w:rPr>
          <w:rFonts w:hint="eastAsia"/>
        </w:rPr>
      </w:pPr>
    </w:p>
    <w:p w14:paraId="1D0DA9B3" w14:textId="77777777" w:rsidR="004E550D" w:rsidRDefault="004E550D">
      <w:pPr>
        <w:rPr>
          <w:rFonts w:hint="eastAsia"/>
        </w:rPr>
      </w:pPr>
    </w:p>
    <w:p w14:paraId="55820724" w14:textId="77777777" w:rsidR="004E550D" w:rsidRDefault="004E550D">
      <w:pPr>
        <w:rPr>
          <w:rFonts w:hint="eastAsia"/>
        </w:rPr>
      </w:pPr>
      <w:r>
        <w:rPr>
          <w:rFonts w:hint="eastAsia"/>
        </w:rPr>
        <w:t>青春易逝，梦想难追</w:t>
      </w:r>
    </w:p>
    <w:p w14:paraId="058E3CC6" w14:textId="77777777" w:rsidR="004E550D" w:rsidRDefault="004E550D">
      <w:pPr>
        <w:rPr>
          <w:rFonts w:hint="eastAsia"/>
        </w:rPr>
      </w:pPr>
    </w:p>
    <w:p w14:paraId="2095A609" w14:textId="77777777" w:rsidR="004E550D" w:rsidRDefault="004E550D">
      <w:pPr>
        <w:rPr>
          <w:rFonts w:hint="eastAsia"/>
        </w:rPr>
      </w:pPr>
      <w:r>
        <w:rPr>
          <w:rFonts w:hint="eastAsia"/>
        </w:rPr>
        <w:t>青春是人生中最美好的阶段，也是最容易被忽视的时期。许多人总以为自己还有大把的时间可以挥霍，殊不知，当我们回首往事时，那些曾经看似漫长的岁月早已悄然溜走。正因为如此，“盛年不重来”才显得尤为重要。它告诫我们不要虚度光阴，而是要抓住机会去追求自己的梦想。无论是学习新知识、掌握新技能，还是勇敢尝试未知领域，都应该趁早行动起来。毕竟，等到头发花白的时候再后悔，一切都为时已晚。</w:t>
      </w:r>
    </w:p>
    <w:p w14:paraId="70278269" w14:textId="77777777" w:rsidR="004E550D" w:rsidRDefault="004E550D">
      <w:pPr>
        <w:rPr>
          <w:rFonts w:hint="eastAsia"/>
        </w:rPr>
      </w:pPr>
    </w:p>
    <w:p w14:paraId="6D49CA7E" w14:textId="77777777" w:rsidR="004E550D" w:rsidRDefault="004E550D">
      <w:pPr>
        <w:rPr>
          <w:rFonts w:hint="eastAsia"/>
        </w:rPr>
      </w:pPr>
    </w:p>
    <w:p w14:paraId="2D955E4B" w14:textId="77777777" w:rsidR="004E550D" w:rsidRDefault="004E550D">
      <w:pPr>
        <w:rPr>
          <w:rFonts w:hint="eastAsia"/>
        </w:rPr>
      </w:pPr>
      <w:r>
        <w:rPr>
          <w:rFonts w:hint="eastAsia"/>
        </w:rPr>
        <w:t>珍惜当下，活在当下</w:t>
      </w:r>
    </w:p>
    <w:p w14:paraId="37D07336" w14:textId="77777777" w:rsidR="004E550D" w:rsidRDefault="004E550D">
      <w:pPr>
        <w:rPr>
          <w:rFonts w:hint="eastAsia"/>
        </w:rPr>
      </w:pPr>
    </w:p>
    <w:p w14:paraId="33676CDE" w14:textId="77777777" w:rsidR="004E550D" w:rsidRDefault="004E550D">
      <w:pPr>
        <w:rPr>
          <w:rFonts w:hint="eastAsia"/>
        </w:rPr>
      </w:pPr>
      <w:r>
        <w:rPr>
          <w:rFonts w:hint="eastAsia"/>
        </w:rPr>
        <w:t>现代社会节奏快、压力大，很多人为了生计奔波劳碌，甚至忘记了停下来欣赏沿途的风景。然而，如果我们一味地沉浸在过去或担忧未来，只会让自己陷入无尽的焦虑之中。与其如此，不如学会活在当下，用心感受生活的点滴美好。比如，早晨的一缕阳光、傍晚的一阵清风、朋友间的一次欢笑……这些都是生活中不可或缺的部分。通过珍惜这些平凡而又珍贵的瞬间，我们才能真正体会到“盛年不重来”的意义所在。</w:t>
      </w:r>
    </w:p>
    <w:p w14:paraId="1CC3106A" w14:textId="77777777" w:rsidR="004E550D" w:rsidRDefault="004E550D">
      <w:pPr>
        <w:rPr>
          <w:rFonts w:hint="eastAsia"/>
        </w:rPr>
      </w:pPr>
    </w:p>
    <w:p w14:paraId="3CDDACDF" w14:textId="77777777" w:rsidR="004E550D" w:rsidRDefault="004E550D">
      <w:pPr>
        <w:rPr>
          <w:rFonts w:hint="eastAsia"/>
        </w:rPr>
      </w:pPr>
    </w:p>
    <w:p w14:paraId="1EBA9845" w14:textId="77777777" w:rsidR="004E550D" w:rsidRDefault="004E550D">
      <w:pPr>
        <w:rPr>
          <w:rFonts w:hint="eastAsia"/>
        </w:rPr>
      </w:pPr>
      <w:r>
        <w:rPr>
          <w:rFonts w:hint="eastAsia"/>
        </w:rPr>
        <w:t>最后的总结：不负韶华，砥砺前行</w:t>
      </w:r>
    </w:p>
    <w:p w14:paraId="2B08A566" w14:textId="77777777" w:rsidR="004E550D" w:rsidRDefault="004E550D">
      <w:pPr>
        <w:rPr>
          <w:rFonts w:hint="eastAsia"/>
        </w:rPr>
      </w:pPr>
    </w:p>
    <w:p w14:paraId="66A3DA28" w14:textId="77777777" w:rsidR="004E550D" w:rsidRDefault="004E550D">
      <w:pPr>
        <w:rPr>
          <w:rFonts w:hint="eastAsia"/>
        </w:rPr>
      </w:pPr>
      <w:r>
        <w:rPr>
          <w:rFonts w:hint="eastAsia"/>
        </w:rPr>
        <w:t>“盛年不重来”不仅是对时间的珍视，更是对人生的尊重。在这个充满机遇与挑战的时代，我们需要始终保持一颗进取心，努力提升自我，不断突破极限。同时，也要懂得适时放慢脚步，享受生活中的每一个精彩瞬间。只有这样，当我们站在人生的终点回望过去时，才能坦然地说：“我没有辜负这段宝贵的时光。”</w:t>
      </w:r>
    </w:p>
    <w:p w14:paraId="749E0D85" w14:textId="77777777" w:rsidR="004E550D" w:rsidRDefault="004E5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125A8" w14:textId="36F51E74" w:rsidR="004F0246" w:rsidRDefault="004F0246"/>
    <w:sectPr w:rsidR="004F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46"/>
    <w:rsid w:val="004E550D"/>
    <w:rsid w:val="004F02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13070-C5A7-4687-A10D-F5926C67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