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321B4" w14:textId="77777777" w:rsidR="004A5037" w:rsidRDefault="004A5037">
      <w:pPr>
        <w:rPr>
          <w:rFonts w:hint="eastAsia"/>
        </w:rPr>
      </w:pPr>
    </w:p>
    <w:p w14:paraId="0E2719F5" w14:textId="77777777" w:rsidR="004A5037" w:rsidRDefault="004A5037">
      <w:pPr>
        <w:rPr>
          <w:rFonts w:hint="eastAsia"/>
        </w:rPr>
      </w:pPr>
      <w:r>
        <w:rPr>
          <w:rFonts w:hint="eastAsia"/>
        </w:rPr>
        <w:t>甚可以组什么词语和的拼音</w:t>
      </w:r>
    </w:p>
    <w:p w14:paraId="7488D13F" w14:textId="77777777" w:rsidR="004A5037" w:rsidRDefault="004A5037">
      <w:pPr>
        <w:rPr>
          <w:rFonts w:hint="eastAsia"/>
        </w:rPr>
      </w:pPr>
      <w:r>
        <w:rPr>
          <w:rFonts w:hint="eastAsia"/>
        </w:rPr>
        <w:t>在汉语中，“甚”字是一个多义词，既可以作为副词使用，也可以作为形容词使用。它具有强调、比较的意思，同时也能表达程度很深的状态或情况。本文将探讨“甚”字能组成的多种词语及其拼音。</w:t>
      </w:r>
    </w:p>
    <w:p w14:paraId="376BAD77" w14:textId="77777777" w:rsidR="004A5037" w:rsidRDefault="004A5037">
      <w:pPr>
        <w:rPr>
          <w:rFonts w:hint="eastAsia"/>
        </w:rPr>
      </w:pPr>
    </w:p>
    <w:p w14:paraId="183C4EAC" w14:textId="77777777" w:rsidR="004A5037" w:rsidRDefault="004A5037">
      <w:pPr>
        <w:rPr>
          <w:rFonts w:hint="eastAsia"/>
        </w:rPr>
      </w:pPr>
    </w:p>
    <w:p w14:paraId="6D3C0019" w14:textId="77777777" w:rsidR="004A5037" w:rsidRDefault="004A5037">
      <w:pPr>
        <w:rPr>
          <w:rFonts w:hint="eastAsia"/>
        </w:rPr>
      </w:pPr>
      <w:r>
        <w:rPr>
          <w:rFonts w:hint="eastAsia"/>
        </w:rPr>
        <w:t>甚字作为副词时的应用</w:t>
      </w:r>
    </w:p>
    <w:p w14:paraId="790E2E71" w14:textId="77777777" w:rsidR="004A5037" w:rsidRDefault="004A5037">
      <w:pPr>
        <w:rPr>
          <w:rFonts w:hint="eastAsia"/>
        </w:rPr>
      </w:pPr>
      <w:r>
        <w:rPr>
          <w:rFonts w:hint="eastAsia"/>
        </w:rPr>
        <w:t>当“甚”用作副词时，通常用来表示程度非常深，比如“甚好”，意为非常好，其拼音是“shèn hǎo”。另一个例子是“甚为”，意思是极为，表示一种极端的程度，拼音为“shèn wéi”。这些词语不仅能够准确地传达说话者的情感，还能让句子听起来更加生动有趣。</w:t>
      </w:r>
    </w:p>
    <w:p w14:paraId="3E010F7E" w14:textId="77777777" w:rsidR="004A5037" w:rsidRDefault="004A5037">
      <w:pPr>
        <w:rPr>
          <w:rFonts w:hint="eastAsia"/>
        </w:rPr>
      </w:pPr>
    </w:p>
    <w:p w14:paraId="54F01C36" w14:textId="77777777" w:rsidR="004A5037" w:rsidRDefault="004A5037">
      <w:pPr>
        <w:rPr>
          <w:rFonts w:hint="eastAsia"/>
        </w:rPr>
      </w:pPr>
    </w:p>
    <w:p w14:paraId="17AFD5A5" w14:textId="77777777" w:rsidR="004A5037" w:rsidRDefault="004A5037">
      <w:pPr>
        <w:rPr>
          <w:rFonts w:hint="eastAsia"/>
        </w:rPr>
      </w:pPr>
      <w:r>
        <w:rPr>
          <w:rFonts w:hint="eastAsia"/>
        </w:rPr>
        <w:t>甚字作为形容词时的表现形式</w:t>
      </w:r>
    </w:p>
    <w:p w14:paraId="593B7BAA" w14:textId="77777777" w:rsidR="004A5037" w:rsidRDefault="004A5037">
      <w:pPr>
        <w:rPr>
          <w:rFonts w:hint="eastAsia"/>
        </w:rPr>
      </w:pPr>
      <w:r>
        <w:rPr>
          <w:rFonts w:hint="eastAsia"/>
        </w:rPr>
        <w:t>“甚”作为形容词时，主要用来表示事物的程度或者状态。例如，“甚高”意味着非常高，拼音为“shèn gāo”。再如“甚远”，指的是距离非常远，读作“shèn yuǎn”。通过这些组合，我们可以更精确地描述事物的特点或状态。</w:t>
      </w:r>
    </w:p>
    <w:p w14:paraId="6831EA40" w14:textId="77777777" w:rsidR="004A5037" w:rsidRDefault="004A5037">
      <w:pPr>
        <w:rPr>
          <w:rFonts w:hint="eastAsia"/>
        </w:rPr>
      </w:pPr>
    </w:p>
    <w:p w14:paraId="08F8281D" w14:textId="77777777" w:rsidR="004A5037" w:rsidRDefault="004A5037">
      <w:pPr>
        <w:rPr>
          <w:rFonts w:hint="eastAsia"/>
        </w:rPr>
      </w:pPr>
    </w:p>
    <w:p w14:paraId="104F09CD" w14:textId="77777777" w:rsidR="004A5037" w:rsidRDefault="004A5037">
      <w:pPr>
        <w:rPr>
          <w:rFonts w:hint="eastAsia"/>
        </w:rPr>
      </w:pPr>
      <w:r>
        <w:rPr>
          <w:rFonts w:hint="eastAsia"/>
        </w:rPr>
        <w:t>带有甚字成语的例子</w:t>
      </w:r>
    </w:p>
    <w:p w14:paraId="650A9F31" w14:textId="77777777" w:rsidR="004A5037" w:rsidRDefault="004A5037">
      <w:pPr>
        <w:rPr>
          <w:rFonts w:hint="eastAsia"/>
        </w:rPr>
      </w:pPr>
      <w:r>
        <w:rPr>
          <w:rFonts w:hint="eastAsia"/>
        </w:rPr>
        <w:t>汉语中还存在一些包含“甚”的成语，这些成语往往蕴含着深厚的文化内涵和哲理。“不求甚解”就是一个很好的例子，意思是指学习或研究中不追求深入理解，只满足于表面知识，拼音是“bù qiú shèn jiě”。“过甚其辞”也是常用成语之一，表示言辞夸张，超出实际情况，读音为“guò shèn qí cí”。了解这些成语不仅能丰富我们的词汇量，还能加深对中国传统文化的理解。</w:t>
      </w:r>
    </w:p>
    <w:p w14:paraId="43DBEB4E" w14:textId="77777777" w:rsidR="004A5037" w:rsidRDefault="004A5037">
      <w:pPr>
        <w:rPr>
          <w:rFonts w:hint="eastAsia"/>
        </w:rPr>
      </w:pPr>
    </w:p>
    <w:p w14:paraId="0DF533EF" w14:textId="77777777" w:rsidR="004A5037" w:rsidRDefault="004A5037">
      <w:pPr>
        <w:rPr>
          <w:rFonts w:hint="eastAsia"/>
        </w:rPr>
      </w:pPr>
    </w:p>
    <w:p w14:paraId="368B1105" w14:textId="77777777" w:rsidR="004A5037" w:rsidRDefault="004A5037">
      <w:pPr>
        <w:rPr>
          <w:rFonts w:hint="eastAsia"/>
        </w:rPr>
      </w:pPr>
      <w:r>
        <w:rPr>
          <w:rFonts w:hint="eastAsia"/>
        </w:rPr>
        <w:t>甚字在现代汉语中的应用</w:t>
      </w:r>
    </w:p>
    <w:p w14:paraId="1F146907" w14:textId="77777777" w:rsidR="004A5037" w:rsidRDefault="004A5037">
      <w:pPr>
        <w:rPr>
          <w:rFonts w:hint="eastAsia"/>
        </w:rPr>
      </w:pPr>
      <w:r>
        <w:rPr>
          <w:rFonts w:hint="eastAsia"/>
        </w:rPr>
        <w:t>尽管“甚”字在现代汉语中的使用频率可能不如古代那么高，但它依然活跃在我们的日常对话和书面语中。无论是在正式场合还是非正式交流中，恰当地使用含有“甚”字的词语都能为我们的语言增添色彩。例如，在写作或演讲中使用这些富有表现力的词语，可以使内容更加生动、引人入胜。</w:t>
      </w:r>
    </w:p>
    <w:p w14:paraId="4C0BC07A" w14:textId="77777777" w:rsidR="004A5037" w:rsidRDefault="004A5037">
      <w:pPr>
        <w:rPr>
          <w:rFonts w:hint="eastAsia"/>
        </w:rPr>
      </w:pPr>
    </w:p>
    <w:p w14:paraId="34E6E1E6" w14:textId="77777777" w:rsidR="004A5037" w:rsidRDefault="004A5037">
      <w:pPr>
        <w:rPr>
          <w:rFonts w:hint="eastAsia"/>
        </w:rPr>
      </w:pPr>
    </w:p>
    <w:p w14:paraId="5A29B33B" w14:textId="77777777" w:rsidR="004A5037" w:rsidRDefault="004A5037">
      <w:pPr>
        <w:rPr>
          <w:rFonts w:hint="eastAsia"/>
        </w:rPr>
      </w:pPr>
      <w:r>
        <w:rPr>
          <w:rFonts w:hint="eastAsia"/>
        </w:rPr>
        <w:t>最后的总结</w:t>
      </w:r>
    </w:p>
    <w:p w14:paraId="7945D98D" w14:textId="77777777" w:rsidR="004A5037" w:rsidRDefault="004A5037">
      <w:pPr>
        <w:rPr>
          <w:rFonts w:hint="eastAsia"/>
        </w:rPr>
      </w:pPr>
      <w:r>
        <w:rPr>
          <w:rFonts w:hint="eastAsia"/>
        </w:rPr>
        <w:t>“甚”字虽然简单，但其组成的词语却丰富多彩。无论是作为副词还是形容词，亦或是出现在成语之中，“甚”字都承载着独特的意义和文化价值。掌握这些词语不仅有助于提高我们的汉语水平，更能帮助我们更好地理解和欣赏中华文化的博大精深。</w:t>
      </w:r>
    </w:p>
    <w:p w14:paraId="33CF4F74" w14:textId="77777777" w:rsidR="004A5037" w:rsidRDefault="004A5037">
      <w:pPr>
        <w:rPr>
          <w:rFonts w:hint="eastAsia"/>
        </w:rPr>
      </w:pPr>
    </w:p>
    <w:p w14:paraId="19CC359D" w14:textId="77777777" w:rsidR="004A5037" w:rsidRDefault="004A5037">
      <w:pPr>
        <w:rPr>
          <w:rFonts w:hint="eastAsia"/>
        </w:rPr>
      </w:pPr>
    </w:p>
    <w:p w14:paraId="6A27E20F" w14:textId="77777777" w:rsidR="004A5037" w:rsidRDefault="004A50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01DB6D" w14:textId="4A318E2B" w:rsidR="00983A34" w:rsidRDefault="00983A34"/>
    <w:sectPr w:rsidR="00983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A34"/>
    <w:rsid w:val="004A5037"/>
    <w:rsid w:val="00983A3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7EEDE0-94ED-4273-B4A6-128EB2B7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A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A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A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A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A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A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A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A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3A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3A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3A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3A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3A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3A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3A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3A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3A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3A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3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A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3A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3A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A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3A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3A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3A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3A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