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CC30" w14:textId="77777777" w:rsidR="00E03B6A" w:rsidRDefault="00E03B6A">
      <w:pPr>
        <w:rPr>
          <w:rFonts w:hint="eastAsia"/>
        </w:rPr>
      </w:pPr>
    </w:p>
    <w:p w14:paraId="4822780F" w14:textId="77777777" w:rsidR="00E03B6A" w:rsidRDefault="00E03B6A">
      <w:pPr>
        <w:rPr>
          <w:rFonts w:hint="eastAsia"/>
        </w:rPr>
      </w:pPr>
      <w:r>
        <w:rPr>
          <w:rFonts w:hint="eastAsia"/>
        </w:rPr>
        <w:t>瑞士的拼音是rui还是sui</w:t>
      </w:r>
    </w:p>
    <w:p w14:paraId="4AFAD52B" w14:textId="77777777" w:rsidR="00E03B6A" w:rsidRDefault="00E03B6A">
      <w:pPr>
        <w:rPr>
          <w:rFonts w:hint="eastAsia"/>
        </w:rPr>
      </w:pPr>
      <w:r>
        <w:rPr>
          <w:rFonts w:hint="eastAsia"/>
        </w:rPr>
        <w:t>在学习外语时，尤其是学习如何正确发音和拼写地名时，很多人都会遇到一些困惑。其中一个常见的问题是关于“瑞士”的拼音究竟是“rui”还是“sui”。事实上，“瑞士”在中文中的正确拼音是“Suí”，属于汉语拼音系统的一部分。这个话题不仅涉及到语言学的基本原理，还涉及到文化交流以及不同语言之间的转换。</w:t>
      </w:r>
    </w:p>
    <w:p w14:paraId="458C5286" w14:textId="77777777" w:rsidR="00E03B6A" w:rsidRDefault="00E03B6A">
      <w:pPr>
        <w:rPr>
          <w:rFonts w:hint="eastAsia"/>
        </w:rPr>
      </w:pPr>
    </w:p>
    <w:p w14:paraId="3C91876F" w14:textId="77777777" w:rsidR="00E03B6A" w:rsidRDefault="00E03B6A">
      <w:pPr>
        <w:rPr>
          <w:rFonts w:hint="eastAsia"/>
        </w:rPr>
      </w:pPr>
    </w:p>
    <w:p w14:paraId="0E7DD828" w14:textId="77777777" w:rsidR="00E03B6A" w:rsidRDefault="00E03B6A">
      <w:pPr>
        <w:rPr>
          <w:rFonts w:hint="eastAsia"/>
        </w:rPr>
      </w:pPr>
      <w:r>
        <w:rPr>
          <w:rFonts w:hint="eastAsia"/>
        </w:rPr>
        <w:t>瑞士名称的起源与含义</w:t>
      </w:r>
    </w:p>
    <w:p w14:paraId="07203102" w14:textId="77777777" w:rsidR="00E03B6A" w:rsidRDefault="00E03B6A">
      <w:pPr>
        <w:rPr>
          <w:rFonts w:hint="eastAsia"/>
        </w:rPr>
      </w:pPr>
      <w:r>
        <w:rPr>
          <w:rFonts w:hint="eastAsia"/>
        </w:rPr>
        <w:t>瑞士（Switzerland）的正式国名为“瑞士联邦”（德语：Schweizerische Eidgenossenschaft；法语：Confédération suisse；意大利语：Confederazione Svizzera；罗曼什语：Confederaziun svizra）。其英文名“Switzerland”源自德语的“Schweiz”，而“Schweiz”又源于中世纪时期的一个联盟——施维茨（Schwyz），这是构成瑞士联邦最早的三个州之一。因此，瑞士的名称与其历史紧密相连。</w:t>
      </w:r>
    </w:p>
    <w:p w14:paraId="48E4EE31" w14:textId="77777777" w:rsidR="00E03B6A" w:rsidRDefault="00E03B6A">
      <w:pPr>
        <w:rPr>
          <w:rFonts w:hint="eastAsia"/>
        </w:rPr>
      </w:pPr>
    </w:p>
    <w:p w14:paraId="4172990B" w14:textId="77777777" w:rsidR="00E03B6A" w:rsidRDefault="00E03B6A">
      <w:pPr>
        <w:rPr>
          <w:rFonts w:hint="eastAsia"/>
        </w:rPr>
      </w:pPr>
    </w:p>
    <w:p w14:paraId="3CE95404" w14:textId="77777777" w:rsidR="00E03B6A" w:rsidRDefault="00E03B6A">
      <w:pPr>
        <w:rPr>
          <w:rFonts w:hint="eastAsia"/>
        </w:rPr>
      </w:pPr>
      <w:r>
        <w:rPr>
          <w:rFonts w:hint="eastAsia"/>
        </w:rPr>
        <w:t>中文中的瑞士</w:t>
      </w:r>
    </w:p>
    <w:p w14:paraId="220B9CC3" w14:textId="77777777" w:rsidR="00E03B6A" w:rsidRDefault="00E03B6A">
      <w:pPr>
        <w:rPr>
          <w:rFonts w:hint="eastAsia"/>
        </w:rPr>
      </w:pPr>
      <w:r>
        <w:rPr>
          <w:rFonts w:hint="eastAsia"/>
        </w:rPr>
        <w:t>在汉语中，“瑞士”一词并非直接从英文或德文翻译而来，而是经过了一定的文化交流与适应过程。现代汉语中使用的“瑞士”及其拼音“Suí shì”是根据音译原则制定的。这里的“瑞”字并不意味着它的拼音就是“rui”，实际上，在汉语拼音中，“瑞”的拼音是“ruì”，而“士”的拼音是“shì”。但是，当两个汉字组合成专有名词“瑞士”时，按照汉语拼音规则，整个词语的拼音变为“Suí shì”。</w:t>
      </w:r>
    </w:p>
    <w:p w14:paraId="640F8850" w14:textId="77777777" w:rsidR="00E03B6A" w:rsidRDefault="00E03B6A">
      <w:pPr>
        <w:rPr>
          <w:rFonts w:hint="eastAsia"/>
        </w:rPr>
      </w:pPr>
    </w:p>
    <w:p w14:paraId="22A714B0" w14:textId="77777777" w:rsidR="00E03B6A" w:rsidRDefault="00E03B6A">
      <w:pPr>
        <w:rPr>
          <w:rFonts w:hint="eastAsia"/>
        </w:rPr>
      </w:pPr>
    </w:p>
    <w:p w14:paraId="416F1F88" w14:textId="77777777" w:rsidR="00E03B6A" w:rsidRDefault="00E03B6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0018913" w14:textId="77777777" w:rsidR="00E03B6A" w:rsidRDefault="00E03B6A">
      <w:pPr>
        <w:rPr>
          <w:rFonts w:hint="eastAsia"/>
        </w:rPr>
      </w:pPr>
      <w:r>
        <w:rPr>
          <w:rFonts w:hint="eastAsia"/>
        </w:rPr>
        <w:t>了解并正确使用汉语拼音对于学习中文至关重要。汉语拼音不仅是学习中文发音的基础工具，也是外国人学习中文的重要桥梁。通过学习汉语拼音，不仅可以更准确地发音，还可以更好地理解汉字的构造和意义。掌握正确的拼音有助于提高阅读和写作能力，增强对中文的理解。</w:t>
      </w:r>
    </w:p>
    <w:p w14:paraId="1109AA19" w14:textId="77777777" w:rsidR="00E03B6A" w:rsidRDefault="00E03B6A">
      <w:pPr>
        <w:rPr>
          <w:rFonts w:hint="eastAsia"/>
        </w:rPr>
      </w:pPr>
    </w:p>
    <w:p w14:paraId="3B2B7798" w14:textId="77777777" w:rsidR="00E03B6A" w:rsidRDefault="00E03B6A">
      <w:pPr>
        <w:rPr>
          <w:rFonts w:hint="eastAsia"/>
        </w:rPr>
      </w:pPr>
    </w:p>
    <w:p w14:paraId="2B71FDC3" w14:textId="77777777" w:rsidR="00E03B6A" w:rsidRDefault="00E03B6A">
      <w:pPr>
        <w:rPr>
          <w:rFonts w:hint="eastAsia"/>
        </w:rPr>
      </w:pPr>
      <w:r>
        <w:rPr>
          <w:rFonts w:hint="eastAsia"/>
        </w:rPr>
        <w:t>最后的总结</w:t>
      </w:r>
    </w:p>
    <w:p w14:paraId="3D982893" w14:textId="77777777" w:rsidR="00E03B6A" w:rsidRDefault="00E03B6A">
      <w:pPr>
        <w:rPr>
          <w:rFonts w:hint="eastAsia"/>
        </w:rPr>
      </w:pPr>
      <w:r>
        <w:rPr>
          <w:rFonts w:hint="eastAsia"/>
        </w:rPr>
        <w:t>“瑞士”的正确拼音是“Suí shì”，而非“rui”。这一知识点虽然看似简单，但它揭示了语言学习中的一个重要方面：即使是专有名词的拼音也需遵循一定的规则和标准。通过深入了解这些规则，我们可以更加准确地掌握和使用中文，促进跨文化的交流与理解。</w:t>
      </w:r>
    </w:p>
    <w:p w14:paraId="2F29F58F" w14:textId="77777777" w:rsidR="00E03B6A" w:rsidRDefault="00E03B6A">
      <w:pPr>
        <w:rPr>
          <w:rFonts w:hint="eastAsia"/>
        </w:rPr>
      </w:pPr>
    </w:p>
    <w:p w14:paraId="5612EC0F" w14:textId="77777777" w:rsidR="00E03B6A" w:rsidRDefault="00E03B6A">
      <w:pPr>
        <w:rPr>
          <w:rFonts w:hint="eastAsia"/>
        </w:rPr>
      </w:pPr>
    </w:p>
    <w:p w14:paraId="508930B9" w14:textId="77777777" w:rsidR="00E03B6A" w:rsidRDefault="00E03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F4EDA" w14:textId="2EF6E3AD" w:rsidR="000373F5" w:rsidRDefault="000373F5"/>
    <w:sectPr w:rsidR="0003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F5"/>
    <w:rsid w:val="000373F5"/>
    <w:rsid w:val="00B42149"/>
    <w:rsid w:val="00E0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F7FAA-9135-482A-A458-0D9E0301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