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6126" w14:textId="77777777" w:rsidR="00E25FBC" w:rsidRDefault="00E25FBC">
      <w:pPr>
        <w:rPr>
          <w:rFonts w:hint="eastAsia"/>
        </w:rPr>
      </w:pPr>
      <w:r>
        <w:rPr>
          <w:rFonts w:hint="eastAsia"/>
        </w:rPr>
        <w:t>模仿的拼音和意思</w:t>
      </w:r>
    </w:p>
    <w:p w14:paraId="23653ACD" w14:textId="77777777" w:rsidR="00E25FBC" w:rsidRDefault="00E25FBC">
      <w:pPr>
        <w:rPr>
          <w:rFonts w:hint="eastAsia"/>
        </w:rPr>
      </w:pPr>
      <w:r>
        <w:rPr>
          <w:rFonts w:hint="eastAsia"/>
        </w:rPr>
        <w:t>在汉语的世界里，每个汉字都有其独特的发音和意义，“模仿”这个词也不例外。拼音是汉语拼音方案对汉字读音的一种表示方法，它使用拉丁字母来标注汉字的发音，便于学习者掌握正确的发音。对于“模仿”而言，它的拼音为“mó fǎng”，其中“模”的拼音是“mó”，而“仿”的拼音是“fǎng”。通过拼音，我们可以了解到这个词的基本发音，从而更好地进行语言交流。</w:t>
      </w:r>
    </w:p>
    <w:p w14:paraId="3B3C2163" w14:textId="77777777" w:rsidR="00E25FBC" w:rsidRDefault="00E25FBC">
      <w:pPr>
        <w:rPr>
          <w:rFonts w:hint="eastAsia"/>
        </w:rPr>
      </w:pPr>
    </w:p>
    <w:p w14:paraId="129C90FB" w14:textId="77777777" w:rsidR="00E25FBC" w:rsidRDefault="00E25FBC">
      <w:pPr>
        <w:rPr>
          <w:rFonts w:hint="eastAsia"/>
        </w:rPr>
      </w:pPr>
    </w:p>
    <w:p w14:paraId="19283272" w14:textId="77777777" w:rsidR="00E25FBC" w:rsidRDefault="00E25FBC">
      <w:pPr>
        <w:rPr>
          <w:rFonts w:hint="eastAsia"/>
        </w:rPr>
      </w:pPr>
      <w:r>
        <w:rPr>
          <w:rFonts w:hint="eastAsia"/>
        </w:rPr>
        <w:t>什么是模仿？</w:t>
      </w:r>
    </w:p>
    <w:p w14:paraId="23A69CCF" w14:textId="77777777" w:rsidR="00E25FBC" w:rsidRDefault="00E25FBC">
      <w:pPr>
        <w:rPr>
          <w:rFonts w:hint="eastAsia"/>
        </w:rPr>
      </w:pPr>
      <w:r>
        <w:rPr>
          <w:rFonts w:hint="eastAsia"/>
        </w:rPr>
        <w:t>模仿是一个广泛存在于自然界和社会现象中的行为模式。从心理学角度讲，模仿指的是个体观察并复制他人的行为、表情或声音的过程。这种行为不仅限于人类，在动物界中也普遍存在。例如，年幼的动物通过模仿成年动物学会生存技能；鸟类模仿其他鸟儿的鸣叫声以适应环境。对于人类来说，模仿是学习新事物的重要途径之一，儿童尤其善于模仿大人的一言一行，这有助于他们快速地融入社会。</w:t>
      </w:r>
    </w:p>
    <w:p w14:paraId="5C071EFD" w14:textId="77777777" w:rsidR="00E25FBC" w:rsidRDefault="00E25FBC">
      <w:pPr>
        <w:rPr>
          <w:rFonts w:hint="eastAsia"/>
        </w:rPr>
      </w:pPr>
    </w:p>
    <w:p w14:paraId="6EB2A998" w14:textId="77777777" w:rsidR="00E25FBC" w:rsidRDefault="00E25FBC">
      <w:pPr>
        <w:rPr>
          <w:rFonts w:hint="eastAsia"/>
        </w:rPr>
      </w:pPr>
    </w:p>
    <w:p w14:paraId="2D61AC30" w14:textId="77777777" w:rsidR="00E25FBC" w:rsidRDefault="00E25FBC">
      <w:pPr>
        <w:rPr>
          <w:rFonts w:hint="eastAsia"/>
        </w:rPr>
      </w:pPr>
      <w:r>
        <w:rPr>
          <w:rFonts w:hint="eastAsia"/>
        </w:rPr>
        <w:t>模仿在不同领域的表现</w:t>
      </w:r>
    </w:p>
    <w:p w14:paraId="7DDF3919" w14:textId="77777777" w:rsidR="00E25FBC" w:rsidRDefault="00E25FBC">
      <w:pPr>
        <w:rPr>
          <w:rFonts w:hint="eastAsia"/>
        </w:rPr>
      </w:pPr>
      <w:r>
        <w:rPr>
          <w:rFonts w:hint="eastAsia"/>
        </w:rPr>
        <w:t>在艺术领域，模仿可以表现为艺术家们借鉴前辈大师的作品风格来进行创作。音乐家可能模仿某种乐器的声音特质或者某位作曲家的旋律走向；画家可能会研究特定时期的绘画技巧，并尝试将其融入自己的作品中。在科技界，模仿则体现在工程师和技术人员如何从自然界的结构和功能中获取灵感，设计出更加高效的产品。比如飞机的设计就受到了鸟类飞行原理的影响。在商业世界里，企业之间也会互相模仿成功的商业模式，以此来提升自身的竞争力。</w:t>
      </w:r>
    </w:p>
    <w:p w14:paraId="1694D29D" w14:textId="77777777" w:rsidR="00E25FBC" w:rsidRDefault="00E25FBC">
      <w:pPr>
        <w:rPr>
          <w:rFonts w:hint="eastAsia"/>
        </w:rPr>
      </w:pPr>
    </w:p>
    <w:p w14:paraId="1EE2719C" w14:textId="77777777" w:rsidR="00E25FBC" w:rsidRDefault="00E25FBC">
      <w:pPr>
        <w:rPr>
          <w:rFonts w:hint="eastAsia"/>
        </w:rPr>
      </w:pPr>
    </w:p>
    <w:p w14:paraId="11B619F1" w14:textId="77777777" w:rsidR="00E25FBC" w:rsidRDefault="00E25FBC">
      <w:pPr>
        <w:rPr>
          <w:rFonts w:hint="eastAsia"/>
        </w:rPr>
      </w:pPr>
      <w:r>
        <w:rPr>
          <w:rFonts w:hint="eastAsia"/>
        </w:rPr>
        <w:t>模仿的社会影响</w:t>
      </w:r>
    </w:p>
    <w:p w14:paraId="3A1BEDC4" w14:textId="77777777" w:rsidR="00E25FBC" w:rsidRDefault="00E25FBC">
      <w:pPr>
        <w:rPr>
          <w:rFonts w:hint="eastAsia"/>
        </w:rPr>
      </w:pPr>
      <w:r>
        <w:rPr>
          <w:rFonts w:hint="eastAsia"/>
        </w:rPr>
        <w:t>模仿在社会文化发展中扮演着至关重要的角色。一方面，它可以促进文化的传承与发展。传统手工艺人将技艺传授给下一代，就是一种非常典型的正面模仿案例。另一方面，模仿也可能带来一些负面影响，如过度模仿可能导致创新精神的缺失，甚至引发版权争议等问题。因此，在享受模仿带来的便利时，我们也应该鼓励原创性和创造性思维的发展，确保两者之间的平衡。</w:t>
      </w:r>
    </w:p>
    <w:p w14:paraId="50596F4E" w14:textId="77777777" w:rsidR="00E25FBC" w:rsidRDefault="00E25FBC">
      <w:pPr>
        <w:rPr>
          <w:rFonts w:hint="eastAsia"/>
        </w:rPr>
      </w:pPr>
    </w:p>
    <w:p w14:paraId="041DEA9D" w14:textId="77777777" w:rsidR="00E25FBC" w:rsidRDefault="00E25FBC">
      <w:pPr>
        <w:rPr>
          <w:rFonts w:hint="eastAsia"/>
        </w:rPr>
      </w:pPr>
    </w:p>
    <w:p w14:paraId="2FF29141" w14:textId="77777777" w:rsidR="00E25FBC" w:rsidRDefault="00E25FBC">
      <w:pPr>
        <w:rPr>
          <w:rFonts w:hint="eastAsia"/>
        </w:rPr>
      </w:pPr>
      <w:r>
        <w:rPr>
          <w:rFonts w:hint="eastAsia"/>
        </w:rPr>
        <w:t>最后的总结</w:t>
      </w:r>
    </w:p>
    <w:p w14:paraId="346F1CA3" w14:textId="77777777" w:rsidR="00E25FBC" w:rsidRDefault="00E25FBC">
      <w:pPr>
        <w:rPr>
          <w:rFonts w:hint="eastAsia"/>
        </w:rPr>
      </w:pPr>
      <w:r>
        <w:rPr>
          <w:rFonts w:hint="eastAsia"/>
        </w:rPr>
        <w:t>“模仿”的拼音为“mó fǎng”，它不仅是语言上的一个词汇，更是一种深刻的行为模式，贯穿于我们生活的方方面面。无论是个人成长还是社会发展，模仿都起到了不可忽视的作用。然而，随着时代的发展，我们应该更加注重培养独立思考能力和创新能力，让模仿成为通向创造的桥梁而非终点。</w:t>
      </w:r>
    </w:p>
    <w:p w14:paraId="12EDC139" w14:textId="77777777" w:rsidR="00E25FBC" w:rsidRDefault="00E25FBC">
      <w:pPr>
        <w:rPr>
          <w:rFonts w:hint="eastAsia"/>
        </w:rPr>
      </w:pPr>
    </w:p>
    <w:p w14:paraId="7E877074" w14:textId="77777777" w:rsidR="00E25FBC" w:rsidRDefault="00E25FBC">
      <w:pPr>
        <w:rPr>
          <w:rFonts w:hint="eastAsia"/>
        </w:rPr>
      </w:pPr>
      <w:r>
        <w:rPr>
          <w:rFonts w:hint="eastAsia"/>
        </w:rPr>
        <w:t>本文是由每日作文网(2345lzwz.com)为大家创作</w:t>
      </w:r>
    </w:p>
    <w:p w14:paraId="1895AB8D" w14:textId="461A6AFE" w:rsidR="00D97F0E" w:rsidRDefault="00D97F0E"/>
    <w:sectPr w:rsidR="00D97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0E"/>
    <w:rsid w:val="00B42149"/>
    <w:rsid w:val="00D97F0E"/>
    <w:rsid w:val="00E2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A03-2E7B-4496-BD48-1D12CA40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F0E"/>
    <w:rPr>
      <w:rFonts w:cstheme="majorBidi"/>
      <w:color w:val="2F5496" w:themeColor="accent1" w:themeShade="BF"/>
      <w:sz w:val="28"/>
      <w:szCs w:val="28"/>
    </w:rPr>
  </w:style>
  <w:style w:type="character" w:customStyle="1" w:styleId="50">
    <w:name w:val="标题 5 字符"/>
    <w:basedOn w:val="a0"/>
    <w:link w:val="5"/>
    <w:uiPriority w:val="9"/>
    <w:semiHidden/>
    <w:rsid w:val="00D97F0E"/>
    <w:rPr>
      <w:rFonts w:cstheme="majorBidi"/>
      <w:color w:val="2F5496" w:themeColor="accent1" w:themeShade="BF"/>
      <w:sz w:val="24"/>
    </w:rPr>
  </w:style>
  <w:style w:type="character" w:customStyle="1" w:styleId="60">
    <w:name w:val="标题 6 字符"/>
    <w:basedOn w:val="a0"/>
    <w:link w:val="6"/>
    <w:uiPriority w:val="9"/>
    <w:semiHidden/>
    <w:rsid w:val="00D97F0E"/>
    <w:rPr>
      <w:rFonts w:cstheme="majorBidi"/>
      <w:b/>
      <w:bCs/>
      <w:color w:val="2F5496" w:themeColor="accent1" w:themeShade="BF"/>
    </w:rPr>
  </w:style>
  <w:style w:type="character" w:customStyle="1" w:styleId="70">
    <w:name w:val="标题 7 字符"/>
    <w:basedOn w:val="a0"/>
    <w:link w:val="7"/>
    <w:uiPriority w:val="9"/>
    <w:semiHidden/>
    <w:rsid w:val="00D97F0E"/>
    <w:rPr>
      <w:rFonts w:cstheme="majorBidi"/>
      <w:b/>
      <w:bCs/>
      <w:color w:val="595959" w:themeColor="text1" w:themeTint="A6"/>
    </w:rPr>
  </w:style>
  <w:style w:type="character" w:customStyle="1" w:styleId="80">
    <w:name w:val="标题 8 字符"/>
    <w:basedOn w:val="a0"/>
    <w:link w:val="8"/>
    <w:uiPriority w:val="9"/>
    <w:semiHidden/>
    <w:rsid w:val="00D97F0E"/>
    <w:rPr>
      <w:rFonts w:cstheme="majorBidi"/>
      <w:color w:val="595959" w:themeColor="text1" w:themeTint="A6"/>
    </w:rPr>
  </w:style>
  <w:style w:type="character" w:customStyle="1" w:styleId="90">
    <w:name w:val="标题 9 字符"/>
    <w:basedOn w:val="a0"/>
    <w:link w:val="9"/>
    <w:uiPriority w:val="9"/>
    <w:semiHidden/>
    <w:rsid w:val="00D97F0E"/>
    <w:rPr>
      <w:rFonts w:eastAsiaTheme="majorEastAsia" w:cstheme="majorBidi"/>
      <w:color w:val="595959" w:themeColor="text1" w:themeTint="A6"/>
    </w:rPr>
  </w:style>
  <w:style w:type="paragraph" w:styleId="a3">
    <w:name w:val="Title"/>
    <w:basedOn w:val="a"/>
    <w:next w:val="a"/>
    <w:link w:val="a4"/>
    <w:uiPriority w:val="10"/>
    <w:qFormat/>
    <w:rsid w:val="00D97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F0E"/>
    <w:pPr>
      <w:spacing w:before="160"/>
      <w:jc w:val="center"/>
    </w:pPr>
    <w:rPr>
      <w:i/>
      <w:iCs/>
      <w:color w:val="404040" w:themeColor="text1" w:themeTint="BF"/>
    </w:rPr>
  </w:style>
  <w:style w:type="character" w:customStyle="1" w:styleId="a8">
    <w:name w:val="引用 字符"/>
    <w:basedOn w:val="a0"/>
    <w:link w:val="a7"/>
    <w:uiPriority w:val="29"/>
    <w:rsid w:val="00D97F0E"/>
    <w:rPr>
      <w:i/>
      <w:iCs/>
      <w:color w:val="404040" w:themeColor="text1" w:themeTint="BF"/>
    </w:rPr>
  </w:style>
  <w:style w:type="paragraph" w:styleId="a9">
    <w:name w:val="List Paragraph"/>
    <w:basedOn w:val="a"/>
    <w:uiPriority w:val="34"/>
    <w:qFormat/>
    <w:rsid w:val="00D97F0E"/>
    <w:pPr>
      <w:ind w:left="720"/>
      <w:contextualSpacing/>
    </w:pPr>
  </w:style>
  <w:style w:type="character" w:styleId="aa">
    <w:name w:val="Intense Emphasis"/>
    <w:basedOn w:val="a0"/>
    <w:uiPriority w:val="21"/>
    <w:qFormat/>
    <w:rsid w:val="00D97F0E"/>
    <w:rPr>
      <w:i/>
      <w:iCs/>
      <w:color w:val="2F5496" w:themeColor="accent1" w:themeShade="BF"/>
    </w:rPr>
  </w:style>
  <w:style w:type="paragraph" w:styleId="ab">
    <w:name w:val="Intense Quote"/>
    <w:basedOn w:val="a"/>
    <w:next w:val="a"/>
    <w:link w:val="ac"/>
    <w:uiPriority w:val="30"/>
    <w:qFormat/>
    <w:rsid w:val="00D97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F0E"/>
    <w:rPr>
      <w:i/>
      <w:iCs/>
      <w:color w:val="2F5496" w:themeColor="accent1" w:themeShade="BF"/>
    </w:rPr>
  </w:style>
  <w:style w:type="character" w:styleId="ad">
    <w:name w:val="Intense Reference"/>
    <w:basedOn w:val="a0"/>
    <w:uiPriority w:val="32"/>
    <w:qFormat/>
    <w:rsid w:val="00D97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