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90EF" w14:textId="77777777" w:rsidR="00E9229C" w:rsidRDefault="00E9229C">
      <w:pPr>
        <w:rPr>
          <w:rFonts w:hint="eastAsia"/>
        </w:rPr>
      </w:pPr>
      <w:r>
        <w:rPr>
          <w:rFonts w:hint="eastAsia"/>
        </w:rPr>
        <w:t>晴的拼音怎么拼</w:t>
      </w:r>
    </w:p>
    <w:p w14:paraId="49C6831F" w14:textId="77777777" w:rsidR="00E9229C" w:rsidRDefault="00E9229C">
      <w:pPr>
        <w:rPr>
          <w:rFonts w:hint="eastAsia"/>
        </w:rPr>
      </w:pPr>
      <w:r>
        <w:rPr>
          <w:rFonts w:hint="eastAsia"/>
        </w:rPr>
        <w:t>在汉语拼音中，“晴”的拼音是 qíng。它由声母 q 和韵母 íng 组成，其中声调为第二声，表示一个上升然后下降的语调。这个字用来描述天气晴朗，阳光明媚的状态，是人们日常生活中经常使用的词汇之一。</w:t>
      </w:r>
    </w:p>
    <w:p w14:paraId="4352442D" w14:textId="77777777" w:rsidR="00E9229C" w:rsidRDefault="00E9229C">
      <w:pPr>
        <w:rPr>
          <w:rFonts w:hint="eastAsia"/>
        </w:rPr>
      </w:pPr>
    </w:p>
    <w:p w14:paraId="2D1204AC" w14:textId="77777777" w:rsidR="00E9229C" w:rsidRDefault="00E9229C">
      <w:pPr>
        <w:rPr>
          <w:rFonts w:hint="eastAsia"/>
        </w:rPr>
      </w:pPr>
    </w:p>
    <w:p w14:paraId="5DB8BFD1" w14:textId="77777777" w:rsidR="00E9229C" w:rsidRDefault="00E9229C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7FE8078" w14:textId="77777777" w:rsidR="00E9229C" w:rsidRDefault="00E9229C">
      <w:pPr>
        <w:rPr>
          <w:rFonts w:hint="eastAsia"/>
        </w:rPr>
      </w:pPr>
      <w:r>
        <w:rPr>
          <w:rFonts w:hint="eastAsia"/>
        </w:rPr>
        <w:t>汉语拼音是一种基于拉丁字母的音节文字，用以标注汉字的发音。它由声母、韵母和声调三部分组成。声母是位于音节开头的辅音或辅音组合，而韵母则是音节中声母之后的部分，通常包含元音或元音加辅音最后的总结。声调则通过改变音高的方式来区分不同的意义。</w:t>
      </w:r>
    </w:p>
    <w:p w14:paraId="2EFD31A7" w14:textId="77777777" w:rsidR="00E9229C" w:rsidRDefault="00E9229C">
      <w:pPr>
        <w:rPr>
          <w:rFonts w:hint="eastAsia"/>
        </w:rPr>
      </w:pPr>
    </w:p>
    <w:p w14:paraId="747AAFAB" w14:textId="77777777" w:rsidR="00E9229C" w:rsidRDefault="00E9229C">
      <w:pPr>
        <w:rPr>
          <w:rFonts w:hint="eastAsia"/>
        </w:rPr>
      </w:pPr>
    </w:p>
    <w:p w14:paraId="4A98FDCC" w14:textId="77777777" w:rsidR="00E9229C" w:rsidRDefault="00E9229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CC7C876" w14:textId="77777777" w:rsidR="00E9229C" w:rsidRDefault="00E9229C">
      <w:pPr>
        <w:rPr>
          <w:rFonts w:hint="eastAsia"/>
        </w:rPr>
      </w:pPr>
      <w:r>
        <w:rPr>
          <w:rFonts w:hint="eastAsia"/>
        </w:rPr>
        <w:t>对于初学者来说，掌握正确的拼音拼读方法至关重要。这不仅有助于提高阅读能力和书写能力，而且也是准确发音的基础。正确地使用声调可以避免因发音不准而导致的理解错误。例如，“妈”（mā）、“麻”（má）、“马”（mǎ）和“骂”（mà），四个字仅因为声调不同，意思就完全不同。</w:t>
      </w:r>
    </w:p>
    <w:p w14:paraId="36CC284C" w14:textId="77777777" w:rsidR="00E9229C" w:rsidRDefault="00E9229C">
      <w:pPr>
        <w:rPr>
          <w:rFonts w:hint="eastAsia"/>
        </w:rPr>
      </w:pPr>
    </w:p>
    <w:p w14:paraId="22F8E805" w14:textId="77777777" w:rsidR="00E9229C" w:rsidRDefault="00E9229C">
      <w:pPr>
        <w:rPr>
          <w:rFonts w:hint="eastAsia"/>
        </w:rPr>
      </w:pPr>
    </w:p>
    <w:p w14:paraId="4426BFD7" w14:textId="77777777" w:rsidR="00E9229C" w:rsidRDefault="00E9229C">
      <w:pPr>
        <w:rPr>
          <w:rFonts w:hint="eastAsia"/>
        </w:rPr>
      </w:pPr>
      <w:r>
        <w:rPr>
          <w:rFonts w:hint="eastAsia"/>
        </w:rPr>
        <w:t>拼音教学中的实践</w:t>
      </w:r>
    </w:p>
    <w:p w14:paraId="7EF5350B" w14:textId="77777777" w:rsidR="00E9229C" w:rsidRDefault="00E9229C">
      <w:pPr>
        <w:rPr>
          <w:rFonts w:hint="eastAsia"/>
        </w:rPr>
      </w:pPr>
      <w:r>
        <w:rPr>
          <w:rFonts w:hint="eastAsia"/>
        </w:rPr>
        <w:t>在教育领域，教师们采用多种方式教授学生如何正确拼读拼音。从幼儿园到小学低年级，孩子们会通过唱歌、游戏和互动活动等方式学习拼音。这些方法旨在使学习过程更加有趣，同时也帮助学生更好地记忆每个字母的发音规则。多媒体工具如动画视频、在线课程等也为现代汉语拼音教学提供了丰富的资源。</w:t>
      </w:r>
    </w:p>
    <w:p w14:paraId="5CB28CDC" w14:textId="77777777" w:rsidR="00E9229C" w:rsidRDefault="00E9229C">
      <w:pPr>
        <w:rPr>
          <w:rFonts w:hint="eastAsia"/>
        </w:rPr>
      </w:pPr>
    </w:p>
    <w:p w14:paraId="54DF8955" w14:textId="77777777" w:rsidR="00E9229C" w:rsidRDefault="00E9229C">
      <w:pPr>
        <w:rPr>
          <w:rFonts w:hint="eastAsia"/>
        </w:rPr>
      </w:pPr>
    </w:p>
    <w:p w14:paraId="2159DF49" w14:textId="77777777" w:rsidR="00E9229C" w:rsidRDefault="00E9229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39243BE" w14:textId="77777777" w:rsidR="00E9229C" w:rsidRDefault="00E9229C">
      <w:pPr>
        <w:rPr>
          <w:rFonts w:hint="eastAsia"/>
        </w:rPr>
      </w:pPr>
      <w:r>
        <w:rPr>
          <w:rFonts w:hint="eastAsia"/>
        </w:rPr>
        <w:t>虽然汉语拼音是用来辅助汉字学习的工具，但它并不能完全替代汉字本身。每一个汉字都有其独特的形状和含义，而拼音只是提供了一种方便快捷的方式来表达这些字符的声音。因此，在掌握了拼音之后，深入理解汉字结构及其背后的文化内涵同样重要。</w:t>
      </w:r>
    </w:p>
    <w:p w14:paraId="419635DD" w14:textId="77777777" w:rsidR="00E9229C" w:rsidRDefault="00E9229C">
      <w:pPr>
        <w:rPr>
          <w:rFonts w:hint="eastAsia"/>
        </w:rPr>
      </w:pPr>
    </w:p>
    <w:p w14:paraId="3B29E35E" w14:textId="77777777" w:rsidR="00E9229C" w:rsidRDefault="00E9229C">
      <w:pPr>
        <w:rPr>
          <w:rFonts w:hint="eastAsia"/>
        </w:rPr>
      </w:pPr>
    </w:p>
    <w:p w14:paraId="31E6FE76" w14:textId="77777777" w:rsidR="00E9229C" w:rsidRDefault="00E9229C">
      <w:pPr>
        <w:rPr>
          <w:rFonts w:hint="eastAsia"/>
        </w:rPr>
      </w:pPr>
      <w:r>
        <w:rPr>
          <w:rFonts w:hint="eastAsia"/>
        </w:rPr>
        <w:t>最后的总结</w:t>
      </w:r>
    </w:p>
    <w:p w14:paraId="35E2D7FB" w14:textId="77777777" w:rsidR="00E9229C" w:rsidRDefault="00E9229C">
      <w:pPr>
        <w:rPr>
          <w:rFonts w:hint="eastAsia"/>
        </w:rPr>
      </w:pPr>
      <w:r>
        <w:rPr>
          <w:rFonts w:hint="eastAsia"/>
        </w:rPr>
        <w:t>“晴”的拼音是 qíng，体现了汉语拼音系统中声母、韵母及声调相结合的特点。了解并熟练运用这一系统对于汉语学习者而言是非常有益的，它不仅是沟通交流的有效手段，更是探索博大精深中华文化的一把钥匙。</w:t>
      </w:r>
    </w:p>
    <w:p w14:paraId="2961932F" w14:textId="77777777" w:rsidR="00E9229C" w:rsidRDefault="00E9229C">
      <w:pPr>
        <w:rPr>
          <w:rFonts w:hint="eastAsia"/>
        </w:rPr>
      </w:pPr>
    </w:p>
    <w:p w14:paraId="38DF3427" w14:textId="77777777" w:rsidR="00E9229C" w:rsidRDefault="00E92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11545" w14:textId="15D8CA8D" w:rsidR="007F0A5D" w:rsidRDefault="007F0A5D"/>
    <w:sectPr w:rsidR="007F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5D"/>
    <w:rsid w:val="007F0A5D"/>
    <w:rsid w:val="00B42149"/>
    <w:rsid w:val="00E9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E6E06-BB1D-45ED-84AB-AFE31EB7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