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8899" w14:textId="77777777" w:rsidR="00521447" w:rsidRDefault="00521447">
      <w:pPr>
        <w:rPr>
          <w:rFonts w:hint="eastAsia"/>
        </w:rPr>
      </w:pPr>
      <w:r>
        <w:rPr>
          <w:rFonts w:hint="eastAsia"/>
        </w:rPr>
        <w:t>明目张胆的拼音：míng mù zhāng dǎn</w:t>
      </w:r>
    </w:p>
    <w:p w14:paraId="7123B29D" w14:textId="77777777" w:rsidR="00521447" w:rsidRDefault="00521447">
      <w:pPr>
        <w:rPr>
          <w:rFonts w:hint="eastAsia"/>
        </w:rPr>
      </w:pPr>
    </w:p>
    <w:p w14:paraId="5DB3C6EA" w14:textId="77777777" w:rsidR="00521447" w:rsidRDefault="00521447">
      <w:pPr>
        <w:rPr>
          <w:rFonts w:hint="eastAsia"/>
        </w:rPr>
      </w:pPr>
      <w:r>
        <w:rPr>
          <w:rFonts w:hint="eastAsia"/>
        </w:rPr>
        <w:t>“明目张胆”是一个成语，其拼音为“míng mù zhāng dǎn”。这个成语在日常生活中被广泛使用，用来形容一个人做事光明正大、无所畏惧。然而，它也可以带有一定的贬义色彩，指某人行事大胆到近乎肆无忌惮的地步。接下来，我们将从多个角度来深入探讨这一成语。</w:t>
      </w:r>
    </w:p>
    <w:p w14:paraId="1D697CB0" w14:textId="77777777" w:rsidR="00521447" w:rsidRDefault="00521447">
      <w:pPr>
        <w:rPr>
          <w:rFonts w:hint="eastAsia"/>
        </w:rPr>
      </w:pPr>
    </w:p>
    <w:p w14:paraId="41B2B4DA" w14:textId="77777777" w:rsidR="00521447" w:rsidRDefault="00521447">
      <w:pPr>
        <w:rPr>
          <w:rFonts w:hint="eastAsia"/>
        </w:rPr>
      </w:pPr>
    </w:p>
    <w:p w14:paraId="0CD94C53" w14:textId="77777777" w:rsidR="00521447" w:rsidRDefault="00521447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661A5631" w14:textId="77777777" w:rsidR="00521447" w:rsidRDefault="00521447">
      <w:pPr>
        <w:rPr>
          <w:rFonts w:hint="eastAsia"/>
        </w:rPr>
      </w:pPr>
    </w:p>
    <w:p w14:paraId="25C4CD30" w14:textId="77777777" w:rsidR="00521447" w:rsidRDefault="00521447">
      <w:pPr>
        <w:rPr>
          <w:rFonts w:hint="eastAsia"/>
        </w:rPr>
      </w:pPr>
      <w:r>
        <w:rPr>
          <w:rFonts w:hint="eastAsia"/>
        </w:rPr>
        <w:t>“明目张胆”最早出自《晋书·王敦传》：“处众人之所见，必明目张胆以行之。”这句话的意思是，在众目睽睽之下，必须大胆而坦然地去做某件事情。当时的社会环境复杂多变，人们在面对权势或困境时，往往需要展现出一种不畏强权的态度。因此，“明目张胆”逐渐成为一种对勇敢行为的描述。随着时间推移，这一成语的意义也变得更加丰富。</w:t>
      </w:r>
    </w:p>
    <w:p w14:paraId="50808DBB" w14:textId="77777777" w:rsidR="00521447" w:rsidRDefault="00521447">
      <w:pPr>
        <w:rPr>
          <w:rFonts w:hint="eastAsia"/>
        </w:rPr>
      </w:pPr>
    </w:p>
    <w:p w14:paraId="5D35F24B" w14:textId="77777777" w:rsidR="00521447" w:rsidRDefault="00521447">
      <w:pPr>
        <w:rPr>
          <w:rFonts w:hint="eastAsia"/>
        </w:rPr>
      </w:pPr>
    </w:p>
    <w:p w14:paraId="1B10CEB2" w14:textId="77777777" w:rsidR="00521447" w:rsidRDefault="00521447">
      <w:pPr>
        <w:rPr>
          <w:rFonts w:hint="eastAsia"/>
        </w:rPr>
      </w:pPr>
      <w:r>
        <w:rPr>
          <w:rFonts w:hint="eastAsia"/>
        </w:rPr>
        <w:t>成语的含义与用法</w:t>
      </w:r>
    </w:p>
    <w:p w14:paraId="2D99B5B7" w14:textId="77777777" w:rsidR="00521447" w:rsidRDefault="00521447">
      <w:pPr>
        <w:rPr>
          <w:rFonts w:hint="eastAsia"/>
        </w:rPr>
      </w:pPr>
    </w:p>
    <w:p w14:paraId="41E55AB5" w14:textId="77777777" w:rsidR="00521447" w:rsidRDefault="00521447">
      <w:pPr>
        <w:rPr>
          <w:rFonts w:hint="eastAsia"/>
        </w:rPr>
      </w:pPr>
      <w:r>
        <w:rPr>
          <w:rFonts w:hint="eastAsia"/>
        </w:rPr>
        <w:t>从字面上看，“明目”表示睁大眼睛看得清楚，“张胆”则意指放开胆量、无所畏惧。综合起来，这个成语既可以用于褒义，也可以用于贬义。例如，在褒义语境中，它可以形容一个人敢于坚持正义，公开反对不公正的行为；而在贬义语境中，则可能暗示某人过于嚣张跋扈，甚至触犯法律或道德底线。具体用法取决于上下文环境以及说话者的意图。</w:t>
      </w:r>
    </w:p>
    <w:p w14:paraId="20639E07" w14:textId="77777777" w:rsidR="00521447" w:rsidRDefault="00521447">
      <w:pPr>
        <w:rPr>
          <w:rFonts w:hint="eastAsia"/>
        </w:rPr>
      </w:pPr>
    </w:p>
    <w:p w14:paraId="584EFE1F" w14:textId="77777777" w:rsidR="00521447" w:rsidRDefault="00521447">
      <w:pPr>
        <w:rPr>
          <w:rFonts w:hint="eastAsia"/>
        </w:rPr>
      </w:pPr>
    </w:p>
    <w:p w14:paraId="3463B603" w14:textId="77777777" w:rsidR="00521447" w:rsidRDefault="00521447">
      <w:pPr>
        <w:rPr>
          <w:rFonts w:hint="eastAsia"/>
        </w:rPr>
      </w:pPr>
      <w:r>
        <w:rPr>
          <w:rFonts w:hint="eastAsia"/>
        </w:rPr>
        <w:t>成语的文化内涵</w:t>
      </w:r>
    </w:p>
    <w:p w14:paraId="71AA417E" w14:textId="77777777" w:rsidR="00521447" w:rsidRDefault="00521447">
      <w:pPr>
        <w:rPr>
          <w:rFonts w:hint="eastAsia"/>
        </w:rPr>
      </w:pPr>
    </w:p>
    <w:p w14:paraId="36885D48" w14:textId="77777777" w:rsidR="00521447" w:rsidRDefault="00521447">
      <w:pPr>
        <w:rPr>
          <w:rFonts w:hint="eastAsia"/>
        </w:rPr>
      </w:pPr>
      <w:r>
        <w:rPr>
          <w:rFonts w:hint="eastAsia"/>
        </w:rPr>
        <w:t>在中国传统文化中，“明目张胆”反映了古代人们对勇气和智慧的双重追求。一方面，它鼓励人们在面对困难时要有敢于挑战的精神；另一方面，它也提醒我们，任何行动都应建立在合理的判断之上。如果仅仅为了表现自己的胆量而不顾后果，那么这种“明目张胆”就容易演变成鲁莽和冲动。因此，这一成语不仅是语言表达的工具，更是文化价值观的一种体现。</w:t>
      </w:r>
    </w:p>
    <w:p w14:paraId="52CFA5AC" w14:textId="77777777" w:rsidR="00521447" w:rsidRDefault="00521447">
      <w:pPr>
        <w:rPr>
          <w:rFonts w:hint="eastAsia"/>
        </w:rPr>
      </w:pPr>
    </w:p>
    <w:p w14:paraId="24C5C045" w14:textId="77777777" w:rsidR="00521447" w:rsidRDefault="00521447">
      <w:pPr>
        <w:rPr>
          <w:rFonts w:hint="eastAsia"/>
        </w:rPr>
      </w:pPr>
    </w:p>
    <w:p w14:paraId="7DD1CA37" w14:textId="77777777" w:rsidR="00521447" w:rsidRDefault="00521447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CDB85BE" w14:textId="77777777" w:rsidR="00521447" w:rsidRDefault="00521447">
      <w:pPr>
        <w:rPr>
          <w:rFonts w:hint="eastAsia"/>
        </w:rPr>
      </w:pPr>
    </w:p>
    <w:p w14:paraId="7CF97F48" w14:textId="77777777" w:rsidR="00521447" w:rsidRDefault="00521447">
      <w:pPr>
        <w:rPr>
          <w:rFonts w:hint="eastAsia"/>
        </w:rPr>
      </w:pPr>
      <w:r>
        <w:rPr>
          <w:rFonts w:hint="eastAsia"/>
        </w:rPr>
        <w:t>“明目张胆”依然活跃于我们的日常生活之中。无论是文学作品还是影视剧中，我们都能看到这一成语的身影。例如，在描写英雄人物时，作者可能会用“明目张胆”来形容他们不畏强敌、勇往直前的气概；而在批评某些不良行为时，这个词又可以用来强调对方的嚣张跋扈。在商业竞争和社会交往中，这一成语同样具有广泛的适用性。</w:t>
      </w:r>
    </w:p>
    <w:p w14:paraId="0FA4A5B0" w14:textId="77777777" w:rsidR="00521447" w:rsidRDefault="00521447">
      <w:pPr>
        <w:rPr>
          <w:rFonts w:hint="eastAsia"/>
        </w:rPr>
      </w:pPr>
    </w:p>
    <w:p w14:paraId="37033F00" w14:textId="77777777" w:rsidR="00521447" w:rsidRDefault="00521447">
      <w:pPr>
        <w:rPr>
          <w:rFonts w:hint="eastAsia"/>
        </w:rPr>
      </w:pPr>
    </w:p>
    <w:p w14:paraId="6B716011" w14:textId="77777777" w:rsidR="00521447" w:rsidRDefault="00521447">
      <w:pPr>
        <w:rPr>
          <w:rFonts w:hint="eastAsia"/>
        </w:rPr>
      </w:pPr>
      <w:r>
        <w:rPr>
          <w:rFonts w:hint="eastAsia"/>
        </w:rPr>
        <w:t>最后的总结</w:t>
      </w:r>
    </w:p>
    <w:p w14:paraId="695771A4" w14:textId="77777777" w:rsidR="00521447" w:rsidRDefault="00521447">
      <w:pPr>
        <w:rPr>
          <w:rFonts w:hint="eastAsia"/>
        </w:rPr>
      </w:pPr>
    </w:p>
    <w:p w14:paraId="1ECEE94C" w14:textId="77777777" w:rsidR="00521447" w:rsidRDefault="00521447">
      <w:pPr>
        <w:rPr>
          <w:rFonts w:hint="eastAsia"/>
        </w:rPr>
      </w:pPr>
      <w:r>
        <w:rPr>
          <w:rFonts w:hint="eastAsia"/>
        </w:rPr>
        <w:t>通过以上介绍，我们可以看出，“明目张胆”的拼音虽然简单，但其背后蕴含的意义却十分深刻。它既是一种语言现象，更是一种文化符号。无论是在古代还是现代，这一成语都在不断地丰富和发展着自身的内涵。希望读者能够更好地理解和运用这一成语，让它在我们的生活中发挥更大的价值。</w:t>
      </w:r>
    </w:p>
    <w:p w14:paraId="50722121" w14:textId="77777777" w:rsidR="00521447" w:rsidRDefault="00521447">
      <w:pPr>
        <w:rPr>
          <w:rFonts w:hint="eastAsia"/>
        </w:rPr>
      </w:pPr>
    </w:p>
    <w:p w14:paraId="1F28DC6B" w14:textId="77777777" w:rsidR="00521447" w:rsidRDefault="00521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44A4A" w14:textId="456DC4EF" w:rsidR="00B52A32" w:rsidRDefault="00B52A32"/>
    <w:sectPr w:rsidR="00B52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32"/>
    <w:rsid w:val="00521447"/>
    <w:rsid w:val="00B42149"/>
    <w:rsid w:val="00B5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AEB17-7C60-4452-9455-200973D0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A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A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A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A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A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A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A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A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A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A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A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A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A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A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A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A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A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A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