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FACE" w14:textId="77777777" w:rsidR="003F49F5" w:rsidRDefault="003F49F5">
      <w:pPr>
        <w:rPr>
          <w:rFonts w:hint="eastAsia"/>
        </w:rPr>
      </w:pPr>
      <w:r>
        <w:rPr>
          <w:rFonts w:hint="eastAsia"/>
        </w:rPr>
        <w:t>弥高的拼音怎么写的：从音节到拼写</w:t>
      </w:r>
    </w:p>
    <w:p w14:paraId="56CFBC23" w14:textId="77777777" w:rsidR="003F49F5" w:rsidRDefault="003F49F5">
      <w:pPr>
        <w:rPr>
          <w:rFonts w:hint="eastAsia"/>
        </w:rPr>
      </w:pPr>
    </w:p>
    <w:p w14:paraId="6E19AB80" w14:textId="77777777" w:rsidR="003F49F5" w:rsidRDefault="003F49F5">
      <w:pPr>
        <w:rPr>
          <w:rFonts w:hint="eastAsia"/>
        </w:rPr>
      </w:pPr>
      <w:r>
        <w:rPr>
          <w:rFonts w:hint="eastAsia"/>
        </w:rPr>
        <w:t>在汉语拼音体系中，"弥高"的拼音书写是一个值得探讨的话题。我们需要明确“弥”和“高”这两个汉字的单独发音以及它们组合在一起时的规则。“弥”的拼音是“mí”，而“高”的拼音是“gāo”。因此，“弥高”整体的拼音可以写作“mí gāo”。这一简单的组合背后却蕴含着丰富的语言学知识。</w:t>
      </w:r>
    </w:p>
    <w:p w14:paraId="36CDC73E" w14:textId="77777777" w:rsidR="003F49F5" w:rsidRDefault="003F49F5">
      <w:pPr>
        <w:rPr>
          <w:rFonts w:hint="eastAsia"/>
        </w:rPr>
      </w:pPr>
    </w:p>
    <w:p w14:paraId="26874524" w14:textId="77777777" w:rsidR="003F49F5" w:rsidRDefault="003F49F5">
      <w:pPr>
        <w:rPr>
          <w:rFonts w:hint="eastAsia"/>
        </w:rPr>
      </w:pPr>
    </w:p>
    <w:p w14:paraId="3E47A643" w14:textId="77777777" w:rsidR="003F49F5" w:rsidRDefault="003F49F5">
      <w:pPr>
        <w:rPr>
          <w:rFonts w:hint="eastAsia"/>
        </w:rPr>
      </w:pPr>
      <w:r>
        <w:rPr>
          <w:rFonts w:hint="eastAsia"/>
        </w:rPr>
        <w:t>汉字与拼音的关系：弥高的发音来源</w:t>
      </w:r>
    </w:p>
    <w:p w14:paraId="7B06A32B" w14:textId="77777777" w:rsidR="003F49F5" w:rsidRDefault="003F49F5">
      <w:pPr>
        <w:rPr>
          <w:rFonts w:hint="eastAsia"/>
        </w:rPr>
      </w:pPr>
    </w:p>
    <w:p w14:paraId="03CD79FF" w14:textId="77777777" w:rsidR="003F49F5" w:rsidRDefault="003F49F5">
      <w:pPr>
        <w:rPr>
          <w:rFonts w:hint="eastAsia"/>
        </w:rPr>
      </w:pPr>
      <w:r>
        <w:rPr>
          <w:rFonts w:hint="eastAsia"/>
        </w:rPr>
        <w:t>汉字作为一种表意文字，其发音需要通过拼音来标注。对于“弥”这个字来说，它的发音来源于古代汉语中的“迷”音，并经过历史演变逐渐固定为现代汉语中的“mí”。而“高”字的发音则较为稳定，始终保持着“gāo”的读音。两者结合成“弥高”一词，常见于形容事物的高度或境界，如“登峰造极”中的极致高度。</w:t>
      </w:r>
    </w:p>
    <w:p w14:paraId="01AD24EF" w14:textId="77777777" w:rsidR="003F49F5" w:rsidRDefault="003F49F5">
      <w:pPr>
        <w:rPr>
          <w:rFonts w:hint="eastAsia"/>
        </w:rPr>
      </w:pPr>
    </w:p>
    <w:p w14:paraId="30820BE3" w14:textId="77777777" w:rsidR="003F49F5" w:rsidRDefault="003F49F5">
      <w:pPr>
        <w:rPr>
          <w:rFonts w:hint="eastAsia"/>
        </w:rPr>
      </w:pPr>
    </w:p>
    <w:p w14:paraId="3E1EA191" w14:textId="77777777" w:rsidR="003F49F5" w:rsidRDefault="003F49F5">
      <w:pPr>
        <w:rPr>
          <w:rFonts w:hint="eastAsia"/>
        </w:rPr>
      </w:pPr>
      <w:r>
        <w:rPr>
          <w:rFonts w:hint="eastAsia"/>
        </w:rPr>
        <w:t>拼音规则的应用：如何正确拼写弥高</w:t>
      </w:r>
    </w:p>
    <w:p w14:paraId="1B695CEE" w14:textId="77777777" w:rsidR="003F49F5" w:rsidRDefault="003F49F5">
      <w:pPr>
        <w:rPr>
          <w:rFonts w:hint="eastAsia"/>
        </w:rPr>
      </w:pPr>
    </w:p>
    <w:p w14:paraId="1BD13263" w14:textId="77777777" w:rsidR="003F49F5" w:rsidRDefault="003F49F5">
      <w:pPr>
        <w:rPr>
          <w:rFonts w:hint="eastAsia"/>
        </w:rPr>
      </w:pPr>
      <w:r>
        <w:rPr>
          <w:rFonts w:hint="eastAsia"/>
        </w:rPr>
        <w:t>在实际使用中，掌握正确的拼音规则尤为重要。根据《汉语拼音方案》的规定，“mí”和“gāo”都属于阳平声调（第二声）。这意味着在发音时，声音需要从低到高上扬。在书写过程中，需要注意字母的大小写规范。如果“弥高”出现在句子开头或者作为标题的一部分，则应将首字母大写，即“Mí Gāo”。</w:t>
      </w:r>
    </w:p>
    <w:p w14:paraId="25EBB631" w14:textId="77777777" w:rsidR="003F49F5" w:rsidRDefault="003F49F5">
      <w:pPr>
        <w:rPr>
          <w:rFonts w:hint="eastAsia"/>
        </w:rPr>
      </w:pPr>
    </w:p>
    <w:p w14:paraId="054E0278" w14:textId="77777777" w:rsidR="003F49F5" w:rsidRDefault="003F49F5">
      <w:pPr>
        <w:rPr>
          <w:rFonts w:hint="eastAsia"/>
        </w:rPr>
      </w:pPr>
    </w:p>
    <w:p w14:paraId="45A329C9" w14:textId="77777777" w:rsidR="003F49F5" w:rsidRDefault="003F49F5">
      <w:pPr>
        <w:rPr>
          <w:rFonts w:hint="eastAsia"/>
        </w:rPr>
      </w:pPr>
      <w:r>
        <w:rPr>
          <w:rFonts w:hint="eastAsia"/>
        </w:rPr>
        <w:t>文化背景下的弥高：意义延伸与应用</w:t>
      </w:r>
    </w:p>
    <w:p w14:paraId="13507A3A" w14:textId="77777777" w:rsidR="003F49F5" w:rsidRDefault="003F49F5">
      <w:pPr>
        <w:rPr>
          <w:rFonts w:hint="eastAsia"/>
        </w:rPr>
      </w:pPr>
    </w:p>
    <w:p w14:paraId="63215089" w14:textId="77777777" w:rsidR="003F49F5" w:rsidRDefault="003F49F5">
      <w:pPr>
        <w:rPr>
          <w:rFonts w:hint="eastAsia"/>
        </w:rPr>
      </w:pPr>
      <w:r>
        <w:rPr>
          <w:rFonts w:hint="eastAsia"/>
        </w:rPr>
        <w:t>除了了解拼音的具体写法外，我们还可以从文化层面深入理解“弥高”一词的意义。“弥高”常用于表达一种不断追求卓越的精神，例如“学问愈深，志向弥高”。这种用法体现了汉语词汇的丰富内涵以及其对人们思想行为的影响。在日常交流中，正确地使用拼音不仅能够帮助他人更好地理解你的意思，也能展示你对语言文化的尊重。</w:t>
      </w:r>
    </w:p>
    <w:p w14:paraId="09C5299F" w14:textId="77777777" w:rsidR="003F49F5" w:rsidRDefault="003F49F5">
      <w:pPr>
        <w:rPr>
          <w:rFonts w:hint="eastAsia"/>
        </w:rPr>
      </w:pPr>
    </w:p>
    <w:p w14:paraId="3520F5B6" w14:textId="77777777" w:rsidR="003F49F5" w:rsidRDefault="003F49F5">
      <w:pPr>
        <w:rPr>
          <w:rFonts w:hint="eastAsia"/>
        </w:rPr>
      </w:pPr>
    </w:p>
    <w:p w14:paraId="45569AB5" w14:textId="77777777" w:rsidR="003F49F5" w:rsidRDefault="003F49F5">
      <w:pPr>
        <w:rPr>
          <w:rFonts w:hint="eastAsia"/>
        </w:rPr>
      </w:pPr>
      <w:r>
        <w:rPr>
          <w:rFonts w:hint="eastAsia"/>
        </w:rPr>
        <w:t>学习与实践：如何巩固拼音知识</w:t>
      </w:r>
    </w:p>
    <w:p w14:paraId="30891E49" w14:textId="77777777" w:rsidR="003F49F5" w:rsidRDefault="003F49F5">
      <w:pPr>
        <w:rPr>
          <w:rFonts w:hint="eastAsia"/>
        </w:rPr>
      </w:pPr>
    </w:p>
    <w:p w14:paraId="370E60DB" w14:textId="77777777" w:rsidR="003F49F5" w:rsidRDefault="003F49F5">
      <w:pPr>
        <w:rPr>
          <w:rFonts w:hint="eastAsia"/>
        </w:rPr>
      </w:pPr>
      <w:r>
        <w:rPr>
          <w:rFonts w:hint="eastAsia"/>
        </w:rPr>
        <w:t>对于初学者而言，掌握像“弥高”这样的拼音并不难，但要熟练运用还需要不断的练习。可以通过朗读、听写等方式加强记忆，同时借助工具书或在线资源进行自查。例如，在遇到不确定的发音时，可以查询权威字典或利用拼音输入法反复练习。久而久之，你会发现自己的普通话水平有了显著提升。</w:t>
      </w:r>
    </w:p>
    <w:p w14:paraId="352B28AC" w14:textId="77777777" w:rsidR="003F49F5" w:rsidRDefault="003F49F5">
      <w:pPr>
        <w:rPr>
          <w:rFonts w:hint="eastAsia"/>
        </w:rPr>
      </w:pPr>
    </w:p>
    <w:p w14:paraId="2731EAFD" w14:textId="77777777" w:rsidR="003F49F5" w:rsidRDefault="003F49F5">
      <w:pPr>
        <w:rPr>
          <w:rFonts w:hint="eastAsia"/>
        </w:rPr>
      </w:pPr>
    </w:p>
    <w:p w14:paraId="3B3D0B66" w14:textId="77777777" w:rsidR="003F49F5" w:rsidRDefault="003F49F5">
      <w:pPr>
        <w:rPr>
          <w:rFonts w:hint="eastAsia"/>
        </w:rPr>
      </w:pPr>
      <w:r>
        <w:rPr>
          <w:rFonts w:hint="eastAsia"/>
        </w:rPr>
        <w:t>最后的总结：弥高的拼音及其重要性</w:t>
      </w:r>
    </w:p>
    <w:p w14:paraId="6763E3AF" w14:textId="77777777" w:rsidR="003F49F5" w:rsidRDefault="003F49F5">
      <w:pPr>
        <w:rPr>
          <w:rFonts w:hint="eastAsia"/>
        </w:rPr>
      </w:pPr>
    </w:p>
    <w:p w14:paraId="126C04E9" w14:textId="77777777" w:rsidR="003F49F5" w:rsidRDefault="003F49F5">
      <w:pPr>
        <w:rPr>
          <w:rFonts w:hint="eastAsia"/>
        </w:rPr>
      </w:pPr>
      <w:r>
        <w:rPr>
          <w:rFonts w:hint="eastAsia"/>
        </w:rPr>
        <w:t>“弥高”的拼音为“mí gāo”，这是基于汉语拼音规则得出的标准答案。通过对这一词语的学习，我们不仅能提高自身的语言能力，还能更深刻地体会到中华文化的博大精深。无论是在学术研究还是日常生活当中，准确地书写和发音都是不可或缺的基本功。希望每一位读者都能从中受益，成为更加优秀的语言使用者。</w:t>
      </w:r>
    </w:p>
    <w:p w14:paraId="3EF0FCCC" w14:textId="77777777" w:rsidR="003F49F5" w:rsidRDefault="003F49F5">
      <w:pPr>
        <w:rPr>
          <w:rFonts w:hint="eastAsia"/>
        </w:rPr>
      </w:pPr>
    </w:p>
    <w:p w14:paraId="4285D4B2" w14:textId="77777777" w:rsidR="003F49F5" w:rsidRDefault="003F4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14D9" w14:textId="3E1EE6B7" w:rsidR="00FD7241" w:rsidRDefault="00FD7241"/>
    <w:sectPr w:rsidR="00FD7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1"/>
    <w:rsid w:val="003F49F5"/>
    <w:rsid w:val="00B42149"/>
    <w:rsid w:val="00F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93B0A-677C-408F-978C-CA460D1F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