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C41FB" w14:textId="77777777" w:rsidR="00A307E6" w:rsidRDefault="00A307E6">
      <w:pPr>
        <w:rPr>
          <w:rFonts w:hint="eastAsia"/>
        </w:rPr>
      </w:pPr>
      <w:r>
        <w:rPr>
          <w:rFonts w:hint="eastAsia"/>
        </w:rPr>
        <w:t>Shan Ding: 山顶的拼音</w:t>
      </w:r>
    </w:p>
    <w:p w14:paraId="573F7849" w14:textId="77777777" w:rsidR="00A307E6" w:rsidRDefault="00A307E6">
      <w:pPr>
        <w:rPr>
          <w:rFonts w:hint="eastAsia"/>
        </w:rPr>
      </w:pPr>
      <w:r>
        <w:rPr>
          <w:rFonts w:hint="eastAsia"/>
        </w:rPr>
        <w:t>在中国的汉语拼音系统中，“山顶”的拼音写作“shān dǐng”。山，shān，这个字描绘了大自然中最为壮观的地理特征之一。从远古时代开始，山一直扮演着不可或缺的角色，它不仅是地理上的标志，也是文化、宗教和艺术的重要元素。而“顶”，dǐng，则指的是物体的最高点或顶端，当这两个词组合在一起时，便构成了一个描述山峰之巅的词汇。</w:t>
      </w:r>
    </w:p>
    <w:p w14:paraId="61BD5759" w14:textId="77777777" w:rsidR="00A307E6" w:rsidRDefault="00A307E6">
      <w:pPr>
        <w:rPr>
          <w:rFonts w:hint="eastAsia"/>
        </w:rPr>
      </w:pPr>
    </w:p>
    <w:p w14:paraId="48391608" w14:textId="77777777" w:rsidR="00A307E6" w:rsidRDefault="00A307E6">
      <w:pPr>
        <w:rPr>
          <w:rFonts w:hint="eastAsia"/>
        </w:rPr>
      </w:pPr>
    </w:p>
    <w:p w14:paraId="4C18B0A8" w14:textId="77777777" w:rsidR="00A307E6" w:rsidRDefault="00A307E6">
      <w:pPr>
        <w:rPr>
          <w:rFonts w:hint="eastAsia"/>
        </w:rPr>
      </w:pPr>
      <w:r>
        <w:rPr>
          <w:rFonts w:hint="eastAsia"/>
        </w:rPr>
        <w:t>山脉与文明的交融</w:t>
      </w:r>
    </w:p>
    <w:p w14:paraId="5D6EB5C8" w14:textId="77777777" w:rsidR="00A307E6" w:rsidRDefault="00A307E6">
      <w:pPr>
        <w:rPr>
          <w:rFonts w:hint="eastAsia"/>
        </w:rPr>
      </w:pPr>
      <w:r>
        <w:rPr>
          <w:rFonts w:hint="eastAsia"/>
        </w:rPr>
        <w:t>中国的山脉是其自然景观中最引人注目的部分之一，这些连绵起伏的山脉不仅划分了不同的气候带，也影响了人类的居住模式和文化的形成。古代中国人认为山是神灵居住的地方，因此，许多重要的宗教仪式和庆典都在山上举行。例如，泰山作为五岳之首，自古以来就被视为通天达地的圣山，历代帝王都会前往封禅祭天，以示对天地的敬畏。</w:t>
      </w:r>
    </w:p>
    <w:p w14:paraId="7BD0EDFB" w14:textId="77777777" w:rsidR="00A307E6" w:rsidRDefault="00A307E6">
      <w:pPr>
        <w:rPr>
          <w:rFonts w:hint="eastAsia"/>
        </w:rPr>
      </w:pPr>
    </w:p>
    <w:p w14:paraId="478254B7" w14:textId="77777777" w:rsidR="00A307E6" w:rsidRDefault="00A307E6">
      <w:pPr>
        <w:rPr>
          <w:rFonts w:hint="eastAsia"/>
        </w:rPr>
      </w:pPr>
    </w:p>
    <w:p w14:paraId="7A5735E6" w14:textId="77777777" w:rsidR="00A307E6" w:rsidRDefault="00A307E6">
      <w:pPr>
        <w:rPr>
          <w:rFonts w:hint="eastAsia"/>
        </w:rPr>
      </w:pPr>
      <w:r>
        <w:rPr>
          <w:rFonts w:hint="eastAsia"/>
        </w:rPr>
        <w:t>登山者的挑战与收获</w:t>
      </w:r>
    </w:p>
    <w:p w14:paraId="2EA2C2BE" w14:textId="77777777" w:rsidR="00A307E6" w:rsidRDefault="00A307E6">
      <w:pPr>
        <w:rPr>
          <w:rFonts w:hint="eastAsia"/>
        </w:rPr>
      </w:pPr>
      <w:r>
        <w:rPr>
          <w:rFonts w:hint="eastAsia"/>
        </w:rPr>
        <w:t>对于那些热爱户外运动的人来说，攀登至山顶是一项充满挑战和个人成长的活动。每一次成功的登顶都是一次自我超越的过程，需要体力、耐力以及对自然环境深刻的理解。站在山顶上，人们可以享受到一览众山小的视觉盛宴，呼吸到最纯净的空气，感受到心灵的宁静和平和。这种经历往往能给登山者带来极大的满足感，并激发他们继续探索未知世界的勇气。</w:t>
      </w:r>
    </w:p>
    <w:p w14:paraId="1BFD1E87" w14:textId="77777777" w:rsidR="00A307E6" w:rsidRDefault="00A307E6">
      <w:pPr>
        <w:rPr>
          <w:rFonts w:hint="eastAsia"/>
        </w:rPr>
      </w:pPr>
    </w:p>
    <w:p w14:paraId="143F64A3" w14:textId="77777777" w:rsidR="00A307E6" w:rsidRDefault="00A307E6">
      <w:pPr>
        <w:rPr>
          <w:rFonts w:hint="eastAsia"/>
        </w:rPr>
      </w:pPr>
    </w:p>
    <w:p w14:paraId="4C02B92F" w14:textId="77777777" w:rsidR="00A307E6" w:rsidRDefault="00A307E6">
      <w:pPr>
        <w:rPr>
          <w:rFonts w:hint="eastAsia"/>
        </w:rPr>
      </w:pPr>
      <w:r>
        <w:rPr>
          <w:rFonts w:hint="eastAsia"/>
        </w:rPr>
        <w:t>保护自然遗产的重要性</w:t>
      </w:r>
    </w:p>
    <w:p w14:paraId="1D81119B" w14:textId="77777777" w:rsidR="00A307E6" w:rsidRDefault="00A307E6">
      <w:pPr>
        <w:rPr>
          <w:rFonts w:hint="eastAsia"/>
        </w:rPr>
      </w:pPr>
      <w:r>
        <w:rPr>
          <w:rFonts w:hint="eastAsia"/>
        </w:rPr>
        <w:t>随着旅游业的发展，越来越多的人有机会接近并欣赏到美丽的山景。然而，这也给山区带来了环境保护方面的压力。为了确保后代也能享受到同样的美景，我们必须采取积极措施来保护这些宝贵的自然资源。这包括限制游客数量、建立保护区、推广环保教育等。只有这样，我们才能保证未来的每一个人都能在山顶上体验到那份独特的宁静与壮丽。</w:t>
      </w:r>
    </w:p>
    <w:p w14:paraId="6EF046B3" w14:textId="77777777" w:rsidR="00A307E6" w:rsidRDefault="00A307E6">
      <w:pPr>
        <w:rPr>
          <w:rFonts w:hint="eastAsia"/>
        </w:rPr>
      </w:pPr>
    </w:p>
    <w:p w14:paraId="164BF330" w14:textId="77777777" w:rsidR="00A307E6" w:rsidRDefault="00A307E6">
      <w:pPr>
        <w:rPr>
          <w:rFonts w:hint="eastAsia"/>
        </w:rPr>
      </w:pPr>
    </w:p>
    <w:p w14:paraId="4977FD15" w14:textId="77777777" w:rsidR="00A307E6" w:rsidRDefault="00A307E6">
      <w:pPr>
        <w:rPr>
          <w:rFonts w:hint="eastAsia"/>
        </w:rPr>
      </w:pPr>
      <w:r>
        <w:rPr>
          <w:rFonts w:hint="eastAsia"/>
        </w:rPr>
        <w:t>最后的总结：山顶的魅力永恒不变</w:t>
      </w:r>
    </w:p>
    <w:p w14:paraId="15C4CE0E" w14:textId="77777777" w:rsidR="00A307E6" w:rsidRDefault="00A307E6">
      <w:pPr>
        <w:rPr>
          <w:rFonts w:hint="eastAsia"/>
        </w:rPr>
      </w:pPr>
      <w:r>
        <w:rPr>
          <w:rFonts w:hint="eastAsia"/>
        </w:rPr>
        <w:t>无论时光如何流转，山顶所蕴含的力量和美丽始终吸引着一代又一代的人们前来探寻。它是大自然赐予人类最珍贵的礼物之一，提醒着我们要珍惜眼前的一切美好事物。通过学习和理解“山顶”的含义及其背后的文化价值，我们可以更好地认识自己与这个世界之间的联系，进而更加爱护我们的地球家园。</w:t>
      </w:r>
    </w:p>
    <w:p w14:paraId="3B1DB52E" w14:textId="77777777" w:rsidR="00A307E6" w:rsidRDefault="00A307E6">
      <w:pPr>
        <w:rPr>
          <w:rFonts w:hint="eastAsia"/>
        </w:rPr>
      </w:pPr>
    </w:p>
    <w:p w14:paraId="40319B87" w14:textId="77777777" w:rsidR="00A307E6" w:rsidRDefault="00A307E6">
      <w:pPr>
        <w:rPr>
          <w:rFonts w:hint="eastAsia"/>
        </w:rPr>
      </w:pPr>
      <w:r>
        <w:rPr>
          <w:rFonts w:hint="eastAsia"/>
        </w:rPr>
        <w:t>本文是由每日作文网(2345lzwz.com)为大家创作</w:t>
      </w:r>
    </w:p>
    <w:p w14:paraId="59F8821A" w14:textId="7DBC69BE" w:rsidR="008F6534" w:rsidRDefault="008F6534"/>
    <w:sectPr w:rsidR="008F65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534"/>
    <w:rsid w:val="008F6534"/>
    <w:rsid w:val="00A307E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FFA09-74B5-447F-9141-B1D5A5D4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5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5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5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5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5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5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5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5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5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5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5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5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534"/>
    <w:rPr>
      <w:rFonts w:cstheme="majorBidi"/>
      <w:color w:val="2F5496" w:themeColor="accent1" w:themeShade="BF"/>
      <w:sz w:val="28"/>
      <w:szCs w:val="28"/>
    </w:rPr>
  </w:style>
  <w:style w:type="character" w:customStyle="1" w:styleId="50">
    <w:name w:val="标题 5 字符"/>
    <w:basedOn w:val="a0"/>
    <w:link w:val="5"/>
    <w:uiPriority w:val="9"/>
    <w:semiHidden/>
    <w:rsid w:val="008F6534"/>
    <w:rPr>
      <w:rFonts w:cstheme="majorBidi"/>
      <w:color w:val="2F5496" w:themeColor="accent1" w:themeShade="BF"/>
      <w:sz w:val="24"/>
    </w:rPr>
  </w:style>
  <w:style w:type="character" w:customStyle="1" w:styleId="60">
    <w:name w:val="标题 6 字符"/>
    <w:basedOn w:val="a0"/>
    <w:link w:val="6"/>
    <w:uiPriority w:val="9"/>
    <w:semiHidden/>
    <w:rsid w:val="008F6534"/>
    <w:rPr>
      <w:rFonts w:cstheme="majorBidi"/>
      <w:b/>
      <w:bCs/>
      <w:color w:val="2F5496" w:themeColor="accent1" w:themeShade="BF"/>
    </w:rPr>
  </w:style>
  <w:style w:type="character" w:customStyle="1" w:styleId="70">
    <w:name w:val="标题 7 字符"/>
    <w:basedOn w:val="a0"/>
    <w:link w:val="7"/>
    <w:uiPriority w:val="9"/>
    <w:semiHidden/>
    <w:rsid w:val="008F6534"/>
    <w:rPr>
      <w:rFonts w:cstheme="majorBidi"/>
      <w:b/>
      <w:bCs/>
      <w:color w:val="595959" w:themeColor="text1" w:themeTint="A6"/>
    </w:rPr>
  </w:style>
  <w:style w:type="character" w:customStyle="1" w:styleId="80">
    <w:name w:val="标题 8 字符"/>
    <w:basedOn w:val="a0"/>
    <w:link w:val="8"/>
    <w:uiPriority w:val="9"/>
    <w:semiHidden/>
    <w:rsid w:val="008F6534"/>
    <w:rPr>
      <w:rFonts w:cstheme="majorBidi"/>
      <w:color w:val="595959" w:themeColor="text1" w:themeTint="A6"/>
    </w:rPr>
  </w:style>
  <w:style w:type="character" w:customStyle="1" w:styleId="90">
    <w:name w:val="标题 9 字符"/>
    <w:basedOn w:val="a0"/>
    <w:link w:val="9"/>
    <w:uiPriority w:val="9"/>
    <w:semiHidden/>
    <w:rsid w:val="008F6534"/>
    <w:rPr>
      <w:rFonts w:eastAsiaTheme="majorEastAsia" w:cstheme="majorBidi"/>
      <w:color w:val="595959" w:themeColor="text1" w:themeTint="A6"/>
    </w:rPr>
  </w:style>
  <w:style w:type="paragraph" w:styleId="a3">
    <w:name w:val="Title"/>
    <w:basedOn w:val="a"/>
    <w:next w:val="a"/>
    <w:link w:val="a4"/>
    <w:uiPriority w:val="10"/>
    <w:qFormat/>
    <w:rsid w:val="008F65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5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5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5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534"/>
    <w:pPr>
      <w:spacing w:before="160"/>
      <w:jc w:val="center"/>
    </w:pPr>
    <w:rPr>
      <w:i/>
      <w:iCs/>
      <w:color w:val="404040" w:themeColor="text1" w:themeTint="BF"/>
    </w:rPr>
  </w:style>
  <w:style w:type="character" w:customStyle="1" w:styleId="a8">
    <w:name w:val="引用 字符"/>
    <w:basedOn w:val="a0"/>
    <w:link w:val="a7"/>
    <w:uiPriority w:val="29"/>
    <w:rsid w:val="008F6534"/>
    <w:rPr>
      <w:i/>
      <w:iCs/>
      <w:color w:val="404040" w:themeColor="text1" w:themeTint="BF"/>
    </w:rPr>
  </w:style>
  <w:style w:type="paragraph" w:styleId="a9">
    <w:name w:val="List Paragraph"/>
    <w:basedOn w:val="a"/>
    <w:uiPriority w:val="34"/>
    <w:qFormat/>
    <w:rsid w:val="008F6534"/>
    <w:pPr>
      <w:ind w:left="720"/>
      <w:contextualSpacing/>
    </w:pPr>
  </w:style>
  <w:style w:type="character" w:styleId="aa">
    <w:name w:val="Intense Emphasis"/>
    <w:basedOn w:val="a0"/>
    <w:uiPriority w:val="21"/>
    <w:qFormat/>
    <w:rsid w:val="008F6534"/>
    <w:rPr>
      <w:i/>
      <w:iCs/>
      <w:color w:val="2F5496" w:themeColor="accent1" w:themeShade="BF"/>
    </w:rPr>
  </w:style>
  <w:style w:type="paragraph" w:styleId="ab">
    <w:name w:val="Intense Quote"/>
    <w:basedOn w:val="a"/>
    <w:next w:val="a"/>
    <w:link w:val="ac"/>
    <w:uiPriority w:val="30"/>
    <w:qFormat/>
    <w:rsid w:val="008F65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534"/>
    <w:rPr>
      <w:i/>
      <w:iCs/>
      <w:color w:val="2F5496" w:themeColor="accent1" w:themeShade="BF"/>
    </w:rPr>
  </w:style>
  <w:style w:type="character" w:styleId="ad">
    <w:name w:val="Intense Reference"/>
    <w:basedOn w:val="a0"/>
    <w:uiPriority w:val="32"/>
    <w:qFormat/>
    <w:rsid w:val="008F65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