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C5866" w14:textId="77777777" w:rsidR="0015298F" w:rsidRDefault="0015298F">
      <w:pPr>
        <w:rPr>
          <w:rFonts w:hint="eastAsia"/>
        </w:rPr>
      </w:pPr>
    </w:p>
    <w:p w14:paraId="24799A0A" w14:textId="77777777" w:rsidR="0015298F" w:rsidRDefault="0015298F">
      <w:pPr>
        <w:rPr>
          <w:rFonts w:hint="eastAsia"/>
        </w:rPr>
      </w:pPr>
      <w:r>
        <w:rPr>
          <w:rFonts w:hint="eastAsia"/>
        </w:rPr>
        <w:t>射的拼音组词部首</w:t>
      </w:r>
    </w:p>
    <w:p w14:paraId="5C9B21F6" w14:textId="77777777" w:rsidR="0015298F" w:rsidRDefault="0015298F">
      <w:pPr>
        <w:rPr>
          <w:rFonts w:hint="eastAsia"/>
        </w:rPr>
      </w:pPr>
      <w:r>
        <w:rPr>
          <w:rFonts w:hint="eastAsia"/>
        </w:rPr>
        <w:t>“射”字作为汉字中的一个常用字，其拼音为“shè”，属于现代汉语中的一级字。该字最早见于甲骨文，本义是指用弓发射箭矢，随着时代的发展，“射”的含义逐渐扩展，包括了投掷、发射等意思。在日常生活中，“射”不仅用于描述射击运动，还广泛应用于比喻意义中，如“辐射”、“反射”等。</w:t>
      </w:r>
    </w:p>
    <w:p w14:paraId="3B3892C0" w14:textId="77777777" w:rsidR="0015298F" w:rsidRDefault="0015298F">
      <w:pPr>
        <w:rPr>
          <w:rFonts w:hint="eastAsia"/>
        </w:rPr>
      </w:pPr>
    </w:p>
    <w:p w14:paraId="59640844" w14:textId="77777777" w:rsidR="0015298F" w:rsidRDefault="0015298F">
      <w:pPr>
        <w:rPr>
          <w:rFonts w:hint="eastAsia"/>
        </w:rPr>
      </w:pPr>
    </w:p>
    <w:p w14:paraId="613A7B79" w14:textId="77777777" w:rsidR="0015298F" w:rsidRDefault="0015298F">
      <w:pPr>
        <w:rPr>
          <w:rFonts w:hint="eastAsia"/>
        </w:rPr>
      </w:pPr>
      <w:r>
        <w:rPr>
          <w:rFonts w:hint="eastAsia"/>
        </w:rPr>
        <w:t>一、射的基本信息</w:t>
      </w:r>
    </w:p>
    <w:p w14:paraId="4AD0AE00" w14:textId="77777777" w:rsidR="0015298F" w:rsidRDefault="0015298F">
      <w:pPr>
        <w:rPr>
          <w:rFonts w:hint="eastAsia"/>
        </w:rPr>
      </w:pPr>
      <w:r>
        <w:rPr>
          <w:rFonts w:hint="eastAsia"/>
        </w:rPr>
        <w:t>从部首来看，“射”字由“身”和“寸”两部分组成，其中“身”作为声旁，暗示了该字的发音；而“寸”则是形旁，象征着手持器械（如弓）进行操作的形象。这一构造方式体现了古人对事物形象化表达的独特智慧。在汉字演变的过程中，“射”的形状虽有变化，但基本结构保持不变，这反映了汉字传承中的稳定性。</w:t>
      </w:r>
    </w:p>
    <w:p w14:paraId="75C16F45" w14:textId="77777777" w:rsidR="0015298F" w:rsidRDefault="0015298F">
      <w:pPr>
        <w:rPr>
          <w:rFonts w:hint="eastAsia"/>
        </w:rPr>
      </w:pPr>
    </w:p>
    <w:p w14:paraId="7A91B5F3" w14:textId="77777777" w:rsidR="0015298F" w:rsidRDefault="0015298F">
      <w:pPr>
        <w:rPr>
          <w:rFonts w:hint="eastAsia"/>
        </w:rPr>
      </w:pPr>
    </w:p>
    <w:p w14:paraId="2C8BF75C" w14:textId="77777777" w:rsidR="0015298F" w:rsidRDefault="0015298F">
      <w:pPr>
        <w:rPr>
          <w:rFonts w:hint="eastAsia"/>
        </w:rPr>
      </w:pPr>
      <w:r>
        <w:rPr>
          <w:rFonts w:hint="eastAsia"/>
        </w:rPr>
        <w:t>二、射的组词与应用</w:t>
      </w:r>
    </w:p>
    <w:p w14:paraId="7DD1BD8E" w14:textId="77777777" w:rsidR="0015298F" w:rsidRDefault="0015298F">
      <w:pPr>
        <w:rPr>
          <w:rFonts w:hint="eastAsia"/>
        </w:rPr>
      </w:pPr>
      <w:r>
        <w:rPr>
          <w:rFonts w:hint="eastAsia"/>
        </w:rPr>
        <w:t>围绕“射”字可以组出许多词汇，例如：射击、射门、射线、射程、反射等。这些词语涵盖了体育、军事、物理等多个领域，展示了“射”字丰富的语义内涵及其在不同学科中的广泛应用。特别是在现代科技领域，“射线”、“放射性”等概念对于理解原子能科学具有重要意义。</w:t>
      </w:r>
    </w:p>
    <w:p w14:paraId="319EAFB8" w14:textId="77777777" w:rsidR="0015298F" w:rsidRDefault="0015298F">
      <w:pPr>
        <w:rPr>
          <w:rFonts w:hint="eastAsia"/>
        </w:rPr>
      </w:pPr>
    </w:p>
    <w:p w14:paraId="27BCA1D5" w14:textId="77777777" w:rsidR="0015298F" w:rsidRDefault="0015298F">
      <w:pPr>
        <w:rPr>
          <w:rFonts w:hint="eastAsia"/>
        </w:rPr>
      </w:pPr>
    </w:p>
    <w:p w14:paraId="32B1057C" w14:textId="77777777" w:rsidR="0015298F" w:rsidRDefault="0015298F">
      <w:pPr>
        <w:rPr>
          <w:rFonts w:hint="eastAsia"/>
        </w:rPr>
      </w:pPr>
      <w:r>
        <w:rPr>
          <w:rFonts w:hint="eastAsia"/>
        </w:rPr>
        <w:t>三、射的文化背景与象征意义</w:t>
      </w:r>
    </w:p>
    <w:p w14:paraId="47CC3F2A" w14:textId="77777777" w:rsidR="0015298F" w:rsidRDefault="0015298F">
      <w:pPr>
        <w:rPr>
          <w:rFonts w:hint="eastAsia"/>
        </w:rPr>
      </w:pPr>
      <w:r>
        <w:rPr>
          <w:rFonts w:hint="eastAsia"/>
        </w:rPr>
        <w:t>在中国传统文化中，“射”不仅是狩猎和战争的重要手段，更是古代六艺之一，体现了古人的武艺修养和社会地位。《礼记·射义》详细记载了射礼的相关内容，强调了通过射箭活动来培养个人品德和礼仪规范的重要性。在文学作品中，“射”常被用来象征勇气、力量以及追求目标的决心。</w:t>
      </w:r>
    </w:p>
    <w:p w14:paraId="723B6612" w14:textId="77777777" w:rsidR="0015298F" w:rsidRDefault="0015298F">
      <w:pPr>
        <w:rPr>
          <w:rFonts w:hint="eastAsia"/>
        </w:rPr>
      </w:pPr>
    </w:p>
    <w:p w14:paraId="6987B2BD" w14:textId="77777777" w:rsidR="0015298F" w:rsidRDefault="0015298F">
      <w:pPr>
        <w:rPr>
          <w:rFonts w:hint="eastAsia"/>
        </w:rPr>
      </w:pPr>
    </w:p>
    <w:p w14:paraId="73AD77D1" w14:textId="77777777" w:rsidR="0015298F" w:rsidRDefault="0015298F">
      <w:pPr>
        <w:rPr>
          <w:rFonts w:hint="eastAsia"/>
        </w:rPr>
      </w:pPr>
      <w:r>
        <w:rPr>
          <w:rFonts w:hint="eastAsia"/>
        </w:rPr>
        <w:t>四、射的学习与教学</w:t>
      </w:r>
    </w:p>
    <w:p w14:paraId="38CFDA7B" w14:textId="77777777" w:rsidR="0015298F" w:rsidRDefault="0015298F">
      <w:pPr>
        <w:rPr>
          <w:rFonts w:hint="eastAsia"/>
        </w:rPr>
      </w:pPr>
      <w:r>
        <w:rPr>
          <w:rFonts w:hint="eastAsia"/>
        </w:rPr>
        <w:t>学习“射”字时，可以通过了解其起源、发展过程以及相关文化背景来加深记忆。同时，结合实际生活中的例子，比如体育比赛中的射箭项目或物理学中的光的折射现象，可以帮助学生更好地理解和掌握这个字的用法。教育者在教授“射”字时，还可以引入一些互动环节，如模拟射箭游戏，以提高学生的参与度和兴趣。</w:t>
      </w:r>
    </w:p>
    <w:p w14:paraId="4E9D2080" w14:textId="77777777" w:rsidR="0015298F" w:rsidRDefault="0015298F">
      <w:pPr>
        <w:rPr>
          <w:rFonts w:hint="eastAsia"/>
        </w:rPr>
      </w:pPr>
    </w:p>
    <w:p w14:paraId="4F839371" w14:textId="77777777" w:rsidR="0015298F" w:rsidRDefault="0015298F">
      <w:pPr>
        <w:rPr>
          <w:rFonts w:hint="eastAsia"/>
        </w:rPr>
      </w:pPr>
    </w:p>
    <w:p w14:paraId="21ED33D4" w14:textId="77777777" w:rsidR="0015298F" w:rsidRDefault="0015298F">
      <w:pPr>
        <w:rPr>
          <w:rFonts w:hint="eastAsia"/>
        </w:rPr>
      </w:pPr>
      <w:r>
        <w:rPr>
          <w:rFonts w:hint="eastAsia"/>
        </w:rPr>
        <w:t>五、最后的总结</w:t>
      </w:r>
    </w:p>
    <w:p w14:paraId="5F302CCD" w14:textId="77777777" w:rsidR="0015298F" w:rsidRDefault="0015298F">
      <w:pPr>
        <w:rPr>
          <w:rFonts w:hint="eastAsia"/>
        </w:rPr>
      </w:pPr>
      <w:r>
        <w:rPr>
          <w:rFonts w:hint="eastAsia"/>
        </w:rPr>
        <w:t>“射”字不仅承载着深厚的历史文化底蕴，还在现代社会中发挥着重要作用。无论是作为动词描述具体的动作行为，还是作为名词参与到各种专业术语之中，“射”都展现了汉字的魅力所在。通过对“射”的深入探讨，我们不仅能更全面地认识这个字本身，也能从中窥探到中华文化的博大精深。</w:t>
      </w:r>
    </w:p>
    <w:p w14:paraId="16E99691" w14:textId="77777777" w:rsidR="0015298F" w:rsidRDefault="0015298F">
      <w:pPr>
        <w:rPr>
          <w:rFonts w:hint="eastAsia"/>
        </w:rPr>
      </w:pPr>
    </w:p>
    <w:p w14:paraId="71B95B8C" w14:textId="77777777" w:rsidR="0015298F" w:rsidRDefault="0015298F">
      <w:pPr>
        <w:rPr>
          <w:rFonts w:hint="eastAsia"/>
        </w:rPr>
      </w:pPr>
    </w:p>
    <w:p w14:paraId="0894C2AC" w14:textId="77777777" w:rsidR="0015298F" w:rsidRDefault="001529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342C8" w14:textId="6EFA04BD" w:rsidR="00BE5BCD" w:rsidRDefault="00BE5BCD"/>
    <w:sectPr w:rsidR="00BE5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CD"/>
    <w:rsid w:val="0015298F"/>
    <w:rsid w:val="00B42149"/>
    <w:rsid w:val="00BE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2F81F-0019-48AF-8D8F-833705D7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B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B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B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B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B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B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B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B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B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B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B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B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B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B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B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B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B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B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B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B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B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B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