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6CA9" w14:textId="77777777" w:rsidR="002E0F30" w:rsidRDefault="002E0F30">
      <w:pPr>
        <w:rPr>
          <w:rFonts w:hint="eastAsia"/>
        </w:rPr>
      </w:pPr>
    </w:p>
    <w:p w14:paraId="34D6169D" w14:textId="77777777" w:rsidR="002E0F30" w:rsidRDefault="002E0F30">
      <w:pPr>
        <w:rPr>
          <w:rFonts w:hint="eastAsia"/>
        </w:rPr>
      </w:pPr>
      <w:r>
        <w:rPr>
          <w:rFonts w:hint="eastAsia"/>
        </w:rPr>
        <w:t>如何拼写的拼音</w:t>
      </w:r>
    </w:p>
    <w:p w14:paraId="4E3A743E" w14:textId="77777777" w:rsidR="002E0F30" w:rsidRDefault="002E0F30">
      <w:pPr>
        <w:rPr>
          <w:rFonts w:hint="eastAsia"/>
        </w:rPr>
      </w:pPr>
      <w:r>
        <w:rPr>
          <w:rFonts w:hint="eastAsia"/>
        </w:rPr>
        <w:t>汉语拼音是汉字的音标系统，它由声母、韵母和声调组成。对于学习中文的人来说，掌握拼音的正确拼写规则是基础中的基础。拼音的书写遵循一定的顺序，即先声母后韵母，最后加上声调符号。声调符号通常标注在韵母上，表示不同的音高变化。</w:t>
      </w:r>
    </w:p>
    <w:p w14:paraId="5A437240" w14:textId="77777777" w:rsidR="002E0F30" w:rsidRDefault="002E0F30">
      <w:pPr>
        <w:rPr>
          <w:rFonts w:hint="eastAsia"/>
        </w:rPr>
      </w:pPr>
    </w:p>
    <w:p w14:paraId="00CAFFA2" w14:textId="77777777" w:rsidR="002E0F30" w:rsidRDefault="002E0F30">
      <w:pPr>
        <w:rPr>
          <w:rFonts w:hint="eastAsia"/>
        </w:rPr>
      </w:pPr>
    </w:p>
    <w:p w14:paraId="32917977" w14:textId="77777777" w:rsidR="002E0F30" w:rsidRDefault="002E0F30">
      <w:pPr>
        <w:rPr>
          <w:rFonts w:hint="eastAsia"/>
        </w:rPr>
      </w:pPr>
      <w:r>
        <w:rPr>
          <w:rFonts w:hint="eastAsia"/>
        </w:rPr>
        <w:t>声母的学习与拼写</w:t>
      </w:r>
    </w:p>
    <w:p w14:paraId="16F132E1" w14:textId="77777777" w:rsidR="002E0F30" w:rsidRDefault="002E0F30">
      <w:pPr>
        <w:rPr>
          <w:rFonts w:hint="eastAsia"/>
        </w:rPr>
      </w:pPr>
      <w:r>
        <w:rPr>
          <w:rFonts w:hint="eastAsia"/>
        </w:rPr>
        <w:t>声母是指汉语音节开头的辅音，一共有23个基本声母。初学者可能会觉得一些声母如“zh”、“ch”、“sh”的发音比较困难，因为这些声音在其他语言中并不常见。正确拼写这些声母的关键在于理解其发音位置和方法。“zh”、“ch”、“sh”属于舌尖后音，需要舌头翘起接近硬腭发出声音。练习时可以通过对比相似发音来提高准确性。</w:t>
      </w:r>
    </w:p>
    <w:p w14:paraId="45122EA4" w14:textId="77777777" w:rsidR="002E0F30" w:rsidRDefault="002E0F30">
      <w:pPr>
        <w:rPr>
          <w:rFonts w:hint="eastAsia"/>
        </w:rPr>
      </w:pPr>
    </w:p>
    <w:p w14:paraId="7D9B8300" w14:textId="77777777" w:rsidR="002E0F30" w:rsidRDefault="002E0F30">
      <w:pPr>
        <w:rPr>
          <w:rFonts w:hint="eastAsia"/>
        </w:rPr>
      </w:pPr>
    </w:p>
    <w:p w14:paraId="05B03978" w14:textId="77777777" w:rsidR="002E0F30" w:rsidRDefault="002E0F30">
      <w:pPr>
        <w:rPr>
          <w:rFonts w:hint="eastAsia"/>
        </w:rPr>
      </w:pPr>
      <w:r>
        <w:rPr>
          <w:rFonts w:hint="eastAsia"/>
        </w:rPr>
        <w:t>韵母的构成与拼写</w:t>
      </w:r>
    </w:p>
    <w:p w14:paraId="1DDCDE7A" w14:textId="77777777" w:rsidR="002E0F30" w:rsidRDefault="002E0F30">
      <w:pPr>
        <w:rPr>
          <w:rFonts w:hint="eastAsia"/>
        </w:rPr>
      </w:pPr>
      <w:r>
        <w:rPr>
          <w:rFonts w:hint="eastAsia"/>
        </w:rPr>
        <w:t>韵母可以单独成音，也可以跟在声母后面形成完整的音节。根据结构的不同，韵母分为单韵母、复韵母和鼻韵母三类。单韵母是最简单的，包括a、o、e等；复韵母则由两个或多个元音组合而成，如ai、ei等；鼻韵母的特点是在韵尾含有n或ng的声音。了解每种韵母的发音特点有助于准确拼写拼音。</w:t>
      </w:r>
    </w:p>
    <w:p w14:paraId="3682984E" w14:textId="77777777" w:rsidR="002E0F30" w:rsidRDefault="002E0F30">
      <w:pPr>
        <w:rPr>
          <w:rFonts w:hint="eastAsia"/>
        </w:rPr>
      </w:pPr>
    </w:p>
    <w:p w14:paraId="3294D40D" w14:textId="77777777" w:rsidR="002E0F30" w:rsidRDefault="002E0F30">
      <w:pPr>
        <w:rPr>
          <w:rFonts w:hint="eastAsia"/>
        </w:rPr>
      </w:pPr>
    </w:p>
    <w:p w14:paraId="64965C94" w14:textId="77777777" w:rsidR="002E0F30" w:rsidRDefault="002E0F30">
      <w:pPr>
        <w:rPr>
          <w:rFonts w:hint="eastAsia"/>
        </w:rPr>
      </w:pPr>
      <w:r>
        <w:rPr>
          <w:rFonts w:hint="eastAsia"/>
        </w:rPr>
        <w:t>声调的作用与标记</w:t>
      </w:r>
    </w:p>
    <w:p w14:paraId="6B249C84" w14:textId="77777777" w:rsidR="002E0F30" w:rsidRDefault="002E0F30">
      <w:pPr>
        <w:rPr>
          <w:rFonts w:hint="eastAsia"/>
        </w:rPr>
      </w:pPr>
      <w:r>
        <w:rPr>
          <w:rFonts w:hint="eastAsia"/>
        </w:rPr>
        <w:t>汉语是一种声调语言，同一个音节使用不同的声调可以表达完全不同的意思。普通话中共有四个主要声调：第一声（阴平）、第二声（阳平）、第三声（上声）和第四声（去声），另外还有一个轻声。正确地给拼音标注声调不仅能够帮助说者发出正确的音，还能让听者更容易理解话语的意思。</w:t>
      </w:r>
    </w:p>
    <w:p w14:paraId="5A0F8852" w14:textId="77777777" w:rsidR="002E0F30" w:rsidRDefault="002E0F30">
      <w:pPr>
        <w:rPr>
          <w:rFonts w:hint="eastAsia"/>
        </w:rPr>
      </w:pPr>
    </w:p>
    <w:p w14:paraId="55B05E89" w14:textId="77777777" w:rsidR="002E0F30" w:rsidRDefault="002E0F30">
      <w:pPr>
        <w:rPr>
          <w:rFonts w:hint="eastAsia"/>
        </w:rPr>
      </w:pPr>
    </w:p>
    <w:p w14:paraId="0C86DAF2" w14:textId="77777777" w:rsidR="002E0F30" w:rsidRDefault="002E0F30">
      <w:pPr>
        <w:rPr>
          <w:rFonts w:hint="eastAsia"/>
        </w:rPr>
      </w:pPr>
      <w:r>
        <w:rPr>
          <w:rFonts w:hint="eastAsia"/>
        </w:rPr>
        <w:t>拼音的应用场景</w:t>
      </w:r>
    </w:p>
    <w:p w14:paraId="4DC41795" w14:textId="77777777" w:rsidR="002E0F30" w:rsidRDefault="002E0F30">
      <w:pPr>
        <w:rPr>
          <w:rFonts w:hint="eastAsia"/>
        </w:rPr>
      </w:pPr>
      <w:r>
        <w:rPr>
          <w:rFonts w:hint="eastAsia"/>
        </w:rPr>
        <w:t>拼音广泛应用于教育、信息技术、对外汉语教学等多个领域。特别是在儿童早期教育中，拼音作为识字工具起到了桥梁作用，帮助孩子们从口语过渡到书面语。同时，在数字化时代，拼音输入法成为了最流行的中文输入方式之一，极大地提高了人们的打字效率。</w:t>
      </w:r>
    </w:p>
    <w:p w14:paraId="2DD4958B" w14:textId="77777777" w:rsidR="002E0F30" w:rsidRDefault="002E0F30">
      <w:pPr>
        <w:rPr>
          <w:rFonts w:hint="eastAsia"/>
        </w:rPr>
      </w:pPr>
    </w:p>
    <w:p w14:paraId="0A511EC0" w14:textId="77777777" w:rsidR="002E0F30" w:rsidRDefault="002E0F30">
      <w:pPr>
        <w:rPr>
          <w:rFonts w:hint="eastAsia"/>
        </w:rPr>
      </w:pPr>
    </w:p>
    <w:p w14:paraId="0306A250" w14:textId="77777777" w:rsidR="002E0F30" w:rsidRDefault="002E0F30">
      <w:pPr>
        <w:rPr>
          <w:rFonts w:hint="eastAsia"/>
        </w:rPr>
      </w:pPr>
      <w:r>
        <w:rPr>
          <w:rFonts w:hint="eastAsia"/>
        </w:rPr>
        <w:t>最后的总结</w:t>
      </w:r>
    </w:p>
    <w:p w14:paraId="4C7DFD28" w14:textId="77777777" w:rsidR="002E0F30" w:rsidRDefault="002E0F30">
      <w:pPr>
        <w:rPr>
          <w:rFonts w:hint="eastAsia"/>
        </w:rPr>
      </w:pPr>
      <w:r>
        <w:rPr>
          <w:rFonts w:hint="eastAsia"/>
        </w:rPr>
        <w:t>掌握拼音的正确拼写是学习汉语的重要一步。通过不断练习，熟悉声母、韵母及声调的使用规则，不仅可以提升个人的语言能力，也为深入学习中国文化和社会打下了坚实的基础。无论你是汉语初学者还是希望进一步提高自己汉语水平的人士，深入了解拼音都是值得推荐的学习路径。</w:t>
      </w:r>
    </w:p>
    <w:p w14:paraId="14111BAB" w14:textId="77777777" w:rsidR="002E0F30" w:rsidRDefault="002E0F30">
      <w:pPr>
        <w:rPr>
          <w:rFonts w:hint="eastAsia"/>
        </w:rPr>
      </w:pPr>
    </w:p>
    <w:p w14:paraId="304ED2CA" w14:textId="77777777" w:rsidR="002E0F30" w:rsidRDefault="002E0F30">
      <w:pPr>
        <w:rPr>
          <w:rFonts w:hint="eastAsia"/>
        </w:rPr>
      </w:pPr>
    </w:p>
    <w:p w14:paraId="2B131ABA" w14:textId="77777777" w:rsidR="002E0F30" w:rsidRDefault="002E0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326A5" w14:textId="5AF95A89" w:rsidR="0025287C" w:rsidRDefault="0025287C"/>
    <w:sectPr w:rsidR="00252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7C"/>
    <w:rsid w:val="0025287C"/>
    <w:rsid w:val="002E0F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306E9-9FA0-4A1B-B093-210150C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