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687E" w14:textId="77777777" w:rsidR="0048503A" w:rsidRDefault="0048503A">
      <w:pPr>
        <w:rPr>
          <w:rFonts w:hint="eastAsia"/>
        </w:rPr>
      </w:pPr>
    </w:p>
    <w:p w14:paraId="6AA4701C" w14:textId="77777777" w:rsidR="0048503A" w:rsidRDefault="0048503A">
      <w:pPr>
        <w:rPr>
          <w:rFonts w:hint="eastAsia"/>
        </w:rPr>
      </w:pPr>
      <w:r>
        <w:rPr>
          <w:rFonts w:hint="eastAsia"/>
        </w:rPr>
        <w:t>声母和韵母拼在一起组成音节</w:t>
      </w:r>
    </w:p>
    <w:p w14:paraId="2C9B70B1" w14:textId="77777777" w:rsidR="0048503A" w:rsidRDefault="0048503A">
      <w:pPr>
        <w:rPr>
          <w:rFonts w:hint="eastAsia"/>
        </w:rPr>
      </w:pPr>
      <w:r>
        <w:rPr>
          <w:rFonts w:hint="eastAsia"/>
        </w:rPr>
        <w:t>汉语的发音系统中，音节是由声母和韵母组成的。这种组合方式是汉语拼音的基础，也是学习汉语发音的关键所在。理解这一过程不仅能帮助我们更准确地发出汉语中的每一个字词，而且对于掌握汉语语音的变化规律也至关重要。</w:t>
      </w:r>
    </w:p>
    <w:p w14:paraId="249AF1F2" w14:textId="77777777" w:rsidR="0048503A" w:rsidRDefault="0048503A">
      <w:pPr>
        <w:rPr>
          <w:rFonts w:hint="eastAsia"/>
        </w:rPr>
      </w:pPr>
    </w:p>
    <w:p w14:paraId="36200895" w14:textId="77777777" w:rsidR="0048503A" w:rsidRDefault="0048503A">
      <w:pPr>
        <w:rPr>
          <w:rFonts w:hint="eastAsia"/>
        </w:rPr>
      </w:pPr>
    </w:p>
    <w:p w14:paraId="48A50B95" w14:textId="77777777" w:rsidR="0048503A" w:rsidRDefault="0048503A">
      <w:pPr>
        <w:rPr>
          <w:rFonts w:hint="eastAsia"/>
        </w:rPr>
      </w:pPr>
      <w:r>
        <w:rPr>
          <w:rFonts w:hint="eastAsia"/>
        </w:rPr>
        <w:t>什么是声母和韵母</w:t>
      </w:r>
    </w:p>
    <w:p w14:paraId="1CA27ABE" w14:textId="77777777" w:rsidR="0048503A" w:rsidRDefault="0048503A">
      <w:pPr>
        <w:rPr>
          <w:rFonts w:hint="eastAsia"/>
        </w:rPr>
      </w:pPr>
      <w:r>
        <w:rPr>
          <w:rFonts w:hint="eastAsia"/>
        </w:rPr>
        <w:t>在汉语拼音中，声母是指一个音节开头的辅音部分，而韵母则是跟随在声母之后的部分，包括元音或元音加鼻音等结构。比如，在“妈”这个汉字的拼音“ma”中，“m”是声母，而“a”是韵母。每个汉字都有其独特的声母与韵母组合形式，即使有些字看起来只有韵母而没有明确的声母（如“爱”的拼音“ai”，这里的“a”可以视作零声母）。</w:t>
      </w:r>
    </w:p>
    <w:p w14:paraId="0DC1C956" w14:textId="77777777" w:rsidR="0048503A" w:rsidRDefault="0048503A">
      <w:pPr>
        <w:rPr>
          <w:rFonts w:hint="eastAsia"/>
        </w:rPr>
      </w:pPr>
    </w:p>
    <w:p w14:paraId="15749152" w14:textId="77777777" w:rsidR="0048503A" w:rsidRDefault="0048503A">
      <w:pPr>
        <w:rPr>
          <w:rFonts w:hint="eastAsia"/>
        </w:rPr>
      </w:pPr>
    </w:p>
    <w:p w14:paraId="403A59A4" w14:textId="77777777" w:rsidR="0048503A" w:rsidRDefault="0048503A">
      <w:pPr>
        <w:rPr>
          <w:rFonts w:hint="eastAsia"/>
        </w:rPr>
      </w:pPr>
      <w:r>
        <w:rPr>
          <w:rFonts w:hint="eastAsia"/>
        </w:rPr>
        <w:t>声母与韵母的组合规则</w:t>
      </w:r>
    </w:p>
    <w:p w14:paraId="6ED2AFC1" w14:textId="77777777" w:rsidR="0048503A" w:rsidRDefault="0048503A">
      <w:pPr>
        <w:rPr>
          <w:rFonts w:hint="eastAsia"/>
        </w:rPr>
      </w:pPr>
      <w:r>
        <w:rPr>
          <w:rFonts w:hint="eastAsia"/>
        </w:rPr>
        <w:t>汉语中的声母和韵母并不是随意搭配的，而是遵循一定的组合规则。例如，“b”、“p”、“m”、“f”这些声母通常只能与开口呼、齐齿呼的韵母相拼；而“j”、“q”、“x”则只与齐齿呼、撮口呼的韵母相结合。了解这些规则有助于正确发音，并避免错误的拼音组合。</w:t>
      </w:r>
    </w:p>
    <w:p w14:paraId="520E3757" w14:textId="77777777" w:rsidR="0048503A" w:rsidRDefault="0048503A">
      <w:pPr>
        <w:rPr>
          <w:rFonts w:hint="eastAsia"/>
        </w:rPr>
      </w:pPr>
    </w:p>
    <w:p w14:paraId="436E0562" w14:textId="77777777" w:rsidR="0048503A" w:rsidRDefault="0048503A">
      <w:pPr>
        <w:rPr>
          <w:rFonts w:hint="eastAsia"/>
        </w:rPr>
      </w:pPr>
    </w:p>
    <w:p w14:paraId="7095D213" w14:textId="77777777" w:rsidR="0048503A" w:rsidRDefault="0048503A">
      <w:pPr>
        <w:rPr>
          <w:rFonts w:hint="eastAsia"/>
        </w:rPr>
      </w:pPr>
      <w:r>
        <w:rPr>
          <w:rFonts w:hint="eastAsia"/>
        </w:rPr>
        <w:t>如何练习声母和韵母的组合</w:t>
      </w:r>
    </w:p>
    <w:p w14:paraId="02B01A90" w14:textId="77777777" w:rsidR="0048503A" w:rsidRDefault="0048503A">
      <w:pPr>
        <w:rPr>
          <w:rFonts w:hint="eastAsia"/>
        </w:rPr>
      </w:pPr>
      <w:r>
        <w:rPr>
          <w:rFonts w:hint="eastAsia"/>
        </w:rPr>
        <w:t>练习声母和韵母的组合是提高汉语发音准确性的关键步骤之一。初学者可以通过跟读标准的汉语发音材料来模仿正确的发音方式，同时注意观察和模仿发音时的口型变化。使用镜子或者录制自己的发音进行对比分析也是一个不错的方法。利用一些专门设计的语言学习软件也能提供有效的辅助，通过互动式的学习体验让学习者更好地掌握声母和韵母的组合技巧。</w:t>
      </w:r>
    </w:p>
    <w:p w14:paraId="11D0555F" w14:textId="77777777" w:rsidR="0048503A" w:rsidRDefault="0048503A">
      <w:pPr>
        <w:rPr>
          <w:rFonts w:hint="eastAsia"/>
        </w:rPr>
      </w:pPr>
    </w:p>
    <w:p w14:paraId="2BA3963F" w14:textId="77777777" w:rsidR="0048503A" w:rsidRDefault="0048503A">
      <w:pPr>
        <w:rPr>
          <w:rFonts w:hint="eastAsia"/>
        </w:rPr>
      </w:pPr>
    </w:p>
    <w:p w14:paraId="3030B863" w14:textId="77777777" w:rsidR="0048503A" w:rsidRDefault="0048503A">
      <w:pPr>
        <w:rPr>
          <w:rFonts w:hint="eastAsia"/>
        </w:rPr>
      </w:pPr>
      <w:r>
        <w:rPr>
          <w:rFonts w:hint="eastAsia"/>
        </w:rPr>
        <w:t>音节的重要性及其在语言学习中的应用</w:t>
      </w:r>
    </w:p>
    <w:p w14:paraId="0CD1015F" w14:textId="77777777" w:rsidR="0048503A" w:rsidRDefault="0048503A">
      <w:pPr>
        <w:rPr>
          <w:rFonts w:hint="eastAsia"/>
        </w:rPr>
      </w:pPr>
      <w:r>
        <w:rPr>
          <w:rFonts w:hint="eastAsia"/>
        </w:rPr>
        <w:t>掌握声母和韵母的组合不仅对汉语学习者来说是基础技能，它在语言学研究中同样占据重要地位。通过对不同语言中音节构成的研究，我们可以更好地理解人类语言的多样性及其背后的文化特征。对于汉语而言，准确掌握音节的构造有助于提升听说能力，进而增强交流的效果。无论是对于学术研究还是实际的语言学习来说，深入理解声母和韵母的组合都是不可或缺的一环。</w:t>
      </w:r>
    </w:p>
    <w:p w14:paraId="1331F638" w14:textId="77777777" w:rsidR="0048503A" w:rsidRDefault="0048503A">
      <w:pPr>
        <w:rPr>
          <w:rFonts w:hint="eastAsia"/>
        </w:rPr>
      </w:pPr>
    </w:p>
    <w:p w14:paraId="13AA38DC" w14:textId="77777777" w:rsidR="0048503A" w:rsidRDefault="0048503A">
      <w:pPr>
        <w:rPr>
          <w:rFonts w:hint="eastAsia"/>
        </w:rPr>
      </w:pPr>
    </w:p>
    <w:p w14:paraId="25CE34D5" w14:textId="77777777" w:rsidR="0048503A" w:rsidRDefault="00485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654A0" w14:textId="0454019A" w:rsidR="008A1E2E" w:rsidRDefault="008A1E2E"/>
    <w:sectPr w:rsidR="008A1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2E"/>
    <w:rsid w:val="0048503A"/>
    <w:rsid w:val="008A1E2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8726A-6F83-4809-9063-12D931DD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