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1964" w14:textId="77777777" w:rsidR="007D0F81" w:rsidRDefault="007D0F81">
      <w:pPr>
        <w:rPr>
          <w:rFonts w:hint="eastAsia"/>
        </w:rPr>
      </w:pPr>
    </w:p>
    <w:p w14:paraId="4B02CEF3" w14:textId="77777777" w:rsidR="007D0F81" w:rsidRDefault="007D0F81">
      <w:pPr>
        <w:rPr>
          <w:rFonts w:hint="eastAsia"/>
        </w:rPr>
      </w:pPr>
      <w:r>
        <w:rPr>
          <w:rFonts w:hint="eastAsia"/>
        </w:rPr>
        <w:t>善良的拼音</w:t>
      </w:r>
    </w:p>
    <w:p w14:paraId="774FCBEF" w14:textId="77777777" w:rsidR="007D0F81" w:rsidRDefault="007D0F81">
      <w:pPr>
        <w:rPr>
          <w:rFonts w:hint="eastAsia"/>
        </w:rPr>
      </w:pPr>
      <w:r>
        <w:rPr>
          <w:rFonts w:hint="eastAsia"/>
        </w:rPr>
        <w:t>善良，这个词在汉语中的拼音是“shàn liáng”。它不仅仅是一个简单的词汇，更是一种美德，一种人类社会中普遍追求的精神品质。善良体现了人与人之间的温情和关爱，是构建和谐社会的重要基石。</w:t>
      </w:r>
    </w:p>
    <w:p w14:paraId="476C01AC" w14:textId="77777777" w:rsidR="007D0F81" w:rsidRDefault="007D0F81">
      <w:pPr>
        <w:rPr>
          <w:rFonts w:hint="eastAsia"/>
        </w:rPr>
      </w:pPr>
    </w:p>
    <w:p w14:paraId="40EFE768" w14:textId="77777777" w:rsidR="007D0F81" w:rsidRDefault="007D0F81">
      <w:pPr>
        <w:rPr>
          <w:rFonts w:hint="eastAsia"/>
        </w:rPr>
      </w:pPr>
    </w:p>
    <w:p w14:paraId="1E4AC96A" w14:textId="77777777" w:rsidR="007D0F81" w:rsidRDefault="007D0F81">
      <w:pPr>
        <w:rPr>
          <w:rFonts w:hint="eastAsia"/>
        </w:rPr>
      </w:pPr>
      <w:r>
        <w:rPr>
          <w:rFonts w:hint="eastAsia"/>
        </w:rPr>
        <w:t>什么是善良</w:t>
      </w:r>
    </w:p>
    <w:p w14:paraId="133C5338" w14:textId="77777777" w:rsidR="007D0F81" w:rsidRDefault="007D0F81">
      <w:pPr>
        <w:rPr>
          <w:rFonts w:hint="eastAsia"/>
        </w:rPr>
      </w:pPr>
      <w:r>
        <w:rPr>
          <w:rFonts w:hint="eastAsia"/>
        </w:rPr>
        <w:t>从字面上来看，“善”意味着好、美好；“良”则有优良、纯正的意思。将两者结合起来，“善良”就代表着一个人内心的美好品质，表现为对他人的理解、关心和帮助。一个善良的人会主动去考虑他人的感受，愿意为他人提供支持，并且在力所能及的情况下给予帮助。这种行为不仅能够改善个人的生活质量，还能促进整个社会的进步和发展。</w:t>
      </w:r>
    </w:p>
    <w:p w14:paraId="2598BC4E" w14:textId="77777777" w:rsidR="007D0F81" w:rsidRDefault="007D0F81">
      <w:pPr>
        <w:rPr>
          <w:rFonts w:hint="eastAsia"/>
        </w:rPr>
      </w:pPr>
    </w:p>
    <w:p w14:paraId="213D2486" w14:textId="77777777" w:rsidR="007D0F81" w:rsidRDefault="007D0F81">
      <w:pPr>
        <w:rPr>
          <w:rFonts w:hint="eastAsia"/>
        </w:rPr>
      </w:pPr>
    </w:p>
    <w:p w14:paraId="70290F32" w14:textId="77777777" w:rsidR="007D0F81" w:rsidRDefault="007D0F81">
      <w:pPr>
        <w:rPr>
          <w:rFonts w:hint="eastAsia"/>
        </w:rPr>
      </w:pPr>
      <w:r>
        <w:rPr>
          <w:rFonts w:hint="eastAsia"/>
        </w:rPr>
        <w:t>善良的重要性</w:t>
      </w:r>
    </w:p>
    <w:p w14:paraId="0B4BCF06" w14:textId="77777777" w:rsidR="007D0F81" w:rsidRDefault="007D0F81">
      <w:pPr>
        <w:rPr>
          <w:rFonts w:hint="eastAsia"/>
        </w:rPr>
      </w:pPr>
      <w:r>
        <w:rPr>
          <w:rFonts w:hint="eastAsia"/>
        </w:rPr>
        <w:t>善良在社会生活中扮演着至关重要的角色。它是人际交往中的润滑剂，能够缓解矛盾，增进理解和信任。当人们以善意相待时，彼此之间更容易建立起深厚的情感纽带。善良有助于提升个人的心理健康水平。研究表明，那些经常表现出善良行为的人往往拥有更高的幸福感和满足感。善良还具有感染性，一个小小的善举可能会激发更多的人去做出类似的行动，从而形成良性循环。</w:t>
      </w:r>
    </w:p>
    <w:p w14:paraId="3A67633D" w14:textId="77777777" w:rsidR="007D0F81" w:rsidRDefault="007D0F81">
      <w:pPr>
        <w:rPr>
          <w:rFonts w:hint="eastAsia"/>
        </w:rPr>
      </w:pPr>
    </w:p>
    <w:p w14:paraId="4274CD80" w14:textId="77777777" w:rsidR="007D0F81" w:rsidRDefault="007D0F81">
      <w:pPr>
        <w:rPr>
          <w:rFonts w:hint="eastAsia"/>
        </w:rPr>
      </w:pPr>
    </w:p>
    <w:p w14:paraId="11348CB7" w14:textId="77777777" w:rsidR="007D0F81" w:rsidRDefault="007D0F81">
      <w:pPr>
        <w:rPr>
          <w:rFonts w:hint="eastAsia"/>
        </w:rPr>
      </w:pPr>
      <w:r>
        <w:rPr>
          <w:rFonts w:hint="eastAsia"/>
        </w:rPr>
        <w:t>如何培养善良的品质</w:t>
      </w:r>
    </w:p>
    <w:p w14:paraId="129EFB6D" w14:textId="77777777" w:rsidR="007D0F81" w:rsidRDefault="007D0F81">
      <w:pPr>
        <w:rPr>
          <w:rFonts w:hint="eastAsia"/>
        </w:rPr>
      </w:pPr>
      <w:r>
        <w:rPr>
          <w:rFonts w:hint="eastAsia"/>
        </w:rPr>
        <w:t>虽然善良是一种天生的倾向，但通过后天的努力也可以得到进一步的发展。我们需要学会换位思考，尝试站在别人的角度看问题，这样可以更好地理解他人的需求和感受。积极参与志愿服务和社会公益活动也是提高自己善良程度的有效途径之一。这些活动不仅能让我们直接帮助到需要帮助的人，同时也能增强我们的社会责任感。保持一颗感恩的心同样重要，感激身边的一切美好事物，能够让我们的内心更加温暖，也更易于向外界传递正能量。</w:t>
      </w:r>
    </w:p>
    <w:p w14:paraId="09F6C157" w14:textId="77777777" w:rsidR="007D0F81" w:rsidRDefault="007D0F81">
      <w:pPr>
        <w:rPr>
          <w:rFonts w:hint="eastAsia"/>
        </w:rPr>
      </w:pPr>
    </w:p>
    <w:p w14:paraId="45E58FF4" w14:textId="77777777" w:rsidR="007D0F81" w:rsidRDefault="007D0F81">
      <w:pPr>
        <w:rPr>
          <w:rFonts w:hint="eastAsia"/>
        </w:rPr>
      </w:pPr>
    </w:p>
    <w:p w14:paraId="5E3D4DC0" w14:textId="77777777" w:rsidR="007D0F81" w:rsidRDefault="007D0F81">
      <w:pPr>
        <w:rPr>
          <w:rFonts w:hint="eastAsia"/>
        </w:rPr>
      </w:pPr>
      <w:r>
        <w:rPr>
          <w:rFonts w:hint="eastAsia"/>
        </w:rPr>
        <w:t>善良在现代社会的意义</w:t>
      </w:r>
    </w:p>
    <w:p w14:paraId="659082B8" w14:textId="77777777" w:rsidR="007D0F81" w:rsidRDefault="007D0F81">
      <w:pPr>
        <w:rPr>
          <w:rFonts w:hint="eastAsia"/>
        </w:rPr>
      </w:pPr>
      <w:r>
        <w:rPr>
          <w:rFonts w:hint="eastAsia"/>
        </w:rPr>
        <w:t>在快节奏、高压力的现代社会里，人们似乎越来越忙于自己的事务，忽略了对他人的关怀。然而，正是在这样的背景下，善良显得尤为重要。它提醒我们不要忘记人性中最基本的美好，鼓励我们在忙碌的生活中停下脚步，关注周围的人和事。善良的力量虽小，却能产生巨大的影响，无论是对于个体的成长还是社会的整体进步都有着不可忽视的作用。</w:t>
      </w:r>
    </w:p>
    <w:p w14:paraId="66D267C9" w14:textId="77777777" w:rsidR="007D0F81" w:rsidRDefault="007D0F81">
      <w:pPr>
        <w:rPr>
          <w:rFonts w:hint="eastAsia"/>
        </w:rPr>
      </w:pPr>
    </w:p>
    <w:p w14:paraId="47A66043" w14:textId="77777777" w:rsidR="007D0F81" w:rsidRDefault="007D0F81">
      <w:pPr>
        <w:rPr>
          <w:rFonts w:hint="eastAsia"/>
        </w:rPr>
      </w:pPr>
    </w:p>
    <w:p w14:paraId="0F816198" w14:textId="77777777" w:rsidR="007D0F81" w:rsidRDefault="007D0F81">
      <w:pPr>
        <w:rPr>
          <w:rFonts w:hint="eastAsia"/>
        </w:rPr>
      </w:pPr>
      <w:r>
        <w:rPr>
          <w:rFonts w:hint="eastAsia"/>
        </w:rPr>
        <w:t>本文是由每日作文网(2345lzwz.com)为大家创作</w:t>
      </w:r>
    </w:p>
    <w:p w14:paraId="2F085A58" w14:textId="54C7C946" w:rsidR="000712BA" w:rsidRDefault="000712BA"/>
    <w:sectPr w:rsidR="000712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BA"/>
    <w:rsid w:val="000712BA"/>
    <w:rsid w:val="007D0F8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1E5DB-6641-4220-A8F5-040C74B1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2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2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2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2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2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2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2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2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2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2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2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2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2BA"/>
    <w:rPr>
      <w:rFonts w:cstheme="majorBidi"/>
      <w:color w:val="2F5496" w:themeColor="accent1" w:themeShade="BF"/>
      <w:sz w:val="28"/>
      <w:szCs w:val="28"/>
    </w:rPr>
  </w:style>
  <w:style w:type="character" w:customStyle="1" w:styleId="50">
    <w:name w:val="标题 5 字符"/>
    <w:basedOn w:val="a0"/>
    <w:link w:val="5"/>
    <w:uiPriority w:val="9"/>
    <w:semiHidden/>
    <w:rsid w:val="000712BA"/>
    <w:rPr>
      <w:rFonts w:cstheme="majorBidi"/>
      <w:color w:val="2F5496" w:themeColor="accent1" w:themeShade="BF"/>
      <w:sz w:val="24"/>
    </w:rPr>
  </w:style>
  <w:style w:type="character" w:customStyle="1" w:styleId="60">
    <w:name w:val="标题 6 字符"/>
    <w:basedOn w:val="a0"/>
    <w:link w:val="6"/>
    <w:uiPriority w:val="9"/>
    <w:semiHidden/>
    <w:rsid w:val="000712BA"/>
    <w:rPr>
      <w:rFonts w:cstheme="majorBidi"/>
      <w:b/>
      <w:bCs/>
      <w:color w:val="2F5496" w:themeColor="accent1" w:themeShade="BF"/>
    </w:rPr>
  </w:style>
  <w:style w:type="character" w:customStyle="1" w:styleId="70">
    <w:name w:val="标题 7 字符"/>
    <w:basedOn w:val="a0"/>
    <w:link w:val="7"/>
    <w:uiPriority w:val="9"/>
    <w:semiHidden/>
    <w:rsid w:val="000712BA"/>
    <w:rPr>
      <w:rFonts w:cstheme="majorBidi"/>
      <w:b/>
      <w:bCs/>
      <w:color w:val="595959" w:themeColor="text1" w:themeTint="A6"/>
    </w:rPr>
  </w:style>
  <w:style w:type="character" w:customStyle="1" w:styleId="80">
    <w:name w:val="标题 8 字符"/>
    <w:basedOn w:val="a0"/>
    <w:link w:val="8"/>
    <w:uiPriority w:val="9"/>
    <w:semiHidden/>
    <w:rsid w:val="000712BA"/>
    <w:rPr>
      <w:rFonts w:cstheme="majorBidi"/>
      <w:color w:val="595959" w:themeColor="text1" w:themeTint="A6"/>
    </w:rPr>
  </w:style>
  <w:style w:type="character" w:customStyle="1" w:styleId="90">
    <w:name w:val="标题 9 字符"/>
    <w:basedOn w:val="a0"/>
    <w:link w:val="9"/>
    <w:uiPriority w:val="9"/>
    <w:semiHidden/>
    <w:rsid w:val="000712BA"/>
    <w:rPr>
      <w:rFonts w:eastAsiaTheme="majorEastAsia" w:cstheme="majorBidi"/>
      <w:color w:val="595959" w:themeColor="text1" w:themeTint="A6"/>
    </w:rPr>
  </w:style>
  <w:style w:type="paragraph" w:styleId="a3">
    <w:name w:val="Title"/>
    <w:basedOn w:val="a"/>
    <w:next w:val="a"/>
    <w:link w:val="a4"/>
    <w:uiPriority w:val="10"/>
    <w:qFormat/>
    <w:rsid w:val="000712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2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2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2BA"/>
    <w:pPr>
      <w:spacing w:before="160"/>
      <w:jc w:val="center"/>
    </w:pPr>
    <w:rPr>
      <w:i/>
      <w:iCs/>
      <w:color w:val="404040" w:themeColor="text1" w:themeTint="BF"/>
    </w:rPr>
  </w:style>
  <w:style w:type="character" w:customStyle="1" w:styleId="a8">
    <w:name w:val="引用 字符"/>
    <w:basedOn w:val="a0"/>
    <w:link w:val="a7"/>
    <w:uiPriority w:val="29"/>
    <w:rsid w:val="000712BA"/>
    <w:rPr>
      <w:i/>
      <w:iCs/>
      <w:color w:val="404040" w:themeColor="text1" w:themeTint="BF"/>
    </w:rPr>
  </w:style>
  <w:style w:type="paragraph" w:styleId="a9">
    <w:name w:val="List Paragraph"/>
    <w:basedOn w:val="a"/>
    <w:uiPriority w:val="34"/>
    <w:qFormat/>
    <w:rsid w:val="000712BA"/>
    <w:pPr>
      <w:ind w:left="720"/>
      <w:contextualSpacing/>
    </w:pPr>
  </w:style>
  <w:style w:type="character" w:styleId="aa">
    <w:name w:val="Intense Emphasis"/>
    <w:basedOn w:val="a0"/>
    <w:uiPriority w:val="21"/>
    <w:qFormat/>
    <w:rsid w:val="000712BA"/>
    <w:rPr>
      <w:i/>
      <w:iCs/>
      <w:color w:val="2F5496" w:themeColor="accent1" w:themeShade="BF"/>
    </w:rPr>
  </w:style>
  <w:style w:type="paragraph" w:styleId="ab">
    <w:name w:val="Intense Quote"/>
    <w:basedOn w:val="a"/>
    <w:next w:val="a"/>
    <w:link w:val="ac"/>
    <w:uiPriority w:val="30"/>
    <w:qFormat/>
    <w:rsid w:val="00071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2BA"/>
    <w:rPr>
      <w:i/>
      <w:iCs/>
      <w:color w:val="2F5496" w:themeColor="accent1" w:themeShade="BF"/>
    </w:rPr>
  </w:style>
  <w:style w:type="character" w:styleId="ad">
    <w:name w:val="Intense Reference"/>
    <w:basedOn w:val="a0"/>
    <w:uiPriority w:val="32"/>
    <w:qFormat/>
    <w:rsid w:val="000712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