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71FE" w14:textId="77777777" w:rsidR="00F472BD" w:rsidRDefault="00F472BD">
      <w:pPr>
        <w:rPr>
          <w:rFonts w:hint="eastAsia"/>
        </w:rPr>
      </w:pPr>
    </w:p>
    <w:p w14:paraId="4C857129" w14:textId="77777777" w:rsidR="00F472BD" w:rsidRDefault="00F472BD">
      <w:pPr>
        <w:rPr>
          <w:rFonts w:hint="eastAsia"/>
        </w:rPr>
      </w:pPr>
      <w:r>
        <w:rPr>
          <w:rFonts w:hint="eastAsia"/>
        </w:rPr>
        <w:t>哪和那的拼音</w:t>
      </w:r>
    </w:p>
    <w:p w14:paraId="2CE74699" w14:textId="77777777" w:rsidR="00F472BD" w:rsidRDefault="00F472BD">
      <w:pPr>
        <w:rPr>
          <w:rFonts w:hint="eastAsia"/>
        </w:rPr>
      </w:pPr>
      <w:r>
        <w:rPr>
          <w:rFonts w:hint="eastAsia"/>
        </w:rPr>
        <w:t>在汉语中，“哪”和“那”是两个常用字，它们分别表示疑问与指示。这两个字虽然发音相似，但在使用上却有着明显的区别。“哪”的拼音是nǎ，而“那”的拼音则是nà。了解它们的正确使用方法，对于学习中文的人来说尤为重要。</w:t>
      </w:r>
    </w:p>
    <w:p w14:paraId="7D7D8959" w14:textId="77777777" w:rsidR="00F472BD" w:rsidRDefault="00F472BD">
      <w:pPr>
        <w:rPr>
          <w:rFonts w:hint="eastAsia"/>
        </w:rPr>
      </w:pPr>
    </w:p>
    <w:p w14:paraId="47BF18DE" w14:textId="77777777" w:rsidR="00F472BD" w:rsidRDefault="00F472BD">
      <w:pPr>
        <w:rPr>
          <w:rFonts w:hint="eastAsia"/>
        </w:rPr>
      </w:pPr>
    </w:p>
    <w:p w14:paraId="22F70387" w14:textId="77777777" w:rsidR="00F472BD" w:rsidRDefault="00F472BD">
      <w:pPr>
        <w:rPr>
          <w:rFonts w:hint="eastAsia"/>
        </w:rPr>
      </w:pPr>
      <w:r>
        <w:rPr>
          <w:rFonts w:hint="eastAsia"/>
        </w:rPr>
        <w:t>哪的用法及其重要性</w:t>
      </w:r>
    </w:p>
    <w:p w14:paraId="5229B515" w14:textId="77777777" w:rsidR="00F472BD" w:rsidRDefault="00F472BD">
      <w:pPr>
        <w:rPr>
          <w:rFonts w:hint="eastAsia"/>
        </w:rPr>
      </w:pPr>
      <w:r>
        <w:rPr>
          <w:rFonts w:hint="eastAsia"/>
        </w:rPr>
        <w:t>“哪”主要用于提问，表示询问事物、地点、时间等的选择或确定。例如：“你去哪个城市？”这里的“哪”就是在询问具体的城市名称。“哪”还可以用来构成反问句，表达一种强调或者否定的语气。如：“这件事怎么能不做呢？”其中，“哪能”就是这种用法的例子。掌握好“哪”的使用规则，可以帮助我们更准确地进行沟通和交流。</w:t>
      </w:r>
    </w:p>
    <w:p w14:paraId="2A141727" w14:textId="77777777" w:rsidR="00F472BD" w:rsidRDefault="00F472BD">
      <w:pPr>
        <w:rPr>
          <w:rFonts w:hint="eastAsia"/>
        </w:rPr>
      </w:pPr>
    </w:p>
    <w:p w14:paraId="3CD4509E" w14:textId="77777777" w:rsidR="00F472BD" w:rsidRDefault="00F472BD">
      <w:pPr>
        <w:rPr>
          <w:rFonts w:hint="eastAsia"/>
        </w:rPr>
      </w:pPr>
    </w:p>
    <w:p w14:paraId="14C8F51A" w14:textId="77777777" w:rsidR="00F472BD" w:rsidRDefault="00F472BD">
      <w:pPr>
        <w:rPr>
          <w:rFonts w:hint="eastAsia"/>
        </w:rPr>
      </w:pPr>
      <w:r>
        <w:rPr>
          <w:rFonts w:hint="eastAsia"/>
        </w:rPr>
        <w:t>那的使用场景及意义</w:t>
      </w:r>
    </w:p>
    <w:p w14:paraId="63818119" w14:textId="77777777" w:rsidR="00F472BD" w:rsidRDefault="00F472BD">
      <w:pPr>
        <w:rPr>
          <w:rFonts w:hint="eastAsia"/>
        </w:rPr>
      </w:pPr>
      <w:r>
        <w:rPr>
          <w:rFonts w:hint="eastAsia"/>
        </w:rPr>
        <w:t>与“哪”不同，“那”主要用于指代前面提到的事物或情况，起到指示作用。比如：“那本书是我的。”这句话中的“那”就用来指代说话双方都知道的一本书。“那”也可以用于连接句子，表示因果关系或是顺承前文的意思，如：“天气冷了，那我们就多穿点衣服吧。”这样使用“那”，可以使语言表达更加连贯流畅。</w:t>
      </w:r>
    </w:p>
    <w:p w14:paraId="6684046F" w14:textId="77777777" w:rsidR="00F472BD" w:rsidRDefault="00F472BD">
      <w:pPr>
        <w:rPr>
          <w:rFonts w:hint="eastAsia"/>
        </w:rPr>
      </w:pPr>
    </w:p>
    <w:p w14:paraId="487E2DE4" w14:textId="77777777" w:rsidR="00F472BD" w:rsidRDefault="00F472BD">
      <w:pPr>
        <w:rPr>
          <w:rFonts w:hint="eastAsia"/>
        </w:rPr>
      </w:pPr>
    </w:p>
    <w:p w14:paraId="1C53ACD4" w14:textId="77777777" w:rsidR="00F472BD" w:rsidRDefault="00F472BD">
      <w:pPr>
        <w:rPr>
          <w:rFonts w:hint="eastAsia"/>
        </w:rPr>
      </w:pPr>
      <w:r>
        <w:rPr>
          <w:rFonts w:hint="eastAsia"/>
        </w:rPr>
        <w:t>如何区分哪和那</w:t>
      </w:r>
    </w:p>
    <w:p w14:paraId="572E7027" w14:textId="77777777" w:rsidR="00F472BD" w:rsidRDefault="00F472BD">
      <w:pPr>
        <w:rPr>
          <w:rFonts w:hint="eastAsia"/>
        </w:rPr>
      </w:pPr>
      <w:r>
        <w:rPr>
          <w:rFonts w:hint="eastAsia"/>
        </w:rPr>
        <w:t>要正确区分“哪”和“那”，关键在于理解两者的功能差异：“哪”侧重于疑问和选择，而“那”则偏向于指示和连接。通过大量的阅读和实践练习，我们可以逐渐提高对这两个词的敏感度和应用能力。同时，注意在日常交流中留意它们的使用场合，有助于加深印象并灵活运用。</w:t>
      </w:r>
    </w:p>
    <w:p w14:paraId="070D0E80" w14:textId="77777777" w:rsidR="00F472BD" w:rsidRDefault="00F472BD">
      <w:pPr>
        <w:rPr>
          <w:rFonts w:hint="eastAsia"/>
        </w:rPr>
      </w:pPr>
    </w:p>
    <w:p w14:paraId="50D13756" w14:textId="77777777" w:rsidR="00F472BD" w:rsidRDefault="00F472BD">
      <w:pPr>
        <w:rPr>
          <w:rFonts w:hint="eastAsia"/>
        </w:rPr>
      </w:pPr>
    </w:p>
    <w:p w14:paraId="37B5D68B" w14:textId="77777777" w:rsidR="00F472BD" w:rsidRDefault="00F472BD">
      <w:pPr>
        <w:rPr>
          <w:rFonts w:hint="eastAsia"/>
        </w:rPr>
      </w:pPr>
      <w:r>
        <w:rPr>
          <w:rFonts w:hint="eastAsia"/>
        </w:rPr>
        <w:t>最后的总结</w:t>
      </w:r>
    </w:p>
    <w:p w14:paraId="1CF2B0A8" w14:textId="77777777" w:rsidR="00F472BD" w:rsidRDefault="00F472BD">
      <w:pPr>
        <w:rPr>
          <w:rFonts w:hint="eastAsia"/>
        </w:rPr>
      </w:pPr>
      <w:r>
        <w:rPr>
          <w:rFonts w:hint="eastAsia"/>
        </w:rPr>
        <w:t>“哪”和“那”虽只有一字之差，但各自承载着不同的语法功能。学习者应注重实际运用中的体会，以达到熟练掌握的目的。无论是写作还是口语表达，正确使用“哪”和“那”都能使我们的汉语水平得到显著提升。希望本文能帮助读者更好地理解和使用这两个词汇。</w:t>
      </w:r>
    </w:p>
    <w:p w14:paraId="521129AF" w14:textId="77777777" w:rsidR="00F472BD" w:rsidRDefault="00F472BD">
      <w:pPr>
        <w:rPr>
          <w:rFonts w:hint="eastAsia"/>
        </w:rPr>
      </w:pPr>
    </w:p>
    <w:p w14:paraId="7973EE6E" w14:textId="77777777" w:rsidR="00F472BD" w:rsidRDefault="00F472BD">
      <w:pPr>
        <w:rPr>
          <w:rFonts w:hint="eastAsia"/>
        </w:rPr>
      </w:pPr>
    </w:p>
    <w:p w14:paraId="5B8AF461" w14:textId="77777777" w:rsidR="00F472BD" w:rsidRDefault="00F47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9A9D7" w14:textId="6F8EFCF3" w:rsidR="008C29AB" w:rsidRDefault="008C29AB"/>
    <w:sectPr w:rsidR="008C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AB"/>
    <w:rsid w:val="008C29AB"/>
    <w:rsid w:val="00B42149"/>
    <w:rsid w:val="00F4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46AC4-0DE4-40B7-9F70-174CCFE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