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9D87" w14:textId="77777777" w:rsidR="00077FA1" w:rsidRDefault="00077FA1">
      <w:pPr>
        <w:rPr>
          <w:rFonts w:hint="eastAsia"/>
        </w:rPr>
      </w:pPr>
    </w:p>
    <w:p w14:paraId="4F574D77" w14:textId="77777777" w:rsidR="00077FA1" w:rsidRDefault="00077FA1">
      <w:pPr>
        <w:rPr>
          <w:rFonts w:hint="eastAsia"/>
        </w:rPr>
      </w:pPr>
      <w:r>
        <w:rPr>
          <w:rFonts w:hint="eastAsia"/>
        </w:rPr>
        <w:t>哪吒两个字的拼音怎么拼</w:t>
      </w:r>
    </w:p>
    <w:p w14:paraId="36964093" w14:textId="77777777" w:rsidR="00077FA1" w:rsidRDefault="00077FA1">
      <w:pPr>
        <w:rPr>
          <w:rFonts w:hint="eastAsia"/>
        </w:rPr>
      </w:pPr>
      <w:r>
        <w:rPr>
          <w:rFonts w:hint="eastAsia"/>
        </w:rPr>
        <w:t>哪吒，作为中国古代神话传说中的重要人物之一，其名字在现代汉语中的正确拼音是“Nézhā”。这个读音对于很多人来说可能并不陌生，但要准确地掌握这两个字的发音细节，却需要我们对汉语拼音规则有一定的了解。</w:t>
      </w:r>
    </w:p>
    <w:p w14:paraId="2977C634" w14:textId="77777777" w:rsidR="00077FA1" w:rsidRDefault="00077FA1">
      <w:pPr>
        <w:rPr>
          <w:rFonts w:hint="eastAsia"/>
        </w:rPr>
      </w:pPr>
    </w:p>
    <w:p w14:paraId="349B4B40" w14:textId="77777777" w:rsidR="00077FA1" w:rsidRDefault="00077FA1">
      <w:pPr>
        <w:rPr>
          <w:rFonts w:hint="eastAsia"/>
        </w:rPr>
      </w:pPr>
    </w:p>
    <w:p w14:paraId="2DDD4FF7" w14:textId="77777777" w:rsidR="00077FA1" w:rsidRDefault="00077FA1">
      <w:pPr>
        <w:rPr>
          <w:rFonts w:hint="eastAsia"/>
        </w:rPr>
      </w:pPr>
      <w:r>
        <w:rPr>
          <w:rFonts w:hint="eastAsia"/>
        </w:rPr>
        <w:t>哪吒名字的文化背景</w:t>
      </w:r>
    </w:p>
    <w:p w14:paraId="3CA99AC6" w14:textId="77777777" w:rsidR="00077FA1" w:rsidRDefault="00077FA1">
      <w:pPr>
        <w:rPr>
          <w:rFonts w:hint="eastAsia"/>
        </w:rPr>
      </w:pPr>
      <w:r>
        <w:rPr>
          <w:rFonts w:hint="eastAsia"/>
        </w:rPr>
        <w:t>哪吒的故事流传甚广，从《封神演义》到各种动画片、电影中都有他的身影。他不仅是一个具有超能力的少年英雄形象，还承载着丰富的文化意义和历史故事。哪吒的父亲李靖是陈塘关总兵，母亲殷夫人也是一位了不起的人物。哪吒自小便展现了非凡的力量与智慧，在成长过程中克服了许多挑战，成为了正义与勇气的象征。</w:t>
      </w:r>
    </w:p>
    <w:p w14:paraId="0539C922" w14:textId="77777777" w:rsidR="00077FA1" w:rsidRDefault="00077FA1">
      <w:pPr>
        <w:rPr>
          <w:rFonts w:hint="eastAsia"/>
        </w:rPr>
      </w:pPr>
    </w:p>
    <w:p w14:paraId="4F8C068F" w14:textId="77777777" w:rsidR="00077FA1" w:rsidRDefault="00077FA1">
      <w:pPr>
        <w:rPr>
          <w:rFonts w:hint="eastAsia"/>
        </w:rPr>
      </w:pPr>
    </w:p>
    <w:p w14:paraId="5BD83FF1" w14:textId="77777777" w:rsidR="00077FA1" w:rsidRDefault="00077FA1">
      <w:pPr>
        <w:rPr>
          <w:rFonts w:hint="eastAsia"/>
        </w:rPr>
      </w:pPr>
      <w:r>
        <w:rPr>
          <w:rFonts w:hint="eastAsia"/>
        </w:rPr>
        <w:t>拼音的基本规则</w:t>
      </w:r>
    </w:p>
    <w:p w14:paraId="07F83C2E" w14:textId="77777777" w:rsidR="00077FA1" w:rsidRDefault="00077FA1">
      <w:pPr>
        <w:rPr>
          <w:rFonts w:hint="eastAsia"/>
        </w:rPr>
      </w:pPr>
      <w:r>
        <w:rPr>
          <w:rFonts w:hint="eastAsia"/>
        </w:rPr>
        <w:t>在汉语拼音系统中，“哪”的拼音是“né”，属于第二声；“吒”的拼音则是“zhā”，为第一声。汉语拼音采用拉丁字母来表示汉字的发音，旨在帮助人们学习标准普通话。其中，声调对于准确发音至关重要。第二声是从低到高的升调，而第一声则保持高平调。</w:t>
      </w:r>
    </w:p>
    <w:p w14:paraId="254B67B9" w14:textId="77777777" w:rsidR="00077FA1" w:rsidRDefault="00077FA1">
      <w:pPr>
        <w:rPr>
          <w:rFonts w:hint="eastAsia"/>
        </w:rPr>
      </w:pPr>
    </w:p>
    <w:p w14:paraId="464AF8AB" w14:textId="77777777" w:rsidR="00077FA1" w:rsidRDefault="00077FA1">
      <w:pPr>
        <w:rPr>
          <w:rFonts w:hint="eastAsia"/>
        </w:rPr>
      </w:pPr>
    </w:p>
    <w:p w14:paraId="3E6A0F4F" w14:textId="77777777" w:rsidR="00077FA1" w:rsidRDefault="00077FA1">
      <w:pPr>
        <w:rPr>
          <w:rFonts w:hint="eastAsia"/>
        </w:rPr>
      </w:pPr>
      <w:r>
        <w:rPr>
          <w:rFonts w:hint="eastAsia"/>
        </w:rPr>
        <w:t>如何正确发音</w:t>
      </w:r>
    </w:p>
    <w:p w14:paraId="657A188D" w14:textId="77777777" w:rsidR="00077FA1" w:rsidRDefault="00077FA1">
      <w:pPr>
        <w:rPr>
          <w:rFonts w:hint="eastAsia"/>
        </w:rPr>
      </w:pPr>
      <w:r>
        <w:rPr>
          <w:rFonts w:hint="eastAsia"/>
        </w:rPr>
        <w:t>为了准确发出“Nézhā”这个音，首先要注意的是“n”开头的音节通常要求舌尖轻触上前牙龈部位，形成阻塞后释放气流发声。“é”音需要舌头稍微往后缩一点，口腔半开，声音由低升高。接着是“zh”，这是一个卷舌音，要求舌尖向上翘起接近硬腭前部，然后快速放开形成短暂的爆破音。最后的“ā”是一个清晰的第一声，发音时声带振动且音高保持平稳。</w:t>
      </w:r>
    </w:p>
    <w:p w14:paraId="3E155241" w14:textId="77777777" w:rsidR="00077FA1" w:rsidRDefault="00077FA1">
      <w:pPr>
        <w:rPr>
          <w:rFonts w:hint="eastAsia"/>
        </w:rPr>
      </w:pPr>
    </w:p>
    <w:p w14:paraId="78746041" w14:textId="77777777" w:rsidR="00077FA1" w:rsidRDefault="00077FA1">
      <w:pPr>
        <w:rPr>
          <w:rFonts w:hint="eastAsia"/>
        </w:rPr>
      </w:pPr>
    </w:p>
    <w:p w14:paraId="721ADCE4" w14:textId="77777777" w:rsidR="00077FA1" w:rsidRDefault="00077FA1">
      <w:pPr>
        <w:rPr>
          <w:rFonts w:hint="eastAsia"/>
        </w:rPr>
      </w:pPr>
      <w:r>
        <w:rPr>
          <w:rFonts w:hint="eastAsia"/>
        </w:rPr>
        <w:t>哪吒名字的意义</w:t>
      </w:r>
    </w:p>
    <w:p w14:paraId="0B743B50" w14:textId="77777777" w:rsidR="00077FA1" w:rsidRDefault="00077FA1">
      <w:pPr>
        <w:rPr>
          <w:rFonts w:hint="eastAsia"/>
        </w:rPr>
      </w:pPr>
      <w:r>
        <w:rPr>
          <w:rFonts w:hint="eastAsia"/>
        </w:rPr>
        <w:t>关于哪吒名字的具体含义，历史上并没有明确记载。但从字面上看，“哪”作为一个虚词，在古汉语中常用于表达疑问或强调语气；而“吒”字则有叱咤风云之意，暗示着力量和威严。因此，我们可以推测，哪吒的名字或许寓意着他那不凡的能力以及对抗邪恶的决心。</w:t>
      </w:r>
    </w:p>
    <w:p w14:paraId="72974572" w14:textId="77777777" w:rsidR="00077FA1" w:rsidRDefault="00077FA1">
      <w:pPr>
        <w:rPr>
          <w:rFonts w:hint="eastAsia"/>
        </w:rPr>
      </w:pPr>
    </w:p>
    <w:p w14:paraId="0B9EC754" w14:textId="77777777" w:rsidR="00077FA1" w:rsidRDefault="00077FA1">
      <w:pPr>
        <w:rPr>
          <w:rFonts w:hint="eastAsia"/>
        </w:rPr>
      </w:pPr>
    </w:p>
    <w:p w14:paraId="049FD387" w14:textId="77777777" w:rsidR="00077FA1" w:rsidRDefault="00077FA1">
      <w:pPr>
        <w:rPr>
          <w:rFonts w:hint="eastAsia"/>
        </w:rPr>
      </w:pPr>
      <w:r>
        <w:rPr>
          <w:rFonts w:hint="eastAsia"/>
        </w:rPr>
        <w:t>最后的总结</w:t>
      </w:r>
    </w:p>
    <w:p w14:paraId="61A8CE52" w14:textId="77777777" w:rsidR="00077FA1" w:rsidRDefault="00077FA1">
      <w:pPr>
        <w:rPr>
          <w:rFonts w:hint="eastAsia"/>
        </w:rPr>
      </w:pPr>
      <w:r>
        <w:rPr>
          <w:rFonts w:hint="eastAsia"/>
        </w:rPr>
        <w:t>通过上述介绍，我们了解到哪吒名字的拼音为“Nézhā”，并且掌握了如何根据汉语拼音规则准确发音的方法。同时，我们也看到了这个名字背后所蕴含的深厚文化底蕴。无论是在文学作品还是影视剧中，哪吒的形象总是那么鲜明生动，激励着一代又一代的人勇敢面对生活中的困难。</w:t>
      </w:r>
    </w:p>
    <w:p w14:paraId="31BE9D21" w14:textId="77777777" w:rsidR="00077FA1" w:rsidRDefault="00077FA1">
      <w:pPr>
        <w:rPr>
          <w:rFonts w:hint="eastAsia"/>
        </w:rPr>
      </w:pPr>
    </w:p>
    <w:p w14:paraId="00C7B5A6" w14:textId="77777777" w:rsidR="00077FA1" w:rsidRDefault="00077FA1">
      <w:pPr>
        <w:rPr>
          <w:rFonts w:hint="eastAsia"/>
        </w:rPr>
      </w:pPr>
    </w:p>
    <w:p w14:paraId="22EC1B86" w14:textId="77777777" w:rsidR="00077FA1" w:rsidRDefault="00077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769F2" w14:textId="08904D24" w:rsidR="00C112EF" w:rsidRDefault="00C112EF"/>
    <w:sectPr w:rsidR="00C11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EF"/>
    <w:rsid w:val="00077FA1"/>
    <w:rsid w:val="00B42149"/>
    <w:rsid w:val="00C1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F8D9C-CFE7-48DE-8EC0-0E2C538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