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C0DFD" w14:textId="77777777" w:rsidR="003B09AA" w:rsidRDefault="003B09AA">
      <w:pPr>
        <w:rPr>
          <w:rFonts w:hint="eastAsia"/>
        </w:rPr>
      </w:pPr>
      <w:r>
        <w:rPr>
          <w:rFonts w:hint="eastAsia"/>
        </w:rPr>
        <w:t>全网第一的拼音怎么写</w:t>
      </w:r>
    </w:p>
    <w:p w14:paraId="3AC592D0" w14:textId="77777777" w:rsidR="003B09AA" w:rsidRDefault="003B09AA">
      <w:pPr>
        <w:rPr>
          <w:rFonts w:hint="eastAsia"/>
        </w:rPr>
      </w:pPr>
      <w:r>
        <w:rPr>
          <w:rFonts w:hint="eastAsia"/>
        </w:rPr>
        <w:t>在网络用语中，“全网第一”通常用来形容某人在某一领域或某项技能上是网络范围内最出色的。然而，当我们把“全网第一”转化为拼音时，我们实际上是在处理一个非常基础的语言转换过程。在汉语拼音中，“全网第一”的拼音写作：“quán wǎng dì yī”。每个汉字对应一个拼音音节，它们分别是：“全”（quán）、“网”（wǎng）、“第”（dì）和“一”（yī）。拼音作为汉语的音译工具，为学习中文的外国人以及儿童学习发音提供了便利。</w:t>
      </w:r>
    </w:p>
    <w:p w14:paraId="71716338" w14:textId="77777777" w:rsidR="003B09AA" w:rsidRDefault="003B09AA">
      <w:pPr>
        <w:rPr>
          <w:rFonts w:hint="eastAsia"/>
        </w:rPr>
      </w:pPr>
    </w:p>
    <w:p w14:paraId="415058E3" w14:textId="77777777" w:rsidR="003B09AA" w:rsidRDefault="003B09AA">
      <w:pPr>
        <w:rPr>
          <w:rFonts w:hint="eastAsia"/>
        </w:rPr>
      </w:pPr>
    </w:p>
    <w:p w14:paraId="3345474F" w14:textId="77777777" w:rsidR="003B09AA" w:rsidRDefault="003B09AA">
      <w:pPr>
        <w:rPr>
          <w:rFonts w:hint="eastAsia"/>
        </w:rPr>
      </w:pPr>
      <w:r>
        <w:rPr>
          <w:rFonts w:hint="eastAsia"/>
        </w:rPr>
        <w:t>拼音的历史背景</w:t>
      </w:r>
    </w:p>
    <w:p w14:paraId="27CB55DC" w14:textId="77777777" w:rsidR="003B09AA" w:rsidRDefault="003B09AA">
      <w:pPr>
        <w:rPr>
          <w:rFonts w:hint="eastAsia"/>
        </w:rPr>
      </w:pPr>
      <w:r>
        <w:rPr>
          <w:rFonts w:hint="eastAsia"/>
        </w:rPr>
        <w:t>汉语拼音方案是中华人民共和国政府于1958年正式公布的拉丁字母拼写法，旨在帮助人们正确读写现代标准汉语。这一方案不仅在中国国内广泛使用，在国际上也被普遍接受为中国普通话的标准拼写方式。汉语拼音不仅仅用于教育领域，它还在电脑输入、地名和人名的罗马化书写等方面扮演着重要的角色。</w:t>
      </w:r>
    </w:p>
    <w:p w14:paraId="09CC731C" w14:textId="77777777" w:rsidR="003B09AA" w:rsidRDefault="003B09AA">
      <w:pPr>
        <w:rPr>
          <w:rFonts w:hint="eastAsia"/>
        </w:rPr>
      </w:pPr>
    </w:p>
    <w:p w14:paraId="61976F45" w14:textId="77777777" w:rsidR="003B09AA" w:rsidRDefault="003B09AA">
      <w:pPr>
        <w:rPr>
          <w:rFonts w:hint="eastAsia"/>
        </w:rPr>
      </w:pPr>
    </w:p>
    <w:p w14:paraId="21F128D1" w14:textId="77777777" w:rsidR="003B09AA" w:rsidRDefault="003B09AA">
      <w:pPr>
        <w:rPr>
          <w:rFonts w:hint="eastAsia"/>
        </w:rPr>
      </w:pPr>
      <w:r>
        <w:rPr>
          <w:rFonts w:hint="eastAsia"/>
        </w:rPr>
        <w:t>如何正确书写拼音</w:t>
      </w:r>
    </w:p>
    <w:p w14:paraId="38C142EA" w14:textId="77777777" w:rsidR="003B09AA" w:rsidRDefault="003B09AA">
      <w:pPr>
        <w:rPr>
          <w:rFonts w:hint="eastAsia"/>
        </w:rPr>
      </w:pPr>
      <w:r>
        <w:rPr>
          <w:rFonts w:hint="eastAsia"/>
        </w:rPr>
        <w:t>正确的拼音书写应该遵守汉语拼音方案的规定。比如，“全网第一”的拼音应当注意声调符号的正确位置。“全”（quán）的声调符号位于“a”之上；“网”（wǎng）的声调符号同样位于“a”之上；“第”（dì）的声调符号则位于“i”之上；而“一”（yī）是阴平，即一声，所以在实际书写中并不需要额外的声调符号。当两个以上的汉字组成一个词汇时，拼音之间一般会有一个空格分开，如“quán wǎng dì yī”，以确保清晰易读。</w:t>
      </w:r>
    </w:p>
    <w:p w14:paraId="10A06ED9" w14:textId="77777777" w:rsidR="003B09AA" w:rsidRDefault="003B09AA">
      <w:pPr>
        <w:rPr>
          <w:rFonts w:hint="eastAsia"/>
        </w:rPr>
      </w:pPr>
    </w:p>
    <w:p w14:paraId="430232DC" w14:textId="77777777" w:rsidR="003B09AA" w:rsidRDefault="003B09AA">
      <w:pPr>
        <w:rPr>
          <w:rFonts w:hint="eastAsia"/>
        </w:rPr>
      </w:pPr>
    </w:p>
    <w:p w14:paraId="53F09D0F" w14:textId="77777777" w:rsidR="003B09AA" w:rsidRDefault="003B09A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E296B04" w14:textId="77777777" w:rsidR="003B09AA" w:rsidRDefault="003B09AA">
      <w:pPr>
        <w:rPr>
          <w:rFonts w:hint="eastAsia"/>
        </w:rPr>
      </w:pPr>
      <w:r>
        <w:rPr>
          <w:rFonts w:hint="eastAsia"/>
        </w:rPr>
        <w:t>虽然拼音能够准确表达汉字的发音，但它并不能完全替代汉字。因为汉语中存在大量的同音字，不同的汉字可能有相同的拼音，但含义却完全不同。例如，“一”（yī）可以表示数字“一”，也可以是动词“统一”的“一”。因此，尽管“全网第一”的拼音简单明了，但在具体的交流情境中，还是需要汉字来精确传达意思。</w:t>
      </w:r>
    </w:p>
    <w:p w14:paraId="4814BBF3" w14:textId="77777777" w:rsidR="003B09AA" w:rsidRDefault="003B09AA">
      <w:pPr>
        <w:rPr>
          <w:rFonts w:hint="eastAsia"/>
        </w:rPr>
      </w:pPr>
    </w:p>
    <w:p w14:paraId="36FD5C3A" w14:textId="77777777" w:rsidR="003B09AA" w:rsidRDefault="003B09AA">
      <w:pPr>
        <w:rPr>
          <w:rFonts w:hint="eastAsia"/>
        </w:rPr>
      </w:pPr>
    </w:p>
    <w:p w14:paraId="018363E4" w14:textId="77777777" w:rsidR="003B09AA" w:rsidRDefault="003B09AA">
      <w:pPr>
        <w:rPr>
          <w:rFonts w:hint="eastAsia"/>
        </w:rPr>
      </w:pPr>
      <w:r>
        <w:rPr>
          <w:rFonts w:hint="eastAsia"/>
        </w:rPr>
        <w:t>拼音在全球华语社区中的作用</w:t>
      </w:r>
    </w:p>
    <w:p w14:paraId="7CF6E725" w14:textId="77777777" w:rsidR="003B09AA" w:rsidRDefault="003B09AA">
      <w:pPr>
        <w:rPr>
          <w:rFonts w:hint="eastAsia"/>
        </w:rPr>
      </w:pPr>
      <w:r>
        <w:rPr>
          <w:rFonts w:hint="eastAsia"/>
        </w:rPr>
        <w:t>随着中国影响力的不断增长，全球学习中文的人数也在逐年增加。对于非母语者来说，拼音是一个入门的好帮手。它可以帮助学习者掌握正确的发音，并逐渐过渡到对汉字的学习。无论是在海外的孔子学院，还是通过互联网进行的在线课程，拼音都是教学的重要组成部分。所以，即使是简单的短语如“全网第一”，其拼音形式也承载着推广中文和中国文化的重要使命。</w:t>
      </w:r>
    </w:p>
    <w:p w14:paraId="6F568BE5" w14:textId="77777777" w:rsidR="003B09AA" w:rsidRDefault="003B09AA">
      <w:pPr>
        <w:rPr>
          <w:rFonts w:hint="eastAsia"/>
        </w:rPr>
      </w:pPr>
    </w:p>
    <w:p w14:paraId="022D0F2D" w14:textId="77777777" w:rsidR="003B09AA" w:rsidRDefault="003B09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FAC3F8" w14:textId="6641B797" w:rsidR="00BB05AC" w:rsidRDefault="00BB05AC"/>
    <w:sectPr w:rsidR="00BB0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AC"/>
    <w:rsid w:val="003B09AA"/>
    <w:rsid w:val="00B42149"/>
    <w:rsid w:val="00BB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5231D-47C7-4235-AA74-93AA6EC9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