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ED8" w14:textId="77777777" w:rsidR="003F52FB" w:rsidRDefault="003F52FB">
      <w:pPr>
        <w:rPr>
          <w:rFonts w:hint="eastAsia"/>
        </w:rPr>
      </w:pPr>
      <w:r>
        <w:rPr>
          <w:rFonts w:hint="eastAsia"/>
        </w:rPr>
        <w:t>仁在其中矣的拼音</w:t>
      </w:r>
    </w:p>
    <w:p w14:paraId="12B298A6" w14:textId="77777777" w:rsidR="003F52FB" w:rsidRDefault="003F52FB">
      <w:pPr>
        <w:rPr>
          <w:rFonts w:hint="eastAsia"/>
        </w:rPr>
      </w:pPr>
      <w:r>
        <w:rPr>
          <w:rFonts w:hint="eastAsia"/>
        </w:rPr>
        <w:t>Rén zài qí zhōng yǐ，这句出自《论语》的话，以简短而深刻的方式表达了孔子关于“仁”的思想精髓。作为中国古代哲学的重要组成部分，“仁”不仅体现了个人品德修养的最高标准，也反映了社会关系的理想状态。</w:t>
      </w:r>
    </w:p>
    <w:p w14:paraId="7EDD6940" w14:textId="77777777" w:rsidR="003F52FB" w:rsidRDefault="003F52FB">
      <w:pPr>
        <w:rPr>
          <w:rFonts w:hint="eastAsia"/>
        </w:rPr>
      </w:pPr>
    </w:p>
    <w:p w14:paraId="381928DE" w14:textId="77777777" w:rsidR="003F52FB" w:rsidRDefault="003F52FB">
      <w:pPr>
        <w:rPr>
          <w:rFonts w:hint="eastAsia"/>
        </w:rPr>
      </w:pPr>
    </w:p>
    <w:p w14:paraId="49E4B7D9" w14:textId="77777777" w:rsidR="003F52FB" w:rsidRDefault="003F52FB">
      <w:pPr>
        <w:rPr>
          <w:rFonts w:hint="eastAsia"/>
        </w:rPr>
      </w:pPr>
      <w:r>
        <w:rPr>
          <w:rFonts w:hint="eastAsia"/>
        </w:rPr>
        <w:t>什么是“仁”？</w:t>
      </w:r>
    </w:p>
    <w:p w14:paraId="2101F91D" w14:textId="77777777" w:rsidR="003F52FB" w:rsidRDefault="003F52FB">
      <w:pPr>
        <w:rPr>
          <w:rFonts w:hint="eastAsia"/>
        </w:rPr>
      </w:pPr>
      <w:r>
        <w:rPr>
          <w:rFonts w:hint="eastAsia"/>
        </w:rPr>
        <w:t>“仁”，按照古汉语的解释，包含了爱、善、美德等多层含义。它不仅仅是一种道德规范，更是一种生活态度和行为准则。孔子认为，“仁”是人类最根本的德行之一，通过实践“仁”，人们可以达到内心的和谐与社会的和睦。实现“仁”的过程，即是不断地学习、反省并努力践行的过程。</w:t>
      </w:r>
    </w:p>
    <w:p w14:paraId="20596B64" w14:textId="77777777" w:rsidR="003F52FB" w:rsidRDefault="003F52FB">
      <w:pPr>
        <w:rPr>
          <w:rFonts w:hint="eastAsia"/>
        </w:rPr>
      </w:pPr>
    </w:p>
    <w:p w14:paraId="51BB4BBD" w14:textId="77777777" w:rsidR="003F52FB" w:rsidRDefault="003F52FB">
      <w:pPr>
        <w:rPr>
          <w:rFonts w:hint="eastAsia"/>
        </w:rPr>
      </w:pPr>
    </w:p>
    <w:p w14:paraId="7B9CCF98" w14:textId="77777777" w:rsidR="003F52FB" w:rsidRDefault="003F52FB">
      <w:pPr>
        <w:rPr>
          <w:rFonts w:hint="eastAsia"/>
        </w:rPr>
      </w:pPr>
      <w:r>
        <w:rPr>
          <w:rFonts w:hint="eastAsia"/>
        </w:rPr>
        <w:t>“仁在其中矣”的意义</w:t>
      </w:r>
    </w:p>
    <w:p w14:paraId="08788B81" w14:textId="77777777" w:rsidR="003F52FB" w:rsidRDefault="003F52FB">
      <w:pPr>
        <w:rPr>
          <w:rFonts w:hint="eastAsia"/>
        </w:rPr>
      </w:pPr>
      <w:r>
        <w:rPr>
          <w:rFonts w:hint="eastAsia"/>
        </w:rPr>
        <w:t>这句话意味着只要心中存有“仁”，无论做什么事情都能够体现其价值和意义。“仁在其中矣”强调的是，在任何行为中蕴含着对他人、对社会的关爱和尊重，这就是“仁”的体现。在日常生活中，无论是大事还是小事，只要怀着一颗“仁心”，就能够找到通往美好生活的道路。</w:t>
      </w:r>
    </w:p>
    <w:p w14:paraId="0F341D2C" w14:textId="77777777" w:rsidR="003F52FB" w:rsidRDefault="003F52FB">
      <w:pPr>
        <w:rPr>
          <w:rFonts w:hint="eastAsia"/>
        </w:rPr>
      </w:pPr>
    </w:p>
    <w:p w14:paraId="5A996469" w14:textId="77777777" w:rsidR="003F52FB" w:rsidRDefault="003F52FB">
      <w:pPr>
        <w:rPr>
          <w:rFonts w:hint="eastAsia"/>
        </w:rPr>
      </w:pPr>
    </w:p>
    <w:p w14:paraId="2F46E21C" w14:textId="77777777" w:rsidR="003F52FB" w:rsidRDefault="003F52FB">
      <w:pPr>
        <w:rPr>
          <w:rFonts w:hint="eastAsia"/>
        </w:rPr>
      </w:pPr>
      <w:r>
        <w:rPr>
          <w:rFonts w:hint="eastAsia"/>
        </w:rPr>
        <w:t>如何在生活中实践“仁”？</w:t>
      </w:r>
    </w:p>
    <w:p w14:paraId="09A167ED" w14:textId="77777777" w:rsidR="003F52FB" w:rsidRDefault="003F52FB">
      <w:pPr>
        <w:rPr>
          <w:rFonts w:hint="eastAsia"/>
        </w:rPr>
      </w:pPr>
      <w:r>
        <w:rPr>
          <w:rFonts w:hint="eastAsia"/>
        </w:rPr>
        <w:t>实践“仁”并不是一件容易的事，它要求我们从细微之处做起，关心身边的人，尊重他人的感受，并积极地为他人提供帮助。同时，也需要我们不断反思自己的行为是否符合“仁”的标准，以及如何改进自己来更好地接近这一理想。在这个过程中，教育起着至关重要的作用，通过教育传递“仁”的理念，可以帮助更多人理解和接受这种价值观。</w:t>
      </w:r>
    </w:p>
    <w:p w14:paraId="37E5D86F" w14:textId="77777777" w:rsidR="003F52FB" w:rsidRDefault="003F52FB">
      <w:pPr>
        <w:rPr>
          <w:rFonts w:hint="eastAsia"/>
        </w:rPr>
      </w:pPr>
    </w:p>
    <w:p w14:paraId="1050CA3F" w14:textId="77777777" w:rsidR="003F52FB" w:rsidRDefault="003F52FB">
      <w:pPr>
        <w:rPr>
          <w:rFonts w:hint="eastAsia"/>
        </w:rPr>
      </w:pPr>
    </w:p>
    <w:p w14:paraId="647641D2" w14:textId="77777777" w:rsidR="003F52FB" w:rsidRDefault="003F52FB">
      <w:pPr>
        <w:rPr>
          <w:rFonts w:hint="eastAsia"/>
        </w:rPr>
      </w:pPr>
      <w:r>
        <w:rPr>
          <w:rFonts w:hint="eastAsia"/>
        </w:rPr>
        <w:t>“仁”的现代意义</w:t>
      </w:r>
    </w:p>
    <w:p w14:paraId="3D9206A0" w14:textId="77777777" w:rsidR="003F52FB" w:rsidRDefault="003F52FB">
      <w:pPr>
        <w:rPr>
          <w:rFonts w:hint="eastAsia"/>
        </w:rPr>
      </w:pPr>
      <w:r>
        <w:rPr>
          <w:rFonts w:hint="eastAsia"/>
        </w:rPr>
        <w:t>尽管时代变迁，但“仁”的核心精神依然具有重要意义。在全球化的今天，“仁”的思想有助于促进不同文化之间的理解与交流，鼓励人们跨越国界、种族和宗教的界限，共同追求和平与发展。“仁”的实践也是构建和谐社会的基础，通过倡导相互尊重、互助互利的社会风尚，可以有效地缓解社会矛盾，增进社会成员之间的信任与合作。</w:t>
      </w:r>
    </w:p>
    <w:p w14:paraId="0D108864" w14:textId="77777777" w:rsidR="003F52FB" w:rsidRDefault="003F52FB">
      <w:pPr>
        <w:rPr>
          <w:rFonts w:hint="eastAsia"/>
        </w:rPr>
      </w:pPr>
    </w:p>
    <w:p w14:paraId="0006FAF5" w14:textId="77777777" w:rsidR="003F52FB" w:rsidRDefault="003F52FB">
      <w:pPr>
        <w:rPr>
          <w:rFonts w:hint="eastAsia"/>
        </w:rPr>
      </w:pPr>
    </w:p>
    <w:p w14:paraId="0539BC95" w14:textId="77777777" w:rsidR="003F52FB" w:rsidRDefault="003F52FB">
      <w:pPr>
        <w:rPr>
          <w:rFonts w:hint="eastAsia"/>
        </w:rPr>
      </w:pPr>
      <w:r>
        <w:rPr>
          <w:rFonts w:hint="eastAsia"/>
        </w:rPr>
        <w:t>最后的总结</w:t>
      </w:r>
    </w:p>
    <w:p w14:paraId="6B27173B" w14:textId="77777777" w:rsidR="003F52FB" w:rsidRDefault="003F52FB">
      <w:pPr>
        <w:rPr>
          <w:rFonts w:hint="eastAsia"/>
        </w:rPr>
      </w:pPr>
      <w:r>
        <w:rPr>
          <w:rFonts w:hint="eastAsia"/>
        </w:rPr>
        <w:t>“仁在其中矣”不仅是对中国传统文化精华的提炼，也为现代社会提供了宝贵的道德资源。在当今快速变化的世界里，重温和传承这一古老智慧，对于提升个人修养、促进社会和谐都具有不可忽视的意义。让我们从自身做起，将“仁”的精神融入到日常生活中的每一个细节，共同创造一个更加美好的世界。</w:t>
      </w:r>
    </w:p>
    <w:p w14:paraId="56069068" w14:textId="77777777" w:rsidR="003F52FB" w:rsidRDefault="003F52FB">
      <w:pPr>
        <w:rPr>
          <w:rFonts w:hint="eastAsia"/>
        </w:rPr>
      </w:pPr>
    </w:p>
    <w:p w14:paraId="03248903" w14:textId="77777777" w:rsidR="003F52FB" w:rsidRDefault="003F5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59D49" w14:textId="54DED1D4" w:rsidR="00FD1815" w:rsidRDefault="00FD1815"/>
    <w:sectPr w:rsidR="00FD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15"/>
    <w:rsid w:val="003F52FB"/>
    <w:rsid w:val="00B42149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61CEC-8F6A-4FCA-AB95-12A9D779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