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B24C" w14:textId="77777777" w:rsidR="00DE1413" w:rsidRDefault="00DE1413">
      <w:pPr>
        <w:rPr>
          <w:rFonts w:hint="eastAsia"/>
        </w:rPr>
      </w:pPr>
      <w:r>
        <w:rPr>
          <w:rFonts w:hint="eastAsia"/>
        </w:rPr>
        <w:t>三刀的拼音：sān dāo</w:t>
      </w:r>
    </w:p>
    <w:p w14:paraId="2021CC2B" w14:textId="77777777" w:rsidR="00DE1413" w:rsidRDefault="00DE1413">
      <w:pPr>
        <w:rPr>
          <w:rFonts w:hint="eastAsia"/>
        </w:rPr>
      </w:pPr>
    </w:p>
    <w:p w14:paraId="2FA19477" w14:textId="77777777" w:rsidR="00DE1413" w:rsidRDefault="00DE1413">
      <w:pPr>
        <w:rPr>
          <w:rFonts w:hint="eastAsia"/>
        </w:rPr>
      </w:pPr>
      <w:r>
        <w:rPr>
          <w:rFonts w:hint="eastAsia"/>
        </w:rPr>
        <w:t>“三刀”这个词语看似简单，却蕴含着丰富的文化内涵和历史渊源。在汉语拼音中，“三刀”的读音为“sān dāo”，它既可以指代具体的实物——三把刀，也可以作为一种象征意义的存在。在中国传统文化中，“刀”不仅是武器，更是一种文化和精神的象征。从古代冷兵器时代的刀光剑影，到现代文学作品中的侠义情怀，“刀”这一元素始终贯穿其中。</w:t>
      </w:r>
    </w:p>
    <w:p w14:paraId="1BDDD2EB" w14:textId="77777777" w:rsidR="00DE1413" w:rsidRDefault="00DE1413">
      <w:pPr>
        <w:rPr>
          <w:rFonts w:hint="eastAsia"/>
        </w:rPr>
      </w:pPr>
    </w:p>
    <w:p w14:paraId="6B545CB3" w14:textId="77777777" w:rsidR="00DE1413" w:rsidRDefault="00DE1413">
      <w:pPr>
        <w:rPr>
          <w:rFonts w:hint="eastAsia"/>
        </w:rPr>
      </w:pPr>
    </w:p>
    <w:p w14:paraId="11F67865" w14:textId="77777777" w:rsidR="00DE1413" w:rsidRDefault="00DE1413">
      <w:pPr>
        <w:rPr>
          <w:rFonts w:hint="eastAsia"/>
        </w:rPr>
      </w:pPr>
      <w:r>
        <w:rPr>
          <w:rFonts w:hint="eastAsia"/>
        </w:rPr>
        <w:t>三刀的历史背景</w:t>
      </w:r>
    </w:p>
    <w:p w14:paraId="302CCC7E" w14:textId="77777777" w:rsidR="00DE1413" w:rsidRDefault="00DE1413">
      <w:pPr>
        <w:rPr>
          <w:rFonts w:hint="eastAsia"/>
        </w:rPr>
      </w:pPr>
    </w:p>
    <w:p w14:paraId="1999D656" w14:textId="77777777" w:rsidR="00DE1413" w:rsidRDefault="00DE1413">
      <w:pPr>
        <w:rPr>
          <w:rFonts w:hint="eastAsia"/>
        </w:rPr>
      </w:pPr>
      <w:r>
        <w:rPr>
          <w:rFonts w:hint="eastAsia"/>
        </w:rPr>
        <w:t>追溯历史，“三刀”一词可能最早出现在一些古籍或民间传说中。例如，在某些武侠小说里，常有武林高手使用三把刀作为武器，以展示其高超武艺和独特风格。“三刀”也可能与古代手工业有关，当时工匠们常用不同类型的刀具进行雕刻、切割等工艺制作。这些刀具不仅体现了匠人的智慧，还反映了当时社会生产力的发展水平。可以说，“三刀”不仅仅是一个简单的词汇，而是承载了丰富历史信息的文化符号。</w:t>
      </w:r>
    </w:p>
    <w:p w14:paraId="192B09BD" w14:textId="77777777" w:rsidR="00DE1413" w:rsidRDefault="00DE1413">
      <w:pPr>
        <w:rPr>
          <w:rFonts w:hint="eastAsia"/>
        </w:rPr>
      </w:pPr>
    </w:p>
    <w:p w14:paraId="51B93374" w14:textId="77777777" w:rsidR="00DE1413" w:rsidRDefault="00DE1413">
      <w:pPr>
        <w:rPr>
          <w:rFonts w:hint="eastAsia"/>
        </w:rPr>
      </w:pPr>
    </w:p>
    <w:p w14:paraId="62C3B714" w14:textId="77777777" w:rsidR="00DE1413" w:rsidRDefault="00DE1413">
      <w:pPr>
        <w:rPr>
          <w:rFonts w:hint="eastAsia"/>
        </w:rPr>
      </w:pPr>
      <w:r>
        <w:rPr>
          <w:rFonts w:hint="eastAsia"/>
        </w:rPr>
        <w:t>三刀的文化寓意</w:t>
      </w:r>
    </w:p>
    <w:p w14:paraId="616EAC32" w14:textId="77777777" w:rsidR="00DE1413" w:rsidRDefault="00DE1413">
      <w:pPr>
        <w:rPr>
          <w:rFonts w:hint="eastAsia"/>
        </w:rPr>
      </w:pPr>
    </w:p>
    <w:p w14:paraId="07ED71C5" w14:textId="77777777" w:rsidR="00DE1413" w:rsidRDefault="00DE1413">
      <w:pPr>
        <w:rPr>
          <w:rFonts w:hint="eastAsia"/>
        </w:rPr>
      </w:pPr>
      <w:r>
        <w:rPr>
          <w:rFonts w:hint="eastAsia"/>
        </w:rPr>
        <w:t>从文化角度来看，“三刀”往往被赋予更多的象征意义。在传统观念中，“三”是一个吉祥数字，代表着完整、和谐以及无限可能。而“刀”则象征着力量、勇气和决断力。因此，“三刀”组合在一起，既表达了对力量的追求，又暗含了对智慧与技巧的推崇。在一些地方戏曲或民俗活动中，“三刀”甚至成为一种表演道具，用以表现角色的性格特征或故事情节发展。通过这种方式，“三刀”逐渐融入人们的日常生活，并成为一种独特的文化现象。</w:t>
      </w:r>
    </w:p>
    <w:p w14:paraId="14B86E86" w14:textId="77777777" w:rsidR="00DE1413" w:rsidRDefault="00DE1413">
      <w:pPr>
        <w:rPr>
          <w:rFonts w:hint="eastAsia"/>
        </w:rPr>
      </w:pPr>
    </w:p>
    <w:p w14:paraId="524E461C" w14:textId="77777777" w:rsidR="00DE1413" w:rsidRDefault="00DE1413">
      <w:pPr>
        <w:rPr>
          <w:rFonts w:hint="eastAsia"/>
        </w:rPr>
      </w:pPr>
    </w:p>
    <w:p w14:paraId="1C51C072" w14:textId="77777777" w:rsidR="00DE1413" w:rsidRDefault="00DE1413">
      <w:pPr>
        <w:rPr>
          <w:rFonts w:hint="eastAsia"/>
        </w:rPr>
      </w:pPr>
      <w:r>
        <w:rPr>
          <w:rFonts w:hint="eastAsia"/>
        </w:rPr>
        <w:t>三刀在现代社会的应用</w:t>
      </w:r>
    </w:p>
    <w:p w14:paraId="3B9436FA" w14:textId="77777777" w:rsidR="00DE1413" w:rsidRDefault="00DE1413">
      <w:pPr>
        <w:rPr>
          <w:rFonts w:hint="eastAsia"/>
        </w:rPr>
      </w:pPr>
    </w:p>
    <w:p w14:paraId="0BCFEEBA" w14:textId="77777777" w:rsidR="00DE1413" w:rsidRDefault="00DE1413">
      <w:pPr>
        <w:rPr>
          <w:rFonts w:hint="eastAsia"/>
        </w:rPr>
      </w:pPr>
      <w:r>
        <w:rPr>
          <w:rFonts w:hint="eastAsia"/>
        </w:rPr>
        <w:t>进入现代社会后，“三刀”的含义得到了进一步拓展。除了继续保留其传统意义外，它还被广泛应用于各个领域。例如，在烹饪行业中，“三刀”可以指代厨师常用的三种基本刀法；在武术训练中，“三刀”可能是学员需要掌握的基础动作之一；而在艺术创作领域，“三刀”则可能代表画家或雕塑家用刀刻画细节时所采用的不同技法。无论在哪一个领域，“三刀”都以其独特的魅力吸引着人们的目光。</w:t>
      </w:r>
    </w:p>
    <w:p w14:paraId="5CE8BCC0" w14:textId="77777777" w:rsidR="00DE1413" w:rsidRDefault="00DE1413">
      <w:pPr>
        <w:rPr>
          <w:rFonts w:hint="eastAsia"/>
        </w:rPr>
      </w:pPr>
    </w:p>
    <w:p w14:paraId="317D84DB" w14:textId="77777777" w:rsidR="00DE1413" w:rsidRDefault="00DE1413">
      <w:pPr>
        <w:rPr>
          <w:rFonts w:hint="eastAsia"/>
        </w:rPr>
      </w:pPr>
    </w:p>
    <w:p w14:paraId="40FC816C" w14:textId="77777777" w:rsidR="00DE1413" w:rsidRDefault="00DE1413">
      <w:pPr>
        <w:rPr>
          <w:rFonts w:hint="eastAsia"/>
        </w:rPr>
      </w:pPr>
      <w:r>
        <w:rPr>
          <w:rFonts w:hint="eastAsia"/>
        </w:rPr>
        <w:t>最后的总结</w:t>
      </w:r>
    </w:p>
    <w:p w14:paraId="725990A0" w14:textId="77777777" w:rsidR="00DE1413" w:rsidRDefault="00DE1413">
      <w:pPr>
        <w:rPr>
          <w:rFonts w:hint="eastAsia"/>
        </w:rPr>
      </w:pPr>
    </w:p>
    <w:p w14:paraId="4C184C55" w14:textId="77777777" w:rsidR="00DE1413" w:rsidRDefault="00DE1413">
      <w:pPr>
        <w:rPr>
          <w:rFonts w:hint="eastAsia"/>
        </w:rPr>
      </w:pPr>
      <w:r>
        <w:rPr>
          <w:rFonts w:hint="eastAsia"/>
        </w:rPr>
        <w:t>“三刀”的拼音虽仅为“sān dāo”，但其所包含的内容却是博大精深。从历史沿革到文化寓意，再到现代社会的应用，“三刀”始终扮演着重要角色。它不仅连接了过去与现在，也为我们提供了更多思考未来可能性的空间。希望通过对“三刀”的了解，大家能够更加深入地体会到汉字背后隐藏的无穷智慧与魅力。</w:t>
      </w:r>
    </w:p>
    <w:p w14:paraId="224695C3" w14:textId="77777777" w:rsidR="00DE1413" w:rsidRDefault="00DE1413">
      <w:pPr>
        <w:rPr>
          <w:rFonts w:hint="eastAsia"/>
        </w:rPr>
      </w:pPr>
    </w:p>
    <w:p w14:paraId="62CD6DD6" w14:textId="77777777" w:rsidR="00DE1413" w:rsidRDefault="00DE1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2AB36" w14:textId="08EC0D78" w:rsidR="00F457A4" w:rsidRDefault="00F457A4"/>
    <w:sectPr w:rsidR="00F4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A4"/>
    <w:rsid w:val="00B42149"/>
    <w:rsid w:val="00DE1413"/>
    <w:rsid w:val="00F4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FC5C0-7A9E-469B-A555-4C59A1D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