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C59B" w14:textId="77777777" w:rsidR="009C37D6" w:rsidRDefault="009C37D6">
      <w:pPr>
        <w:rPr>
          <w:rFonts w:hint="eastAsia"/>
        </w:rPr>
      </w:pPr>
    </w:p>
    <w:p w14:paraId="709A6D70" w14:textId="77777777" w:rsidR="009C37D6" w:rsidRDefault="009C37D6">
      <w:pPr>
        <w:rPr>
          <w:rFonts w:hint="eastAsia"/>
        </w:rPr>
      </w:pPr>
      <w:r>
        <w:rPr>
          <w:rFonts w:hint="eastAsia"/>
        </w:rPr>
        <w:t>鸟是几的拼音节：探索汉字与拼音的奥秘</w:t>
      </w:r>
    </w:p>
    <w:p w14:paraId="1E46E6B7" w14:textId="77777777" w:rsidR="009C37D6" w:rsidRDefault="009C37D6">
      <w:pPr>
        <w:rPr>
          <w:rFonts w:hint="eastAsia"/>
        </w:rPr>
      </w:pPr>
      <w:r>
        <w:rPr>
          <w:rFonts w:hint="eastAsia"/>
        </w:rPr>
        <w:t>在汉语学习的过程中，我们经常会遇到一些有趣的问题，比如“鸟”的拼音到底有几个音节？这个问题看似简单，但实际上涉及到了对汉语拼音规则以及汉字发音的深入理解。“鸟”这个字，在现代标准汉语中的拼音是“niǎo”，按照拼音的构成规则，它是一个由声母“n”、韵母“i”以及声调符号“ˇ”（第三声）组成的单音节词。因此，从拼音的角度来看，“鸟”只有一个音节。</w:t>
      </w:r>
    </w:p>
    <w:p w14:paraId="2602543A" w14:textId="77777777" w:rsidR="009C37D6" w:rsidRDefault="009C37D6">
      <w:pPr>
        <w:rPr>
          <w:rFonts w:hint="eastAsia"/>
        </w:rPr>
      </w:pPr>
    </w:p>
    <w:p w14:paraId="5F489E79" w14:textId="77777777" w:rsidR="009C37D6" w:rsidRDefault="009C37D6">
      <w:pPr>
        <w:rPr>
          <w:rFonts w:hint="eastAsia"/>
        </w:rPr>
      </w:pPr>
    </w:p>
    <w:p w14:paraId="5DD71B17" w14:textId="77777777" w:rsidR="009C37D6" w:rsidRDefault="009C37D6">
      <w:pPr>
        <w:rPr>
          <w:rFonts w:hint="eastAsia"/>
        </w:rPr>
      </w:pPr>
      <w:r>
        <w:rPr>
          <w:rFonts w:hint="eastAsia"/>
        </w:rPr>
        <w:t>拼音与音节的基础知识</w:t>
      </w:r>
    </w:p>
    <w:p w14:paraId="29E31243" w14:textId="77777777" w:rsidR="009C37D6" w:rsidRDefault="009C37D6">
      <w:pPr>
        <w:rPr>
          <w:rFonts w:hint="eastAsia"/>
        </w:rPr>
      </w:pPr>
      <w:r>
        <w:rPr>
          <w:rFonts w:hint="eastAsia"/>
        </w:rPr>
        <w:t>了解汉字的拼音结构之前，我们需要先掌握一些基本概念。拼音是用来标注汉字读音的拉丁字母书写系统，它包括声母、韵母和声调三部分。一个完整的拼音可以由这三者组合而成，但并非所有拼音都包含这三个部分。例如，“a”就是一个只有韵母的拼音。根据这一规则，“niǎo”作为一个音节，包含了必要的声母和韵母，并通过声调来区别意义。</w:t>
      </w:r>
    </w:p>
    <w:p w14:paraId="4DF7EA92" w14:textId="77777777" w:rsidR="009C37D6" w:rsidRDefault="009C37D6">
      <w:pPr>
        <w:rPr>
          <w:rFonts w:hint="eastAsia"/>
        </w:rPr>
      </w:pPr>
    </w:p>
    <w:p w14:paraId="7699B556" w14:textId="77777777" w:rsidR="009C37D6" w:rsidRDefault="009C37D6">
      <w:pPr>
        <w:rPr>
          <w:rFonts w:hint="eastAsia"/>
        </w:rPr>
      </w:pPr>
    </w:p>
    <w:p w14:paraId="6BC7665A" w14:textId="77777777" w:rsidR="009C37D6" w:rsidRDefault="009C37D6">
      <w:pPr>
        <w:rPr>
          <w:rFonts w:hint="eastAsia"/>
        </w:rPr>
      </w:pPr>
      <w:r>
        <w:rPr>
          <w:rFonts w:hint="eastAsia"/>
        </w:rPr>
        <w:t>汉字发音的历史演变</w:t>
      </w:r>
    </w:p>
    <w:p w14:paraId="165B18E6" w14:textId="77777777" w:rsidR="009C37D6" w:rsidRDefault="009C37D6">
      <w:pPr>
        <w:rPr>
          <w:rFonts w:hint="eastAsia"/>
        </w:rPr>
      </w:pPr>
      <w:r>
        <w:rPr>
          <w:rFonts w:hint="eastAsia"/>
        </w:rPr>
        <w:t>汉字的发音经历了漫长的历史变迁。古代汉语的发音与现代汉语有着显著的不同，特别是在唐宋时期的中古汉语里，“鸟”字的发音可能更为复杂。随着语言的发展，许多字的发音简化了，现代汉语普通话成为了一种相对较为简洁的语言体系。在这个过程中，“鸟”的发音也逐渐演变成了今天我们所熟知的形式。虽然从历史角度看，“鸟”的发音有所变化，但在现代标准汉语中，它始终维持着单一音节的特征。</w:t>
      </w:r>
    </w:p>
    <w:p w14:paraId="30FBC526" w14:textId="77777777" w:rsidR="009C37D6" w:rsidRDefault="009C37D6">
      <w:pPr>
        <w:rPr>
          <w:rFonts w:hint="eastAsia"/>
        </w:rPr>
      </w:pPr>
    </w:p>
    <w:p w14:paraId="0246BBC1" w14:textId="77777777" w:rsidR="009C37D6" w:rsidRDefault="009C37D6">
      <w:pPr>
        <w:rPr>
          <w:rFonts w:hint="eastAsia"/>
        </w:rPr>
      </w:pPr>
    </w:p>
    <w:p w14:paraId="2FE6AC57" w14:textId="77777777" w:rsidR="009C37D6" w:rsidRDefault="009C37D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38DA0ED" w14:textId="77777777" w:rsidR="009C37D6" w:rsidRDefault="009C37D6">
      <w:pPr>
        <w:rPr>
          <w:rFonts w:hint="eastAsia"/>
        </w:rPr>
      </w:pPr>
      <w:r>
        <w:rPr>
          <w:rFonts w:hint="eastAsia"/>
        </w:rPr>
        <w:t>对于汉语学习者而言，掌握拼音是学习汉字发音的第一步。正确理解和使用拼音有助于提高听说能力，尤其是对于初学者来说，拼音提供了一个直观的方式来接近汉语的语音系统。了解每个汉字对应的拼音及其音节数量，能够帮助学习者更好地记忆词汇，并准确地发出每一个汉字的读音。因此，“鸟是几的拼音节”这个问题不仅关乎语言学的知识，也是汉语学习道路上的一个重要知识点。</w:t>
      </w:r>
    </w:p>
    <w:p w14:paraId="5A7752DA" w14:textId="77777777" w:rsidR="009C37D6" w:rsidRDefault="009C37D6">
      <w:pPr>
        <w:rPr>
          <w:rFonts w:hint="eastAsia"/>
        </w:rPr>
      </w:pPr>
    </w:p>
    <w:p w14:paraId="0CBF3937" w14:textId="77777777" w:rsidR="009C37D6" w:rsidRDefault="009C37D6">
      <w:pPr>
        <w:rPr>
          <w:rFonts w:hint="eastAsia"/>
        </w:rPr>
      </w:pPr>
    </w:p>
    <w:p w14:paraId="467BC85D" w14:textId="77777777" w:rsidR="009C37D6" w:rsidRDefault="009C37D6">
      <w:pPr>
        <w:rPr>
          <w:rFonts w:hint="eastAsia"/>
        </w:rPr>
      </w:pPr>
      <w:r>
        <w:rPr>
          <w:rFonts w:hint="eastAsia"/>
        </w:rPr>
        <w:t>最后的总结</w:t>
      </w:r>
    </w:p>
    <w:p w14:paraId="62263BFD" w14:textId="77777777" w:rsidR="009C37D6" w:rsidRDefault="009C37D6">
      <w:pPr>
        <w:rPr>
          <w:rFonts w:hint="eastAsia"/>
        </w:rPr>
      </w:pPr>
      <w:r>
        <w:rPr>
          <w:rFonts w:hint="eastAsia"/>
        </w:rPr>
        <w:t>“鸟”的拼音只有一个音节，即“niǎo”。这一最后的总结基于现代汉语拼音的定义和规则。通过对拼音结构的学习，我们可以更深入地理解汉字的发音机制，这对于汉语学习具有重要意义。同时，这也提醒我们在学习语言时，不仅要关注表面现象，还需要探究其背后的原理，这样才能获得更加全面的知识体验。</w:t>
      </w:r>
    </w:p>
    <w:p w14:paraId="570DFFAB" w14:textId="77777777" w:rsidR="009C37D6" w:rsidRDefault="009C37D6">
      <w:pPr>
        <w:rPr>
          <w:rFonts w:hint="eastAsia"/>
        </w:rPr>
      </w:pPr>
    </w:p>
    <w:p w14:paraId="1E1CDE25" w14:textId="77777777" w:rsidR="009C37D6" w:rsidRDefault="009C37D6">
      <w:pPr>
        <w:rPr>
          <w:rFonts w:hint="eastAsia"/>
        </w:rPr>
      </w:pPr>
    </w:p>
    <w:p w14:paraId="3FD6778A" w14:textId="77777777" w:rsidR="009C37D6" w:rsidRDefault="009C3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2D5B3" w14:textId="5482FAA5" w:rsidR="00F266B5" w:rsidRDefault="00F266B5"/>
    <w:sectPr w:rsidR="00F26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5"/>
    <w:rsid w:val="009B02E7"/>
    <w:rsid w:val="009C37D6"/>
    <w:rsid w:val="00F2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CC329-3041-4225-B5E1-B0222479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