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3594" w14:textId="77777777" w:rsidR="00DD5B23" w:rsidRDefault="00DD5B23">
      <w:pPr>
        <w:rPr>
          <w:rFonts w:hint="eastAsia"/>
        </w:rPr>
      </w:pPr>
      <w:r>
        <w:rPr>
          <w:rFonts w:hint="eastAsia"/>
        </w:rPr>
        <w:t>拼音的声母和韵母表：基础概述</w:t>
      </w:r>
    </w:p>
    <w:p w14:paraId="5C66902C" w14:textId="77777777" w:rsidR="00DD5B23" w:rsidRDefault="00DD5B23">
      <w:pPr>
        <w:rPr>
          <w:rFonts w:hint="eastAsia"/>
        </w:rPr>
      </w:pPr>
    </w:p>
    <w:p w14:paraId="0B2F726E" w14:textId="77777777" w:rsidR="00DD5B23" w:rsidRDefault="00DD5B23">
      <w:pPr>
        <w:rPr>
          <w:rFonts w:hint="eastAsia"/>
        </w:rPr>
      </w:pPr>
      <w:r>
        <w:rPr>
          <w:rFonts w:hint="eastAsia"/>
        </w:rPr>
        <w:t>汉语拼音是学习普通话的重要工具，它由声母、韵母和声调三部分组成。其中，声母和韵母是最基本的组成部分。声母是指音节开头的辅音，而韵母则是音节中声母后面的部分，通常由元音或元音加辅音构成。掌握声母和韵母的正确发音及组合规则，对于提高普通话水平至关重要。</w:t>
      </w:r>
    </w:p>
    <w:p w14:paraId="251106E6" w14:textId="77777777" w:rsidR="00DD5B23" w:rsidRDefault="00DD5B23">
      <w:pPr>
        <w:rPr>
          <w:rFonts w:hint="eastAsia"/>
        </w:rPr>
      </w:pPr>
    </w:p>
    <w:p w14:paraId="2477B5E3" w14:textId="77777777" w:rsidR="00DD5B23" w:rsidRDefault="00DD5B23">
      <w:pPr>
        <w:rPr>
          <w:rFonts w:hint="eastAsia"/>
        </w:rPr>
      </w:pPr>
    </w:p>
    <w:p w14:paraId="79E5B0B7" w14:textId="77777777" w:rsidR="00DD5B23" w:rsidRDefault="00DD5B23">
      <w:pPr>
        <w:rPr>
          <w:rFonts w:hint="eastAsia"/>
        </w:rPr>
      </w:pPr>
      <w:r>
        <w:rPr>
          <w:rFonts w:hint="eastAsia"/>
        </w:rPr>
        <w:t>声母：汉语发音的起点</w:t>
      </w:r>
    </w:p>
    <w:p w14:paraId="12DA63AB" w14:textId="77777777" w:rsidR="00DD5B23" w:rsidRDefault="00DD5B23">
      <w:pPr>
        <w:rPr>
          <w:rFonts w:hint="eastAsia"/>
        </w:rPr>
      </w:pPr>
    </w:p>
    <w:p w14:paraId="6D65FCBF" w14:textId="77777777" w:rsidR="00DD5B23" w:rsidRDefault="00DD5B23">
      <w:pPr>
        <w:rPr>
          <w:rFonts w:hint="eastAsia"/>
        </w:rPr>
      </w:pPr>
      <w:r>
        <w:rPr>
          <w:rFonts w:hint="eastAsia"/>
        </w:rPr>
        <w:t>声母是汉语拼音中的辅音部分，共有23个，包括b、p、m、f、d、t、n、l、g、k、h、j、q、x、zh、ch、sh、r、z、c、s、y、w。这些声母可以分为双唇音（如b、p、m）、舌尖音（如d、t、n、l）、舌根音（如g、k、h）等不同类别。每个声母都有其独特的发音部位和方法，例如“b”是不送气的双唇塞音，而“p”则是送气的双唇塞音。了解这些特点有助于更准确地发出每个声母。</w:t>
      </w:r>
    </w:p>
    <w:p w14:paraId="5A7F7716" w14:textId="77777777" w:rsidR="00DD5B23" w:rsidRDefault="00DD5B23">
      <w:pPr>
        <w:rPr>
          <w:rFonts w:hint="eastAsia"/>
        </w:rPr>
      </w:pPr>
    </w:p>
    <w:p w14:paraId="4AF874B3" w14:textId="77777777" w:rsidR="00DD5B23" w:rsidRDefault="00DD5B23">
      <w:pPr>
        <w:rPr>
          <w:rFonts w:hint="eastAsia"/>
        </w:rPr>
      </w:pPr>
    </w:p>
    <w:p w14:paraId="358E4706" w14:textId="77777777" w:rsidR="00DD5B23" w:rsidRDefault="00DD5B23">
      <w:pPr>
        <w:rPr>
          <w:rFonts w:hint="eastAsia"/>
        </w:rPr>
      </w:pPr>
      <w:r>
        <w:rPr>
          <w:rFonts w:hint="eastAsia"/>
        </w:rPr>
        <w:t>韵母：音节的核心部分</w:t>
      </w:r>
    </w:p>
    <w:p w14:paraId="09A19102" w14:textId="77777777" w:rsidR="00DD5B23" w:rsidRDefault="00DD5B23">
      <w:pPr>
        <w:rPr>
          <w:rFonts w:hint="eastAsia"/>
        </w:rPr>
      </w:pPr>
    </w:p>
    <w:p w14:paraId="7248734D" w14:textId="77777777" w:rsidR="00DD5B23" w:rsidRDefault="00DD5B23">
      <w:pPr>
        <w:rPr>
          <w:rFonts w:hint="eastAsia"/>
        </w:rPr>
      </w:pPr>
      <w:r>
        <w:rPr>
          <w:rFonts w:hint="eastAsia"/>
        </w:rPr>
        <w:t>韵母是汉语拼音中不可或缺的一部分，共有39个，分为单韵母、复韵母和鼻韵母三大类。单韵母包括a、o、e、i、u、ü，它们发音时口型保持不变。复韵母是由两个或三个元音组成的，如ai、ei、ao、ou、ia、ie、ua、uo、üe等，发音时口型会发生变化。鼻韵母则带有鼻音色彩，分为前鼻音韵母（如an、en、in、un、ün）和后鼻音韵母（如ang、eng、ing、ong）。韵母的多样性和复杂性为汉语增添了丰富的语音表现力。</w:t>
      </w:r>
    </w:p>
    <w:p w14:paraId="1B09AB45" w14:textId="77777777" w:rsidR="00DD5B23" w:rsidRDefault="00DD5B23">
      <w:pPr>
        <w:rPr>
          <w:rFonts w:hint="eastAsia"/>
        </w:rPr>
      </w:pPr>
    </w:p>
    <w:p w14:paraId="512BA728" w14:textId="77777777" w:rsidR="00DD5B23" w:rsidRDefault="00DD5B23">
      <w:pPr>
        <w:rPr>
          <w:rFonts w:hint="eastAsia"/>
        </w:rPr>
      </w:pPr>
    </w:p>
    <w:p w14:paraId="4F5D599A" w14:textId="77777777" w:rsidR="00DD5B23" w:rsidRDefault="00DD5B23">
      <w:pPr>
        <w:rPr>
          <w:rFonts w:hint="eastAsia"/>
        </w:rPr>
      </w:pPr>
      <w:r>
        <w:rPr>
          <w:rFonts w:hint="eastAsia"/>
        </w:rPr>
        <w:t>声母与韵母的结合规则</w:t>
      </w:r>
    </w:p>
    <w:p w14:paraId="6D2C98C9" w14:textId="77777777" w:rsidR="00DD5B23" w:rsidRDefault="00DD5B23">
      <w:pPr>
        <w:rPr>
          <w:rFonts w:hint="eastAsia"/>
        </w:rPr>
      </w:pPr>
    </w:p>
    <w:p w14:paraId="6AD76B6C" w14:textId="77777777" w:rsidR="00DD5B23" w:rsidRDefault="00DD5B23">
      <w:pPr>
        <w:rPr>
          <w:rFonts w:hint="eastAsia"/>
        </w:rPr>
      </w:pPr>
      <w:r>
        <w:rPr>
          <w:rFonts w:hint="eastAsia"/>
        </w:rPr>
        <w:t>声母和韵母的结合并非随意，而是遵循一定的规则。例如，“j、q、x”只能与“ü”相拼，但在书写时要去掉“ü”上的两点；“z、c、s”只能与开口呼、齐齿呼和撮口呼的韵母相拼，不能与合口呼韵母相拼。有些声母和韵母的组合会受到声调的影响，从而产生不同的发音效果。熟练掌握这些规则，可以帮助我们更加规范地使用汉语拼音。</w:t>
      </w:r>
    </w:p>
    <w:p w14:paraId="09BFE870" w14:textId="77777777" w:rsidR="00DD5B23" w:rsidRDefault="00DD5B23">
      <w:pPr>
        <w:rPr>
          <w:rFonts w:hint="eastAsia"/>
        </w:rPr>
      </w:pPr>
    </w:p>
    <w:p w14:paraId="4470E20F" w14:textId="77777777" w:rsidR="00DD5B23" w:rsidRDefault="00DD5B23">
      <w:pPr>
        <w:rPr>
          <w:rFonts w:hint="eastAsia"/>
        </w:rPr>
      </w:pPr>
    </w:p>
    <w:p w14:paraId="5CABE7BD" w14:textId="77777777" w:rsidR="00DD5B23" w:rsidRDefault="00DD5B23">
      <w:pPr>
        <w:rPr>
          <w:rFonts w:hint="eastAsia"/>
        </w:rPr>
      </w:pPr>
      <w:r>
        <w:rPr>
          <w:rFonts w:hint="eastAsia"/>
        </w:rPr>
        <w:t>学习声母和韵母的意义</w:t>
      </w:r>
    </w:p>
    <w:p w14:paraId="1B907621" w14:textId="77777777" w:rsidR="00DD5B23" w:rsidRDefault="00DD5B23">
      <w:pPr>
        <w:rPr>
          <w:rFonts w:hint="eastAsia"/>
        </w:rPr>
      </w:pPr>
    </w:p>
    <w:p w14:paraId="3B22CD97" w14:textId="77777777" w:rsidR="00DD5B23" w:rsidRDefault="00DD5B23">
      <w:pPr>
        <w:rPr>
          <w:rFonts w:hint="eastAsia"/>
        </w:rPr>
      </w:pPr>
      <w:r>
        <w:rPr>
          <w:rFonts w:hint="eastAsia"/>
        </w:rPr>
        <w:t>掌握声母和韵母不仅是学习普通话的基础，也是提升语言表达能力的重要途径。通过练习声母和韵母的发音，我们可以更好地纠正方言带来的影响，使自己的普通话更加标准。同时，在日常交流中，准确的拼音发音也能帮助我们避免因误读而导致的沟通障碍。无论是学生、教师还是普通大众，都应该重视对声母和韵母的学习与应用。</w:t>
      </w:r>
    </w:p>
    <w:p w14:paraId="4C0C99C5" w14:textId="77777777" w:rsidR="00DD5B23" w:rsidRDefault="00DD5B23">
      <w:pPr>
        <w:rPr>
          <w:rFonts w:hint="eastAsia"/>
        </w:rPr>
      </w:pPr>
    </w:p>
    <w:p w14:paraId="6D3A8E0A" w14:textId="77777777" w:rsidR="00DD5B23" w:rsidRDefault="00DD5B23">
      <w:pPr>
        <w:rPr>
          <w:rFonts w:hint="eastAsia"/>
        </w:rPr>
      </w:pPr>
    </w:p>
    <w:p w14:paraId="0123FDA8" w14:textId="77777777" w:rsidR="00DD5B23" w:rsidRDefault="00DD5B23">
      <w:pPr>
        <w:rPr>
          <w:rFonts w:hint="eastAsia"/>
        </w:rPr>
      </w:pPr>
      <w:r>
        <w:rPr>
          <w:rFonts w:hint="eastAsia"/>
        </w:rPr>
        <w:t>最后的总结：声母和韵母的重要性</w:t>
      </w:r>
    </w:p>
    <w:p w14:paraId="4F2DA8EB" w14:textId="77777777" w:rsidR="00DD5B23" w:rsidRDefault="00DD5B23">
      <w:pPr>
        <w:rPr>
          <w:rFonts w:hint="eastAsia"/>
        </w:rPr>
      </w:pPr>
    </w:p>
    <w:p w14:paraId="584AC342" w14:textId="77777777" w:rsidR="00DD5B23" w:rsidRDefault="00DD5B23">
      <w:pPr>
        <w:rPr>
          <w:rFonts w:hint="eastAsia"/>
        </w:rPr>
      </w:pPr>
      <w:r>
        <w:rPr>
          <w:rFonts w:hint="eastAsia"/>
        </w:rPr>
        <w:t>声母和韵母作为汉语拼音的核心内容，承载着汉字发音的基本规律。只有深入理解并熟练运用它们，才能真正掌握普通话的精髓。希望每位学习者都能用心体会声母和韵母的魅力，在语言学习的道路上不断进步。</w:t>
      </w:r>
    </w:p>
    <w:p w14:paraId="573D6408" w14:textId="77777777" w:rsidR="00DD5B23" w:rsidRDefault="00DD5B23">
      <w:pPr>
        <w:rPr>
          <w:rFonts w:hint="eastAsia"/>
        </w:rPr>
      </w:pPr>
    </w:p>
    <w:p w14:paraId="6C163ECC" w14:textId="77777777" w:rsidR="00DD5B23" w:rsidRDefault="00DD5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86382" w14:textId="75A59371" w:rsidR="00263A1F" w:rsidRDefault="00263A1F"/>
    <w:sectPr w:rsidR="00263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1F"/>
    <w:rsid w:val="000F3509"/>
    <w:rsid w:val="00263A1F"/>
    <w:rsid w:val="00D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04907-A63F-44D9-9BFF-5ADACDFF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