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1A00" w14:textId="77777777" w:rsidR="009F0849" w:rsidRDefault="009F0849">
      <w:pPr>
        <w:rPr>
          <w:rFonts w:hint="eastAsia"/>
        </w:rPr>
      </w:pPr>
    </w:p>
    <w:p w14:paraId="4C7C41BE" w14:textId="77777777" w:rsidR="009F0849" w:rsidRDefault="009F0849">
      <w:pPr>
        <w:rPr>
          <w:rFonts w:hint="eastAsia"/>
        </w:rPr>
      </w:pPr>
      <w:r>
        <w:rPr>
          <w:rFonts w:hint="eastAsia"/>
        </w:rPr>
        <w:t>拼音拆分最简单三个步骤</w:t>
      </w:r>
    </w:p>
    <w:p w14:paraId="62C67004" w14:textId="77777777" w:rsidR="009F0849" w:rsidRDefault="009F0849">
      <w:pPr>
        <w:rPr>
          <w:rFonts w:hint="eastAsia"/>
        </w:rPr>
      </w:pPr>
      <w:r>
        <w:rPr>
          <w:rFonts w:hint="eastAsia"/>
        </w:rPr>
        <w:t>在学习汉字的过程中，拼音的掌握是基础也是关键。对于很多初学者来说，如何有效地将汉字转换为拼音，并理解其发音规则是一项挑战。下面我们将介绍拼音拆分的三个最简单的步骤，帮助大家更轻松地学习和记忆。</w:t>
      </w:r>
    </w:p>
    <w:p w14:paraId="115BEE71" w14:textId="77777777" w:rsidR="009F0849" w:rsidRDefault="009F0849">
      <w:pPr>
        <w:rPr>
          <w:rFonts w:hint="eastAsia"/>
        </w:rPr>
      </w:pPr>
    </w:p>
    <w:p w14:paraId="6C4ACAEC" w14:textId="77777777" w:rsidR="009F0849" w:rsidRDefault="009F0849">
      <w:pPr>
        <w:rPr>
          <w:rFonts w:hint="eastAsia"/>
        </w:rPr>
      </w:pPr>
    </w:p>
    <w:p w14:paraId="18802495" w14:textId="77777777" w:rsidR="009F0849" w:rsidRDefault="009F0849">
      <w:pPr>
        <w:rPr>
          <w:rFonts w:hint="eastAsia"/>
        </w:rPr>
      </w:pPr>
      <w:r>
        <w:rPr>
          <w:rFonts w:hint="eastAsia"/>
        </w:rPr>
        <w:t>第一步：识别声母</w:t>
      </w:r>
    </w:p>
    <w:p w14:paraId="244D6638" w14:textId="77777777" w:rsidR="009F0849" w:rsidRDefault="009F0849">
      <w:pPr>
        <w:rPr>
          <w:rFonts w:hint="eastAsia"/>
        </w:rPr>
      </w:pPr>
      <w:r>
        <w:rPr>
          <w:rFonts w:hint="eastAsia"/>
        </w:rPr>
        <w:t>拼音由声母和韵母组成，而声母通常位于一个音节的开头部分。了解并能够快速识别出常见的声母是拼音拆分的第一步。例如，“b”、“p”、“m”、“f”等都是我们日常生活中经常遇到的声母。通过练习一些基本词汇来熟悉这些声母的发音，可以大大提升对新字词拼音的理解能力。值得注意的是，有些汉字的拼音并不包含声母，这样的音节被称为零声母音节。</w:t>
      </w:r>
    </w:p>
    <w:p w14:paraId="56ED45F0" w14:textId="77777777" w:rsidR="009F0849" w:rsidRDefault="009F0849">
      <w:pPr>
        <w:rPr>
          <w:rFonts w:hint="eastAsia"/>
        </w:rPr>
      </w:pPr>
    </w:p>
    <w:p w14:paraId="21BB7BD7" w14:textId="77777777" w:rsidR="009F0849" w:rsidRDefault="009F0849">
      <w:pPr>
        <w:rPr>
          <w:rFonts w:hint="eastAsia"/>
        </w:rPr>
      </w:pPr>
    </w:p>
    <w:p w14:paraId="5053580F" w14:textId="77777777" w:rsidR="009F0849" w:rsidRDefault="009F0849">
      <w:pPr>
        <w:rPr>
          <w:rFonts w:hint="eastAsia"/>
        </w:rPr>
      </w:pPr>
      <w:r>
        <w:rPr>
          <w:rFonts w:hint="eastAsia"/>
        </w:rPr>
        <w:t>第二步：确定韵母</w:t>
      </w:r>
    </w:p>
    <w:p w14:paraId="6FDD081A" w14:textId="77777777" w:rsidR="009F0849" w:rsidRDefault="009F0849">
      <w:pPr>
        <w:rPr>
          <w:rFonts w:hint="eastAsia"/>
        </w:rPr>
      </w:pPr>
      <w:r>
        <w:rPr>
          <w:rFonts w:hint="eastAsia"/>
        </w:rPr>
        <w:t>一旦掌握了声母，下一步就是关注韵母了。韵母是拼音中除了声母之外的部分，它决定了一个音节的主要声音特征。汉语拼音中的韵母种类繁多，包括单韵母、复韵母以及鼻韵母等。比如“a”、“o”、“e”属于单韵母，“ai”、“ei”则是复韵母的例子。通过不断练习，你会发现自己能更快地辨别出每个汉字对应的韵母，这有助于提高整体的拼音水平。</w:t>
      </w:r>
    </w:p>
    <w:p w14:paraId="6CABF735" w14:textId="77777777" w:rsidR="009F0849" w:rsidRDefault="009F0849">
      <w:pPr>
        <w:rPr>
          <w:rFonts w:hint="eastAsia"/>
        </w:rPr>
      </w:pPr>
    </w:p>
    <w:p w14:paraId="1AA9E6AD" w14:textId="77777777" w:rsidR="009F0849" w:rsidRDefault="009F0849">
      <w:pPr>
        <w:rPr>
          <w:rFonts w:hint="eastAsia"/>
        </w:rPr>
      </w:pPr>
    </w:p>
    <w:p w14:paraId="2DA485D9" w14:textId="77777777" w:rsidR="009F0849" w:rsidRDefault="009F0849">
      <w:pPr>
        <w:rPr>
          <w:rFonts w:hint="eastAsia"/>
        </w:rPr>
      </w:pPr>
      <w:r>
        <w:rPr>
          <w:rFonts w:hint="eastAsia"/>
        </w:rPr>
        <w:t>第三步：注意声调</w:t>
      </w:r>
    </w:p>
    <w:p w14:paraId="3637EE0C" w14:textId="77777777" w:rsidR="009F0849" w:rsidRDefault="009F0849">
      <w:pPr>
        <w:rPr>
          <w:rFonts w:hint="eastAsia"/>
        </w:rPr>
      </w:pPr>
      <w:r>
        <w:rPr>
          <w:rFonts w:hint="eastAsia"/>
        </w:rPr>
        <w:t>最后一个步骤涉及到声调的学习。汉语是一种声调语言，同一个音节使用不同的声调会产生完全不同的意思。普通话中共有四个基本声调加上一个轻声。正确地应用声调不仅能让我们的发音更加准确，还能避免误解。练习时可以通过模仿标准发音，或者使用一些辅助工具如语音软件来检验自己的发音是否准确。记住，持续的练习和不断的听力训练是掌握声调的关键。</w:t>
      </w:r>
    </w:p>
    <w:p w14:paraId="0AAD8213" w14:textId="77777777" w:rsidR="009F0849" w:rsidRDefault="009F0849">
      <w:pPr>
        <w:rPr>
          <w:rFonts w:hint="eastAsia"/>
        </w:rPr>
      </w:pPr>
    </w:p>
    <w:p w14:paraId="370EF0CD" w14:textId="77777777" w:rsidR="009F0849" w:rsidRDefault="009F0849">
      <w:pPr>
        <w:rPr>
          <w:rFonts w:hint="eastAsia"/>
        </w:rPr>
      </w:pPr>
    </w:p>
    <w:p w14:paraId="40DFC720" w14:textId="77777777" w:rsidR="009F0849" w:rsidRDefault="009F0849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E4246BF" w14:textId="5338B0B4" w:rsidR="00DC6BB7" w:rsidRDefault="00DC6BB7"/>
    <w:sectPr w:rsidR="00DC6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B7"/>
    <w:rsid w:val="000F3509"/>
    <w:rsid w:val="009F0849"/>
    <w:rsid w:val="00DC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10BF2-E43C-4766-96C0-3E5573E9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