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D03E" w14:textId="77777777" w:rsidR="006746B9" w:rsidRDefault="006746B9">
      <w:pPr>
        <w:rPr>
          <w:rFonts w:hint="eastAsia"/>
        </w:rPr>
      </w:pPr>
    </w:p>
    <w:p w14:paraId="66DD66CE" w14:textId="77777777" w:rsidR="006746B9" w:rsidRDefault="006746B9">
      <w:pPr>
        <w:rPr>
          <w:rFonts w:hint="eastAsia"/>
        </w:rPr>
      </w:pPr>
      <w:r>
        <w:rPr>
          <w:rFonts w:hint="eastAsia"/>
        </w:rPr>
        <w:t>拼音字母的发展背景</w:t>
      </w:r>
    </w:p>
    <w:p w14:paraId="4C86A979" w14:textId="77777777" w:rsidR="006746B9" w:rsidRDefault="006746B9">
      <w:pPr>
        <w:rPr>
          <w:rFonts w:hint="eastAsia"/>
        </w:rPr>
      </w:pPr>
      <w:r>
        <w:rPr>
          <w:rFonts w:hint="eastAsia"/>
        </w:rPr>
        <w:t>拼音，作为汉字的辅助工具，极大地促进了汉语的学习与传播。它诞生于上世纪50年代，旨在帮助人们更好地学习和使用汉语。在那之前，汉字的学习对很多人来说是一个巨大的挑战，特别是对于非母语使用者而言，汉字复杂的结构和庞大的数量使得学习过程异常艰难。随着拼音方案的推出，不仅为中国人提供了更加便捷的学习途径，也为外国人打开了一扇了解中国文化的窗户。</w:t>
      </w:r>
    </w:p>
    <w:p w14:paraId="25792BEE" w14:textId="77777777" w:rsidR="006746B9" w:rsidRDefault="006746B9">
      <w:pPr>
        <w:rPr>
          <w:rFonts w:hint="eastAsia"/>
        </w:rPr>
      </w:pPr>
    </w:p>
    <w:p w14:paraId="23CAC2D0" w14:textId="77777777" w:rsidR="006746B9" w:rsidRDefault="006746B9">
      <w:pPr>
        <w:rPr>
          <w:rFonts w:hint="eastAsia"/>
        </w:rPr>
      </w:pPr>
    </w:p>
    <w:p w14:paraId="08E8EAC3" w14:textId="77777777" w:rsidR="006746B9" w:rsidRDefault="006746B9">
      <w:pPr>
        <w:rPr>
          <w:rFonts w:hint="eastAsia"/>
        </w:rPr>
      </w:pPr>
      <w:r>
        <w:rPr>
          <w:rFonts w:hint="eastAsia"/>
        </w:rPr>
        <w:t>拼音字母的基本组成</w:t>
      </w:r>
    </w:p>
    <w:p w14:paraId="35233775" w14:textId="77777777" w:rsidR="006746B9" w:rsidRDefault="006746B9">
      <w:pPr>
        <w:rPr>
          <w:rFonts w:hint="eastAsia"/>
        </w:rPr>
      </w:pPr>
      <w:r>
        <w:rPr>
          <w:rFonts w:hint="eastAsia"/>
        </w:rPr>
        <w:t>拼音系统主要由声母、韵母以及声调三部分组成。声母是指一个音节开头的辅音，例如“b”、“p”等；韵母则是跟随在声母之后的元音或元音组合，如“a”、“o”、“e”等；而声调则决定了这些音节的高低变化，共有四种基本声调加上轻声。通过不同声母与韵母的组合，再加上特定的声调，可以准确地表达出每一个汉字的读音。</w:t>
      </w:r>
    </w:p>
    <w:p w14:paraId="3A49BB1F" w14:textId="77777777" w:rsidR="006746B9" w:rsidRDefault="006746B9">
      <w:pPr>
        <w:rPr>
          <w:rFonts w:hint="eastAsia"/>
        </w:rPr>
      </w:pPr>
    </w:p>
    <w:p w14:paraId="41C866A7" w14:textId="77777777" w:rsidR="006746B9" w:rsidRDefault="006746B9">
      <w:pPr>
        <w:rPr>
          <w:rFonts w:hint="eastAsia"/>
        </w:rPr>
      </w:pPr>
    </w:p>
    <w:p w14:paraId="48955C3F" w14:textId="77777777" w:rsidR="006746B9" w:rsidRDefault="006746B9">
      <w:pPr>
        <w:rPr>
          <w:rFonts w:hint="eastAsia"/>
        </w:rPr>
      </w:pPr>
      <w:r>
        <w:rPr>
          <w:rFonts w:hint="eastAsia"/>
        </w:rPr>
        <w:t>拼音字母的应用领域</w:t>
      </w:r>
    </w:p>
    <w:p w14:paraId="27AE0C66" w14:textId="77777777" w:rsidR="006746B9" w:rsidRDefault="006746B9">
      <w:pPr>
        <w:rPr>
          <w:rFonts w:hint="eastAsia"/>
        </w:rPr>
      </w:pPr>
      <w:r>
        <w:rPr>
          <w:rFonts w:hint="eastAsia"/>
        </w:rPr>
        <w:t>除了作为学习汉语的基础工具外，拼音还广泛应用于多个领域。在教育领域，拼音是教授儿童识字的首选方法，有助于孩子更快地掌握汉字的发音规律。在信息技术领域，拼音输入法已经成为最流行的中文输入方式之一，极大地方便了人们的日常交流。拼音也被用于对外汉语教学中，帮助外国友人更轻松地学习汉语。</w:t>
      </w:r>
    </w:p>
    <w:p w14:paraId="39CF01B2" w14:textId="77777777" w:rsidR="006746B9" w:rsidRDefault="006746B9">
      <w:pPr>
        <w:rPr>
          <w:rFonts w:hint="eastAsia"/>
        </w:rPr>
      </w:pPr>
    </w:p>
    <w:p w14:paraId="4A6B7724" w14:textId="77777777" w:rsidR="006746B9" w:rsidRDefault="006746B9">
      <w:pPr>
        <w:rPr>
          <w:rFonts w:hint="eastAsia"/>
        </w:rPr>
      </w:pPr>
    </w:p>
    <w:p w14:paraId="35BB6CF9" w14:textId="77777777" w:rsidR="006746B9" w:rsidRDefault="006746B9">
      <w:pPr>
        <w:rPr>
          <w:rFonts w:hint="eastAsia"/>
        </w:rPr>
      </w:pPr>
      <w:r>
        <w:rPr>
          <w:rFonts w:hint="eastAsia"/>
        </w:rPr>
        <w:t>拼音字母的社会影响</w:t>
      </w:r>
    </w:p>
    <w:p w14:paraId="0A3A7144" w14:textId="77777777" w:rsidR="006746B9" w:rsidRDefault="006746B9">
      <w:pPr>
        <w:rPr>
          <w:rFonts w:hint="eastAsia"/>
        </w:rPr>
      </w:pPr>
      <w:r>
        <w:rPr>
          <w:rFonts w:hint="eastAsia"/>
        </w:rPr>
        <w:t>拼音的推广对社会产生了深远的影响。一方面，它降低了文盲率，提高了全民的文化素质。另一方面，拼音也成为了连接中国文化与其他文化的桥梁，越来越多的外国人通过学习拼音进而深入了解中国的语言和文化。拼音不仅简化了汉字的学习过程，而且在一定程度上推动了中华文化的国际传播。</w:t>
      </w:r>
    </w:p>
    <w:p w14:paraId="530DF495" w14:textId="77777777" w:rsidR="006746B9" w:rsidRDefault="006746B9">
      <w:pPr>
        <w:rPr>
          <w:rFonts w:hint="eastAsia"/>
        </w:rPr>
      </w:pPr>
    </w:p>
    <w:p w14:paraId="40581667" w14:textId="77777777" w:rsidR="006746B9" w:rsidRDefault="006746B9">
      <w:pPr>
        <w:rPr>
          <w:rFonts w:hint="eastAsia"/>
        </w:rPr>
      </w:pPr>
    </w:p>
    <w:p w14:paraId="1D13923D" w14:textId="77777777" w:rsidR="006746B9" w:rsidRDefault="006746B9">
      <w:pPr>
        <w:rPr>
          <w:rFonts w:hint="eastAsia"/>
        </w:rPr>
      </w:pPr>
      <w:r>
        <w:rPr>
          <w:rFonts w:hint="eastAsia"/>
        </w:rPr>
        <w:t>未来拼音字母的发展趋势</w:t>
      </w:r>
    </w:p>
    <w:p w14:paraId="4D679F66" w14:textId="77777777" w:rsidR="006746B9" w:rsidRDefault="006746B9">
      <w:pPr>
        <w:rPr>
          <w:rFonts w:hint="eastAsia"/>
        </w:rPr>
      </w:pPr>
      <w:r>
        <w:rPr>
          <w:rFonts w:hint="eastAsia"/>
        </w:rPr>
        <w:lastRenderedPageBreak/>
        <w:t>随着科技的进步和社会的发展，拼音也在不断进化以适应新的需求。比如，随着语音识别技术的日益成熟，拼音将可能成为更高效的人机交互手段之一。同时，针对拼音学习软件和在线课程的开发也越来越注重用户体验，力求让学习变得更加有趣和高效。展望未来，拼音将继续在全球范围内发挥其重要作用，促进跨文化交流，并为中国文化的传播贡献力量。</w:t>
      </w:r>
    </w:p>
    <w:p w14:paraId="076388B0" w14:textId="77777777" w:rsidR="006746B9" w:rsidRDefault="006746B9">
      <w:pPr>
        <w:rPr>
          <w:rFonts w:hint="eastAsia"/>
        </w:rPr>
      </w:pPr>
    </w:p>
    <w:p w14:paraId="074F306E" w14:textId="77777777" w:rsidR="006746B9" w:rsidRDefault="006746B9">
      <w:pPr>
        <w:rPr>
          <w:rFonts w:hint="eastAsia"/>
        </w:rPr>
      </w:pPr>
    </w:p>
    <w:p w14:paraId="4FACE212" w14:textId="77777777" w:rsidR="006746B9" w:rsidRDefault="006746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A88E4C" w14:textId="0401AF40" w:rsidR="0064356C" w:rsidRDefault="0064356C"/>
    <w:sectPr w:rsidR="00643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6C"/>
    <w:rsid w:val="000F3509"/>
    <w:rsid w:val="0064356C"/>
    <w:rsid w:val="0067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15FE8-AE0C-4697-A7D9-8FF62BCB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35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5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5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5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5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5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5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5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5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3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3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35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35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35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35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35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35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35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3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5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35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5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5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5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5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35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