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2ED68" w14:textId="77777777" w:rsidR="0088559C" w:rsidRDefault="0088559C">
      <w:pPr>
        <w:rPr>
          <w:rFonts w:hint="eastAsia"/>
        </w:rPr>
      </w:pPr>
      <w:r>
        <w:rPr>
          <w:rFonts w:hint="eastAsia"/>
        </w:rPr>
        <w:t>拼音和手写哪个更快</w:t>
      </w:r>
    </w:p>
    <w:p w14:paraId="5688A084" w14:textId="77777777" w:rsidR="0088559C" w:rsidRDefault="0088559C">
      <w:pPr>
        <w:rPr>
          <w:rFonts w:hint="eastAsia"/>
        </w:rPr>
      </w:pPr>
      <w:r>
        <w:rPr>
          <w:rFonts w:hint="eastAsia"/>
        </w:rPr>
        <w:t>在信息化时代，人们交流的方式逐渐从传统的纸笔书写转向了电子设备的输入。在这个转变过程中，拼音输入法成为了汉语使用者进行文本输入的主要方式之一。而当我们讨论拼音与手写之间的速度差异时，实际上是在探讨两种不同情境下的文字表达效率：一种是通过键盘或屏幕快速敲击拼音字母，另一种则是用笔在纸上或是触摸屏上一笔一划地书写汉字。</w:t>
      </w:r>
    </w:p>
    <w:p w14:paraId="7FBE3E7B" w14:textId="77777777" w:rsidR="0088559C" w:rsidRDefault="0088559C">
      <w:pPr>
        <w:rPr>
          <w:rFonts w:hint="eastAsia"/>
        </w:rPr>
      </w:pPr>
    </w:p>
    <w:p w14:paraId="20D64871" w14:textId="77777777" w:rsidR="0088559C" w:rsidRDefault="0088559C">
      <w:pPr>
        <w:rPr>
          <w:rFonts w:hint="eastAsia"/>
        </w:rPr>
      </w:pPr>
    </w:p>
    <w:p w14:paraId="0E434FA0" w14:textId="77777777" w:rsidR="0088559C" w:rsidRDefault="0088559C">
      <w:pPr>
        <w:rPr>
          <w:rFonts w:hint="eastAsia"/>
        </w:rPr>
      </w:pPr>
      <w:r>
        <w:rPr>
          <w:rFonts w:hint="eastAsia"/>
        </w:rPr>
        <w:t>拼音输入的速度优势</w:t>
      </w:r>
    </w:p>
    <w:p w14:paraId="71251454" w14:textId="77777777" w:rsidR="0088559C" w:rsidRDefault="0088559C">
      <w:pPr>
        <w:rPr>
          <w:rFonts w:hint="eastAsia"/>
        </w:rPr>
      </w:pPr>
      <w:r>
        <w:rPr>
          <w:rFonts w:hint="eastAsia"/>
        </w:rPr>
        <w:t>对于大多数现代用户而言，拼音输入显然更快。拼音输入法利用拉丁字母对应汉字发音的特点，将复杂的汉字构造简化为简单的字母组合。这种转换大大降低了输入门槛，并且随着智能预测、联想以及个性化学习等功能的加入，用户可以仅输入部分拼音甚至声母就能迅速得到想要的汉字。连续输入整句或整段话时，拼音输入法还能自动调整词组顺序，进一步提高效率。因此，在日常通讯、文档编辑等场景下，拼音输入无疑占据了速度上的绝对优势。</w:t>
      </w:r>
    </w:p>
    <w:p w14:paraId="5E233E6C" w14:textId="77777777" w:rsidR="0088559C" w:rsidRDefault="0088559C">
      <w:pPr>
        <w:rPr>
          <w:rFonts w:hint="eastAsia"/>
        </w:rPr>
      </w:pPr>
    </w:p>
    <w:p w14:paraId="75DC2CA1" w14:textId="77777777" w:rsidR="0088559C" w:rsidRDefault="0088559C">
      <w:pPr>
        <w:rPr>
          <w:rFonts w:hint="eastAsia"/>
        </w:rPr>
      </w:pPr>
    </w:p>
    <w:p w14:paraId="6442E988" w14:textId="77777777" w:rsidR="0088559C" w:rsidRDefault="0088559C">
      <w:pPr>
        <w:rPr>
          <w:rFonts w:hint="eastAsia"/>
        </w:rPr>
      </w:pPr>
      <w:r>
        <w:rPr>
          <w:rFonts w:hint="eastAsia"/>
        </w:rPr>
        <w:t>手写的独特价值</w:t>
      </w:r>
    </w:p>
    <w:p w14:paraId="588BC569" w14:textId="77777777" w:rsidR="0088559C" w:rsidRDefault="0088559C">
      <w:pPr>
        <w:rPr>
          <w:rFonts w:hint="eastAsia"/>
        </w:rPr>
      </w:pPr>
      <w:r>
        <w:rPr>
          <w:rFonts w:hint="eastAsia"/>
        </w:rPr>
        <w:t>然而，手写汉字有着它不可替代的价值。尽管在速度上可能不及拼音输入，但它承载着文化传承的意义。每一个笔画都是对中国传统文化的一种致敬，练习书法更是一种修身养性的活动。对于一些特殊场合，如签署文件、书写信件或者艺术创作，手写的温度和个性是无法被机器所复制的。而且，对于记忆和学习来说，亲手书写汉字有助于加深印象，促进大脑对信息的理解和存储。</w:t>
      </w:r>
    </w:p>
    <w:p w14:paraId="6365C8C7" w14:textId="77777777" w:rsidR="0088559C" w:rsidRDefault="0088559C">
      <w:pPr>
        <w:rPr>
          <w:rFonts w:hint="eastAsia"/>
        </w:rPr>
      </w:pPr>
    </w:p>
    <w:p w14:paraId="3A2A65CE" w14:textId="77777777" w:rsidR="0088559C" w:rsidRDefault="0088559C">
      <w:pPr>
        <w:rPr>
          <w:rFonts w:hint="eastAsia"/>
        </w:rPr>
      </w:pPr>
    </w:p>
    <w:p w14:paraId="47C8DF53" w14:textId="77777777" w:rsidR="0088559C" w:rsidRDefault="0088559C">
      <w:pPr>
        <w:rPr>
          <w:rFonts w:hint="eastAsia"/>
        </w:rPr>
      </w:pPr>
      <w:r>
        <w:rPr>
          <w:rFonts w:hint="eastAsia"/>
        </w:rPr>
        <w:t>技术进步带来的改变</w:t>
      </w:r>
    </w:p>
    <w:p w14:paraId="3F0E1862" w14:textId="77777777" w:rsidR="0088559C" w:rsidRDefault="0088559C">
      <w:pPr>
        <w:rPr>
          <w:rFonts w:hint="eastAsia"/>
        </w:rPr>
      </w:pPr>
      <w:r>
        <w:rPr>
          <w:rFonts w:hint="eastAsia"/>
        </w:rPr>
        <w:t>值得注意的是，科技进步也在不断改变着手写的速度。例如，如今的手写识别软件已经能够非常准确地将手写的文字转换成电子文本，这不仅保留了书写的自然性和个人风格，同时也提高了最终结果的可读性和传播性。某些应用还支持即时翻译功能，让手写的外语也能迅速转化为目标语言的文字，极大地方便了跨语言交流。</w:t>
      </w:r>
    </w:p>
    <w:p w14:paraId="5E5CB3AA" w14:textId="77777777" w:rsidR="0088559C" w:rsidRDefault="0088559C">
      <w:pPr>
        <w:rPr>
          <w:rFonts w:hint="eastAsia"/>
        </w:rPr>
      </w:pPr>
    </w:p>
    <w:p w14:paraId="3F8A6C23" w14:textId="77777777" w:rsidR="0088559C" w:rsidRDefault="0088559C">
      <w:pPr>
        <w:rPr>
          <w:rFonts w:hint="eastAsia"/>
        </w:rPr>
      </w:pPr>
    </w:p>
    <w:p w14:paraId="4A9872C8" w14:textId="77777777" w:rsidR="0088559C" w:rsidRDefault="0088559C">
      <w:pPr>
        <w:rPr>
          <w:rFonts w:hint="eastAsia"/>
        </w:rPr>
      </w:pPr>
      <w:r>
        <w:rPr>
          <w:rFonts w:hint="eastAsia"/>
        </w:rPr>
        <w:t>最后的总结：选择取决于需求</w:t>
      </w:r>
    </w:p>
    <w:p w14:paraId="26159D85" w14:textId="77777777" w:rsidR="0088559C" w:rsidRDefault="0088559C">
      <w:pPr>
        <w:rPr>
          <w:rFonts w:hint="eastAsia"/>
        </w:rPr>
      </w:pPr>
      <w:r>
        <w:rPr>
          <w:rFonts w:hint="eastAsia"/>
        </w:rPr>
        <w:t>拼音输入和手写各有千秋。前者凭借其高效便捷的特点，在日常生活中的使用频率更高；后者则以其深厚的文化底蕴和个人情感表达的魅力独树一帜。究竟哪种方式更快，完全取决于具体的使用场景和个人偏好。对于追求速度和效率的人来说，拼音输入无疑是更好的选择；而对于那些重视书写体验和文化意义的人，手写仍然具有无可比拟的魅力。无论选择哪一种，它们都共同构成了丰富多彩的中文世界。</w:t>
      </w:r>
    </w:p>
    <w:p w14:paraId="4D908DA0" w14:textId="77777777" w:rsidR="0088559C" w:rsidRDefault="0088559C">
      <w:pPr>
        <w:rPr>
          <w:rFonts w:hint="eastAsia"/>
        </w:rPr>
      </w:pPr>
    </w:p>
    <w:p w14:paraId="430E73C9" w14:textId="77777777" w:rsidR="0088559C" w:rsidRDefault="0088559C">
      <w:pPr>
        <w:rPr>
          <w:rFonts w:hint="eastAsia"/>
        </w:rPr>
      </w:pPr>
      <w:r>
        <w:rPr>
          <w:rFonts w:hint="eastAsia"/>
        </w:rPr>
        <w:t>本文是由每日作文网(2345lzwz.com)为大家创作</w:t>
      </w:r>
    </w:p>
    <w:p w14:paraId="45F62F7A" w14:textId="3D961E20" w:rsidR="00EE25B8" w:rsidRDefault="00EE25B8"/>
    <w:sectPr w:rsidR="00EE25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B8"/>
    <w:rsid w:val="000F3509"/>
    <w:rsid w:val="0088559C"/>
    <w:rsid w:val="00EE2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EA938-EC6F-4FEA-A37B-478B5F6E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5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5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5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5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5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5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5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5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5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5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5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5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5B8"/>
    <w:rPr>
      <w:rFonts w:cstheme="majorBidi"/>
      <w:color w:val="2F5496" w:themeColor="accent1" w:themeShade="BF"/>
      <w:sz w:val="28"/>
      <w:szCs w:val="28"/>
    </w:rPr>
  </w:style>
  <w:style w:type="character" w:customStyle="1" w:styleId="50">
    <w:name w:val="标题 5 字符"/>
    <w:basedOn w:val="a0"/>
    <w:link w:val="5"/>
    <w:uiPriority w:val="9"/>
    <w:semiHidden/>
    <w:rsid w:val="00EE25B8"/>
    <w:rPr>
      <w:rFonts w:cstheme="majorBidi"/>
      <w:color w:val="2F5496" w:themeColor="accent1" w:themeShade="BF"/>
      <w:sz w:val="24"/>
    </w:rPr>
  </w:style>
  <w:style w:type="character" w:customStyle="1" w:styleId="60">
    <w:name w:val="标题 6 字符"/>
    <w:basedOn w:val="a0"/>
    <w:link w:val="6"/>
    <w:uiPriority w:val="9"/>
    <w:semiHidden/>
    <w:rsid w:val="00EE25B8"/>
    <w:rPr>
      <w:rFonts w:cstheme="majorBidi"/>
      <w:b/>
      <w:bCs/>
      <w:color w:val="2F5496" w:themeColor="accent1" w:themeShade="BF"/>
    </w:rPr>
  </w:style>
  <w:style w:type="character" w:customStyle="1" w:styleId="70">
    <w:name w:val="标题 7 字符"/>
    <w:basedOn w:val="a0"/>
    <w:link w:val="7"/>
    <w:uiPriority w:val="9"/>
    <w:semiHidden/>
    <w:rsid w:val="00EE25B8"/>
    <w:rPr>
      <w:rFonts w:cstheme="majorBidi"/>
      <w:b/>
      <w:bCs/>
      <w:color w:val="595959" w:themeColor="text1" w:themeTint="A6"/>
    </w:rPr>
  </w:style>
  <w:style w:type="character" w:customStyle="1" w:styleId="80">
    <w:name w:val="标题 8 字符"/>
    <w:basedOn w:val="a0"/>
    <w:link w:val="8"/>
    <w:uiPriority w:val="9"/>
    <w:semiHidden/>
    <w:rsid w:val="00EE25B8"/>
    <w:rPr>
      <w:rFonts w:cstheme="majorBidi"/>
      <w:color w:val="595959" w:themeColor="text1" w:themeTint="A6"/>
    </w:rPr>
  </w:style>
  <w:style w:type="character" w:customStyle="1" w:styleId="90">
    <w:name w:val="标题 9 字符"/>
    <w:basedOn w:val="a0"/>
    <w:link w:val="9"/>
    <w:uiPriority w:val="9"/>
    <w:semiHidden/>
    <w:rsid w:val="00EE25B8"/>
    <w:rPr>
      <w:rFonts w:eastAsiaTheme="majorEastAsia" w:cstheme="majorBidi"/>
      <w:color w:val="595959" w:themeColor="text1" w:themeTint="A6"/>
    </w:rPr>
  </w:style>
  <w:style w:type="paragraph" w:styleId="a3">
    <w:name w:val="Title"/>
    <w:basedOn w:val="a"/>
    <w:next w:val="a"/>
    <w:link w:val="a4"/>
    <w:uiPriority w:val="10"/>
    <w:qFormat/>
    <w:rsid w:val="00EE25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5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5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5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5B8"/>
    <w:pPr>
      <w:spacing w:before="160"/>
      <w:jc w:val="center"/>
    </w:pPr>
    <w:rPr>
      <w:i/>
      <w:iCs/>
      <w:color w:val="404040" w:themeColor="text1" w:themeTint="BF"/>
    </w:rPr>
  </w:style>
  <w:style w:type="character" w:customStyle="1" w:styleId="a8">
    <w:name w:val="引用 字符"/>
    <w:basedOn w:val="a0"/>
    <w:link w:val="a7"/>
    <w:uiPriority w:val="29"/>
    <w:rsid w:val="00EE25B8"/>
    <w:rPr>
      <w:i/>
      <w:iCs/>
      <w:color w:val="404040" w:themeColor="text1" w:themeTint="BF"/>
    </w:rPr>
  </w:style>
  <w:style w:type="paragraph" w:styleId="a9">
    <w:name w:val="List Paragraph"/>
    <w:basedOn w:val="a"/>
    <w:uiPriority w:val="34"/>
    <w:qFormat/>
    <w:rsid w:val="00EE25B8"/>
    <w:pPr>
      <w:ind w:left="720"/>
      <w:contextualSpacing/>
    </w:pPr>
  </w:style>
  <w:style w:type="character" w:styleId="aa">
    <w:name w:val="Intense Emphasis"/>
    <w:basedOn w:val="a0"/>
    <w:uiPriority w:val="21"/>
    <w:qFormat/>
    <w:rsid w:val="00EE25B8"/>
    <w:rPr>
      <w:i/>
      <w:iCs/>
      <w:color w:val="2F5496" w:themeColor="accent1" w:themeShade="BF"/>
    </w:rPr>
  </w:style>
  <w:style w:type="paragraph" w:styleId="ab">
    <w:name w:val="Intense Quote"/>
    <w:basedOn w:val="a"/>
    <w:next w:val="a"/>
    <w:link w:val="ac"/>
    <w:uiPriority w:val="30"/>
    <w:qFormat/>
    <w:rsid w:val="00EE25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5B8"/>
    <w:rPr>
      <w:i/>
      <w:iCs/>
      <w:color w:val="2F5496" w:themeColor="accent1" w:themeShade="BF"/>
    </w:rPr>
  </w:style>
  <w:style w:type="character" w:styleId="ad">
    <w:name w:val="Intense Reference"/>
    <w:basedOn w:val="a0"/>
    <w:uiPriority w:val="32"/>
    <w:qFormat/>
    <w:rsid w:val="00EE25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