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55A" w14:textId="77777777" w:rsidR="00E60288" w:rsidRDefault="00E60288">
      <w:pPr>
        <w:rPr>
          <w:rFonts w:hint="eastAsia"/>
        </w:rPr>
      </w:pPr>
    </w:p>
    <w:p w14:paraId="4956A5EB" w14:textId="77777777" w:rsidR="00E60288" w:rsidRDefault="00E60288">
      <w:pPr>
        <w:rPr>
          <w:rFonts w:hint="eastAsia"/>
        </w:rPr>
      </w:pPr>
      <w:r>
        <w:rPr>
          <w:rFonts w:hint="eastAsia"/>
        </w:rPr>
        <w:t>若组词简介</w:t>
      </w:r>
    </w:p>
    <w:p w14:paraId="45B475B8" w14:textId="77777777" w:rsidR="00E60288" w:rsidRDefault="00E60288">
      <w:pPr>
        <w:rPr>
          <w:rFonts w:hint="eastAsia"/>
        </w:rPr>
      </w:pPr>
      <w:r>
        <w:rPr>
          <w:rFonts w:hint="eastAsia"/>
        </w:rPr>
        <w:t>在汉语的学习过程中，拼音“ruò”的四声调组词是一个非常有趣且富有挑战性的部分。通过不同的声调，“ruo”可以转化为多种含义丰富、文化深厚的词汇。本文将介绍一些常用的与“ruo”相关的词语，帮助大家更好地理解和记忆。</w:t>
      </w:r>
    </w:p>
    <w:p w14:paraId="3950DFDA" w14:textId="77777777" w:rsidR="00E60288" w:rsidRDefault="00E60288">
      <w:pPr>
        <w:rPr>
          <w:rFonts w:hint="eastAsia"/>
        </w:rPr>
      </w:pPr>
    </w:p>
    <w:p w14:paraId="4EA63EE9" w14:textId="77777777" w:rsidR="00E60288" w:rsidRDefault="00E60288">
      <w:pPr>
        <w:rPr>
          <w:rFonts w:hint="eastAsia"/>
        </w:rPr>
      </w:pPr>
    </w:p>
    <w:p w14:paraId="53D52693" w14:textId="77777777" w:rsidR="00E60288" w:rsidRDefault="00E60288">
      <w:pPr>
        <w:rPr>
          <w:rFonts w:hint="eastAsia"/>
        </w:rPr>
      </w:pPr>
      <w:r>
        <w:rPr>
          <w:rFonts w:hint="eastAsia"/>
        </w:rPr>
        <w:t>一声“若”字开头的词</w:t>
      </w:r>
    </w:p>
    <w:p w14:paraId="312E458E" w14:textId="77777777" w:rsidR="00E60288" w:rsidRDefault="00E60288">
      <w:pPr>
        <w:rPr>
          <w:rFonts w:hint="eastAsia"/>
        </w:rPr>
      </w:pPr>
      <w:r>
        <w:rPr>
          <w:rFonts w:hint="eastAsia"/>
        </w:rPr>
        <w:t>首先来看一下一声“若”。它常常用于表示假设或比喻的意思。比如，“若无其事”，形容好像没有发生过某件事情一样，表现一种淡然的态度；还有“若有若无”，用来描述事物的存在状态模糊不清，给人一种朦胧美。</w:t>
      </w:r>
    </w:p>
    <w:p w14:paraId="4538F91A" w14:textId="77777777" w:rsidR="00E60288" w:rsidRDefault="00E60288">
      <w:pPr>
        <w:rPr>
          <w:rFonts w:hint="eastAsia"/>
        </w:rPr>
      </w:pPr>
    </w:p>
    <w:p w14:paraId="1D84E148" w14:textId="77777777" w:rsidR="00E60288" w:rsidRDefault="00E60288">
      <w:pPr>
        <w:rPr>
          <w:rFonts w:hint="eastAsia"/>
        </w:rPr>
      </w:pPr>
    </w:p>
    <w:p w14:paraId="152330BC" w14:textId="77777777" w:rsidR="00E60288" w:rsidRDefault="00E60288">
      <w:pPr>
        <w:rPr>
          <w:rFonts w:hint="eastAsia"/>
        </w:rPr>
      </w:pPr>
      <w:r>
        <w:rPr>
          <w:rFonts w:hint="eastAsia"/>
        </w:rPr>
        <w:t>二声“弱”字开头的词</w:t>
      </w:r>
    </w:p>
    <w:p w14:paraId="0065F940" w14:textId="77777777" w:rsidR="00E60288" w:rsidRDefault="00E60288">
      <w:pPr>
        <w:rPr>
          <w:rFonts w:hint="eastAsia"/>
        </w:rPr>
      </w:pPr>
      <w:r>
        <w:rPr>
          <w:rFonts w:hint="eastAsia"/>
        </w:rPr>
        <w:t>接着是二声“弱”。这个词根往往与力量不足、柔弱等概念相关。“弱点”，指个人或物体存在的不坚强之处，需要改进的地方；而“弱势群体”则是指社会上那些处于不利地位，需要更多关注和支持的人群。</w:t>
      </w:r>
    </w:p>
    <w:p w14:paraId="213FD2F4" w14:textId="77777777" w:rsidR="00E60288" w:rsidRDefault="00E60288">
      <w:pPr>
        <w:rPr>
          <w:rFonts w:hint="eastAsia"/>
        </w:rPr>
      </w:pPr>
    </w:p>
    <w:p w14:paraId="34DE536E" w14:textId="77777777" w:rsidR="00E60288" w:rsidRDefault="00E60288">
      <w:pPr>
        <w:rPr>
          <w:rFonts w:hint="eastAsia"/>
        </w:rPr>
      </w:pPr>
    </w:p>
    <w:p w14:paraId="62CBD032" w14:textId="77777777" w:rsidR="00E60288" w:rsidRDefault="00E60288">
      <w:pPr>
        <w:rPr>
          <w:rFonts w:hint="eastAsia"/>
        </w:rPr>
      </w:pPr>
      <w:r>
        <w:rPr>
          <w:rFonts w:hint="eastAsia"/>
        </w:rPr>
        <w:t>三声“扰”字开头的词</w:t>
      </w:r>
    </w:p>
    <w:p w14:paraId="315C3CEF" w14:textId="77777777" w:rsidR="00E60288" w:rsidRDefault="00E60288">
      <w:pPr>
        <w:rPr>
          <w:rFonts w:hint="eastAsia"/>
        </w:rPr>
      </w:pPr>
      <w:r>
        <w:rPr>
          <w:rFonts w:hint="eastAsia"/>
        </w:rPr>
        <w:t>然后是三声“扰”。这个音节多涉及打扰、干扰之意。“打扰”意味着对他人造成不便或者中断别人正在进行的事情；“扰乱”则更进一步，指的是破坏秩序，使情况变得混乱不堪。</w:t>
      </w:r>
    </w:p>
    <w:p w14:paraId="4F63107C" w14:textId="77777777" w:rsidR="00E60288" w:rsidRDefault="00E60288">
      <w:pPr>
        <w:rPr>
          <w:rFonts w:hint="eastAsia"/>
        </w:rPr>
      </w:pPr>
    </w:p>
    <w:p w14:paraId="09FDBFB0" w14:textId="77777777" w:rsidR="00E60288" w:rsidRDefault="00E60288">
      <w:pPr>
        <w:rPr>
          <w:rFonts w:hint="eastAsia"/>
        </w:rPr>
      </w:pPr>
    </w:p>
    <w:p w14:paraId="7669BAA4" w14:textId="77777777" w:rsidR="00E60288" w:rsidRDefault="00E60288">
      <w:pPr>
        <w:rPr>
          <w:rFonts w:hint="eastAsia"/>
        </w:rPr>
      </w:pPr>
      <w:r>
        <w:rPr>
          <w:rFonts w:hint="eastAsia"/>
        </w:rPr>
        <w:t>四声“肉”字开头的词</w:t>
      </w:r>
    </w:p>
    <w:p w14:paraId="36D49E44" w14:textId="77777777" w:rsidR="00E60288" w:rsidRDefault="00E60288">
      <w:pPr>
        <w:rPr>
          <w:rFonts w:hint="eastAsia"/>
        </w:rPr>
      </w:pPr>
      <w:r>
        <w:rPr>
          <w:rFonts w:hint="eastAsia"/>
        </w:rPr>
        <w:t>最后我们来看看四声“肉”。这方面的词汇主要围绕着动物肌肉组织展开。“肉类”是最直接的例子，涵盖了所有可供食用的动物肌肉；“肉麻”一词虽然字面意思与实际含义相差甚远，但它形象地描绘了一种令人感到不适的过度亲密行为或言辞。</w:t>
      </w:r>
    </w:p>
    <w:p w14:paraId="444AA4E9" w14:textId="77777777" w:rsidR="00E60288" w:rsidRDefault="00E60288">
      <w:pPr>
        <w:rPr>
          <w:rFonts w:hint="eastAsia"/>
        </w:rPr>
      </w:pPr>
    </w:p>
    <w:p w14:paraId="29994F34" w14:textId="77777777" w:rsidR="00E60288" w:rsidRDefault="00E60288">
      <w:pPr>
        <w:rPr>
          <w:rFonts w:hint="eastAsia"/>
        </w:rPr>
      </w:pPr>
    </w:p>
    <w:p w14:paraId="46882E18" w14:textId="77777777" w:rsidR="00E60288" w:rsidRDefault="00E60288">
      <w:pPr>
        <w:rPr>
          <w:rFonts w:hint="eastAsia"/>
        </w:rPr>
      </w:pPr>
      <w:r>
        <w:rPr>
          <w:rFonts w:hint="eastAsia"/>
        </w:rPr>
        <w:t>最后的总结</w:t>
      </w:r>
    </w:p>
    <w:p w14:paraId="203FACB9" w14:textId="77777777" w:rsidR="00E60288" w:rsidRDefault="00E60288">
      <w:pPr>
        <w:rPr>
          <w:rFonts w:hint="eastAsia"/>
        </w:rPr>
      </w:pPr>
      <w:r>
        <w:rPr>
          <w:rFonts w:hint="eastAsia"/>
        </w:rPr>
        <w:t>通过对“ruo”四个声调的不同组词学习，我们不仅能够增加词汇量，还能深入理解每个词背后的文化意义和社会背景。汉语的魅力在于它的多样性和深邃性，每一个字、每一个词都承载着中华民族悠久的历史和丰富的智慧。希望这篇介绍能激发你对汉语学习的兴趣，让你在探索语言的旅途中发现更多的乐趣。</w:t>
      </w:r>
    </w:p>
    <w:p w14:paraId="2492A850" w14:textId="77777777" w:rsidR="00E60288" w:rsidRDefault="00E60288">
      <w:pPr>
        <w:rPr>
          <w:rFonts w:hint="eastAsia"/>
        </w:rPr>
      </w:pPr>
    </w:p>
    <w:p w14:paraId="74448255" w14:textId="77777777" w:rsidR="00E60288" w:rsidRDefault="00E60288">
      <w:pPr>
        <w:rPr>
          <w:rFonts w:hint="eastAsia"/>
        </w:rPr>
      </w:pPr>
    </w:p>
    <w:p w14:paraId="2221A808" w14:textId="77777777" w:rsidR="00E60288" w:rsidRDefault="00E6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9163E" w14:textId="0348FD14" w:rsidR="00ED423C" w:rsidRDefault="00ED423C"/>
    <w:sectPr w:rsidR="00ED4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C"/>
    <w:rsid w:val="000F3509"/>
    <w:rsid w:val="00E60288"/>
    <w:rsid w:val="00E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0BF77-EFEA-463A-A4D8-7EC1BD11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