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9FF17" w14:textId="77777777" w:rsidR="008E2F80" w:rsidRDefault="008E2F80">
      <w:pPr>
        <w:rPr>
          <w:rFonts w:hint="eastAsia"/>
        </w:rPr>
      </w:pPr>
      <w:r>
        <w:rPr>
          <w:rFonts w:hint="eastAsia"/>
        </w:rPr>
        <w:t>拼音luo的正确发音视频：探索汉语拼音的世界</w:t>
      </w:r>
    </w:p>
    <w:p w14:paraId="74313CD0" w14:textId="77777777" w:rsidR="008E2F80" w:rsidRDefault="008E2F80">
      <w:pPr>
        <w:rPr>
          <w:rFonts w:hint="eastAsia"/>
        </w:rPr>
      </w:pPr>
      <w:r>
        <w:rPr>
          <w:rFonts w:hint="eastAsia"/>
        </w:rPr>
        <w:t>在汉语学习的旅程中，准确的发音是沟通无误的关键。对于“luo”这个拼音而言，它承载着独特的音韵之美，而通过观看正确的发音视频，可以让我们更加直观地掌握其发音技巧。今天，我们将深入探讨如何通过视频资源来学习和练习“luo”的标准发音。</w:t>
      </w:r>
    </w:p>
    <w:p w14:paraId="5D221343" w14:textId="77777777" w:rsidR="008E2F80" w:rsidRDefault="008E2F80">
      <w:pPr>
        <w:rPr>
          <w:rFonts w:hint="eastAsia"/>
        </w:rPr>
      </w:pPr>
    </w:p>
    <w:p w14:paraId="51C45EAD" w14:textId="77777777" w:rsidR="008E2F80" w:rsidRDefault="008E2F80">
      <w:pPr>
        <w:rPr>
          <w:rFonts w:hint="eastAsia"/>
        </w:rPr>
      </w:pPr>
    </w:p>
    <w:p w14:paraId="0B5F8925" w14:textId="77777777" w:rsidR="008E2F80" w:rsidRDefault="008E2F80">
      <w:pPr>
        <w:rPr>
          <w:rFonts w:hint="eastAsia"/>
        </w:rPr>
      </w:pPr>
      <w:r>
        <w:rPr>
          <w:rFonts w:hint="eastAsia"/>
        </w:rPr>
        <w:t>什么是拼音luo？</w:t>
      </w:r>
    </w:p>
    <w:p w14:paraId="2BED9898" w14:textId="77777777" w:rsidR="008E2F80" w:rsidRDefault="008E2F80">
      <w:pPr>
        <w:rPr>
          <w:rFonts w:hint="eastAsia"/>
        </w:rPr>
      </w:pPr>
      <w:r>
        <w:rPr>
          <w:rFonts w:hint="eastAsia"/>
        </w:rPr>
        <w:t>拼音是汉语普通话的音节符号系统，用于表示汉字的读音。“luo”属于其中的一个基本音节，它由声母l和韵母uo组成。声母l是一个边音，舌尖需要轻触上门齿龈，气流从舌头两边流出；韵母uo则是一个复合元音，先发u后迅速滑向o，形成一个流畅的过渡。两者结合，构成了“luo”这个和谐美妙的音节。</w:t>
      </w:r>
    </w:p>
    <w:p w14:paraId="0D01A4C6" w14:textId="77777777" w:rsidR="008E2F80" w:rsidRDefault="008E2F80">
      <w:pPr>
        <w:rPr>
          <w:rFonts w:hint="eastAsia"/>
        </w:rPr>
      </w:pPr>
    </w:p>
    <w:p w14:paraId="0E8AF0D7" w14:textId="77777777" w:rsidR="008E2F80" w:rsidRDefault="008E2F80">
      <w:pPr>
        <w:rPr>
          <w:rFonts w:hint="eastAsia"/>
        </w:rPr>
      </w:pPr>
    </w:p>
    <w:p w14:paraId="35D8FB11" w14:textId="77777777" w:rsidR="008E2F80" w:rsidRDefault="008E2F80">
      <w:pPr>
        <w:rPr>
          <w:rFonts w:hint="eastAsia"/>
        </w:rPr>
      </w:pPr>
      <w:r>
        <w:rPr>
          <w:rFonts w:hint="eastAsia"/>
        </w:rPr>
        <w:t>为什么需要看发音视频？</w:t>
      </w:r>
    </w:p>
    <w:p w14:paraId="74399CDC" w14:textId="77777777" w:rsidR="008E2F80" w:rsidRDefault="008E2F80">
      <w:pPr>
        <w:rPr>
          <w:rFonts w:hint="eastAsia"/>
        </w:rPr>
      </w:pPr>
      <w:r>
        <w:rPr>
          <w:rFonts w:hint="eastAsia"/>
        </w:rPr>
        <w:t>尽管文字描述可以帮助我们理解发音的基本原理，但视觉和听觉的结合能够提供更全面的学习体验。通过观看发音视频，学习者不仅能听到正确的发音，还能看到发音时口型的变化。这种多感官的学习方式有助于加深记忆，并且能够让学习者模仿专家的发音方法，从而更快地掌握准确的发音。</w:t>
      </w:r>
    </w:p>
    <w:p w14:paraId="7BB9E8D5" w14:textId="77777777" w:rsidR="008E2F80" w:rsidRDefault="008E2F80">
      <w:pPr>
        <w:rPr>
          <w:rFonts w:hint="eastAsia"/>
        </w:rPr>
      </w:pPr>
    </w:p>
    <w:p w14:paraId="230B8780" w14:textId="77777777" w:rsidR="008E2F80" w:rsidRDefault="008E2F80">
      <w:pPr>
        <w:rPr>
          <w:rFonts w:hint="eastAsia"/>
        </w:rPr>
      </w:pPr>
    </w:p>
    <w:p w14:paraId="74407DD2" w14:textId="77777777" w:rsidR="008E2F80" w:rsidRDefault="008E2F80">
      <w:pPr>
        <w:rPr>
          <w:rFonts w:hint="eastAsia"/>
        </w:rPr>
      </w:pPr>
      <w:r>
        <w:rPr>
          <w:rFonts w:hint="eastAsia"/>
        </w:rPr>
        <w:t>如何选择合适的发音视频？</w:t>
      </w:r>
    </w:p>
    <w:p w14:paraId="2E32E821" w14:textId="77777777" w:rsidR="008E2F80" w:rsidRDefault="008E2F80">
      <w:pPr>
        <w:rPr>
          <w:rFonts w:hint="eastAsia"/>
        </w:rPr>
      </w:pPr>
      <w:r>
        <w:rPr>
          <w:rFonts w:hint="eastAsia"/>
        </w:rPr>
        <w:t>互联网上有众多关于汉语拼音的教学视频，要找到适合自己的并不难。应该挑选那些由专业教师或语言学家录制的视频，他们通常拥有丰富的教学经验，能够提供科学、系统的指导。要注意视频中的讲解是否清晰易懂，演示是否详细到位。还可以根据视频的评论区反馈来判断其受欢迎程度和实际效果。</w:t>
      </w:r>
    </w:p>
    <w:p w14:paraId="0844BAD9" w14:textId="77777777" w:rsidR="008E2F80" w:rsidRDefault="008E2F80">
      <w:pPr>
        <w:rPr>
          <w:rFonts w:hint="eastAsia"/>
        </w:rPr>
      </w:pPr>
    </w:p>
    <w:p w14:paraId="2FF62334" w14:textId="77777777" w:rsidR="008E2F80" w:rsidRDefault="008E2F80">
      <w:pPr>
        <w:rPr>
          <w:rFonts w:hint="eastAsia"/>
        </w:rPr>
      </w:pPr>
    </w:p>
    <w:p w14:paraId="7CDFC035" w14:textId="77777777" w:rsidR="008E2F80" w:rsidRDefault="008E2F80">
      <w:pPr>
        <w:rPr>
          <w:rFonts w:hint="eastAsia"/>
        </w:rPr>
      </w:pPr>
      <w:r>
        <w:rPr>
          <w:rFonts w:hint="eastAsia"/>
        </w:rPr>
        <w:t>跟着视频学习“luo”的发音</w:t>
      </w:r>
    </w:p>
    <w:p w14:paraId="5984BC2D" w14:textId="77777777" w:rsidR="008E2F80" w:rsidRDefault="008E2F80">
      <w:pPr>
        <w:rPr>
          <w:rFonts w:hint="eastAsia"/>
        </w:rPr>
      </w:pPr>
      <w:r>
        <w:rPr>
          <w:rFonts w:hint="eastAsia"/>
        </w:rPr>
        <w:t>一旦选择了合适的发音视频，接下来就是认真学习的时间了。开始时，仔细聆听视频中“luo”的发音，注意声调的变化。接着，观察示范者的口型动作，尝试跟随模仿。不要急于求成，多次重复练习是非常必要的。同时，利用镜子或者录制自己的发音视频来进行自我检查，确保发音尽可能接近标准。与他人交流也是检验发音的好机会，可以通过对话来巩固所学。</w:t>
      </w:r>
    </w:p>
    <w:p w14:paraId="65139F20" w14:textId="77777777" w:rsidR="008E2F80" w:rsidRDefault="008E2F80">
      <w:pPr>
        <w:rPr>
          <w:rFonts w:hint="eastAsia"/>
        </w:rPr>
      </w:pPr>
    </w:p>
    <w:p w14:paraId="0C8AC3F8" w14:textId="77777777" w:rsidR="008E2F80" w:rsidRDefault="008E2F80">
      <w:pPr>
        <w:rPr>
          <w:rFonts w:hint="eastAsia"/>
        </w:rPr>
      </w:pPr>
    </w:p>
    <w:p w14:paraId="2CD5413F" w14:textId="77777777" w:rsidR="008E2F80" w:rsidRDefault="008E2F80">
      <w:pPr>
        <w:rPr>
          <w:rFonts w:hint="eastAsia"/>
        </w:rPr>
      </w:pPr>
      <w:r>
        <w:rPr>
          <w:rFonts w:hint="eastAsia"/>
        </w:rPr>
        <w:t>最后的总结</w:t>
      </w:r>
    </w:p>
    <w:p w14:paraId="5FD0D41C" w14:textId="77777777" w:rsidR="008E2F80" w:rsidRDefault="008E2F80">
      <w:pPr>
        <w:rPr>
          <w:rFonts w:hint="eastAsia"/>
        </w:rPr>
      </w:pPr>
      <w:r>
        <w:rPr>
          <w:rFonts w:hint="eastAsia"/>
        </w:rPr>
        <w:t>学习汉语拼音“luo”的正确发音并非一蹴而就的事情，但借助优质的发音视频资源，我们可以更加轻松地掌握这一技能。通过不断练习和实践，不仅能够提升个人的语言表达能力，也为未来深入学习汉语打下了坚实的基础。希望每位热爱汉语的朋友都能在这条道路上越走越宽广，享受语言带来的无限乐趣。</w:t>
      </w:r>
    </w:p>
    <w:p w14:paraId="0DC5BAA4" w14:textId="77777777" w:rsidR="008E2F80" w:rsidRDefault="008E2F80">
      <w:pPr>
        <w:rPr>
          <w:rFonts w:hint="eastAsia"/>
        </w:rPr>
      </w:pPr>
    </w:p>
    <w:p w14:paraId="125E2C9F" w14:textId="77777777" w:rsidR="008E2F80" w:rsidRDefault="008E2F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4A46E9" w14:textId="7595E424" w:rsidR="00BB4292" w:rsidRDefault="00BB4292"/>
    <w:sectPr w:rsidR="00BB42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292"/>
    <w:rsid w:val="000F3509"/>
    <w:rsid w:val="008E2F80"/>
    <w:rsid w:val="00BB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29B042-730F-4A5D-BDA0-096921ABE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42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42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42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42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42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42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42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42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42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42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42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42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42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42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42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42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42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42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42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42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42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42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42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42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42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42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42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42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42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