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C747" w14:textId="77777777" w:rsidR="009C2D5E" w:rsidRDefault="009C2D5E">
      <w:pPr>
        <w:rPr>
          <w:rFonts w:hint="eastAsia"/>
        </w:rPr>
      </w:pPr>
    </w:p>
    <w:p w14:paraId="5C04C0BA" w14:textId="77777777" w:rsidR="009C2D5E" w:rsidRDefault="009C2D5E">
      <w:pPr>
        <w:rPr>
          <w:rFonts w:hint="eastAsia"/>
        </w:rPr>
      </w:pPr>
      <w:r>
        <w:rPr>
          <w:rFonts w:hint="eastAsia"/>
        </w:rPr>
        <w:t>拼音i的四声调占格</w:t>
      </w:r>
    </w:p>
    <w:p w14:paraId="0A8CECA2" w14:textId="77777777" w:rsidR="009C2D5E" w:rsidRDefault="009C2D5E">
      <w:pPr>
        <w:rPr>
          <w:rFonts w:hint="eastAsia"/>
        </w:rPr>
      </w:pPr>
      <w:r>
        <w:rPr>
          <w:rFonts w:hint="eastAsia"/>
        </w:rPr>
        <w:t>汉语拼音中的“i”是一个非常基础且重要的元音，它在不同的声调下可以构成多种不同的发音。了解和掌握“i”的四声调如何占格书写，对于学习汉字拼音至关重要。这一部分将详细探讨“i”在四种不同声调下的书写规则及其在实际应用中的一些注意事项。</w:t>
      </w:r>
    </w:p>
    <w:p w14:paraId="5B65E79C" w14:textId="77777777" w:rsidR="009C2D5E" w:rsidRDefault="009C2D5E">
      <w:pPr>
        <w:rPr>
          <w:rFonts w:hint="eastAsia"/>
        </w:rPr>
      </w:pPr>
    </w:p>
    <w:p w14:paraId="306CF903" w14:textId="77777777" w:rsidR="009C2D5E" w:rsidRDefault="009C2D5E">
      <w:pPr>
        <w:rPr>
          <w:rFonts w:hint="eastAsia"/>
        </w:rPr>
      </w:pPr>
    </w:p>
    <w:p w14:paraId="26A670AC" w14:textId="77777777" w:rsidR="009C2D5E" w:rsidRDefault="009C2D5E">
      <w:pPr>
        <w:rPr>
          <w:rFonts w:hint="eastAsia"/>
        </w:rPr>
      </w:pPr>
      <w:r>
        <w:rPr>
          <w:rFonts w:hint="eastAsia"/>
        </w:rPr>
        <w:t>第一声——平声</w:t>
      </w:r>
    </w:p>
    <w:p w14:paraId="584946D8" w14:textId="77777777" w:rsidR="009C2D5E" w:rsidRDefault="009C2D5E">
      <w:pPr>
        <w:rPr>
          <w:rFonts w:hint="eastAsia"/>
        </w:rPr>
      </w:pPr>
      <w:r>
        <w:rPr>
          <w:rFonts w:hint="eastAsia"/>
        </w:rPr>
        <w:t>当“i”作为第一声时，即阴平，其发音高而平，没有升降变化。在书写时，“i”的点位于上半格中央略偏右的位置，这与其它包含“i”的拼音组合书写方式相同。例如，“ī”这个音节，在拼音输入法或手写练习中都需要注意到这一点，以保证书写的规范性和准确性。</w:t>
      </w:r>
    </w:p>
    <w:p w14:paraId="57509C3F" w14:textId="77777777" w:rsidR="009C2D5E" w:rsidRDefault="009C2D5E">
      <w:pPr>
        <w:rPr>
          <w:rFonts w:hint="eastAsia"/>
        </w:rPr>
      </w:pPr>
    </w:p>
    <w:p w14:paraId="385D7C1A" w14:textId="77777777" w:rsidR="009C2D5E" w:rsidRDefault="009C2D5E">
      <w:pPr>
        <w:rPr>
          <w:rFonts w:hint="eastAsia"/>
        </w:rPr>
      </w:pPr>
    </w:p>
    <w:p w14:paraId="36FDBB3E" w14:textId="77777777" w:rsidR="009C2D5E" w:rsidRDefault="009C2D5E">
      <w:pPr>
        <w:rPr>
          <w:rFonts w:hint="eastAsia"/>
        </w:rPr>
      </w:pPr>
      <w:r>
        <w:rPr>
          <w:rFonts w:hint="eastAsia"/>
        </w:rPr>
        <w:t>第二声——升调</w:t>
      </w:r>
    </w:p>
    <w:p w14:paraId="4109A55A" w14:textId="77777777" w:rsidR="009C2D5E" w:rsidRDefault="009C2D5E">
      <w:pPr>
        <w:rPr>
          <w:rFonts w:hint="eastAsia"/>
        </w:rPr>
      </w:pPr>
      <w:r>
        <w:rPr>
          <w:rFonts w:hint="eastAsia"/>
        </w:rPr>
        <w:t>第二声是阳平，表示从低到高的升调。虽然发音有变化，但“i”的书写形式基本保持不变，区别在于声调符号的变化。在标示第二声的“í”时，声调符号由左下向右上倾斜，并放置于“i”点的右侧，确保阅读者能清晰识别出这是第二声。</w:t>
      </w:r>
    </w:p>
    <w:p w14:paraId="2935C949" w14:textId="77777777" w:rsidR="009C2D5E" w:rsidRDefault="009C2D5E">
      <w:pPr>
        <w:rPr>
          <w:rFonts w:hint="eastAsia"/>
        </w:rPr>
      </w:pPr>
    </w:p>
    <w:p w14:paraId="7F1373DA" w14:textId="77777777" w:rsidR="009C2D5E" w:rsidRDefault="009C2D5E">
      <w:pPr>
        <w:rPr>
          <w:rFonts w:hint="eastAsia"/>
        </w:rPr>
      </w:pPr>
    </w:p>
    <w:p w14:paraId="334CAD44" w14:textId="77777777" w:rsidR="009C2D5E" w:rsidRDefault="009C2D5E">
      <w:pPr>
        <w:rPr>
          <w:rFonts w:hint="eastAsia"/>
        </w:rPr>
      </w:pPr>
      <w:r>
        <w:rPr>
          <w:rFonts w:hint="eastAsia"/>
        </w:rPr>
        <w:t>第三声——降升调</w:t>
      </w:r>
    </w:p>
    <w:p w14:paraId="51B89663" w14:textId="77777777" w:rsidR="009C2D5E" w:rsidRDefault="009C2D5E">
      <w:pPr>
        <w:rPr>
          <w:rFonts w:hint="eastAsia"/>
        </w:rPr>
      </w:pPr>
      <w:r>
        <w:rPr>
          <w:rFonts w:hint="eastAsia"/>
        </w:rPr>
        <w:t>第三声为上声，具有先降后升的特点。对于“ǐ”而言，它的书写需要特别注意声调符号的准确位置。由于第三声音调符号较长且复杂，正确地将其置于“i”点的右侧显得尤为重要。同时，这也帮助读者更好地理解和读出正确的声调。</w:t>
      </w:r>
    </w:p>
    <w:p w14:paraId="6A812DC6" w14:textId="77777777" w:rsidR="009C2D5E" w:rsidRDefault="009C2D5E">
      <w:pPr>
        <w:rPr>
          <w:rFonts w:hint="eastAsia"/>
        </w:rPr>
      </w:pPr>
    </w:p>
    <w:p w14:paraId="5D10B9EE" w14:textId="77777777" w:rsidR="009C2D5E" w:rsidRDefault="009C2D5E">
      <w:pPr>
        <w:rPr>
          <w:rFonts w:hint="eastAsia"/>
        </w:rPr>
      </w:pPr>
    </w:p>
    <w:p w14:paraId="24D7E4AD" w14:textId="77777777" w:rsidR="009C2D5E" w:rsidRDefault="009C2D5E">
      <w:pPr>
        <w:rPr>
          <w:rFonts w:hint="eastAsia"/>
        </w:rPr>
      </w:pPr>
      <w:r>
        <w:rPr>
          <w:rFonts w:hint="eastAsia"/>
        </w:rPr>
        <w:t>第四声——降调</w:t>
      </w:r>
    </w:p>
    <w:p w14:paraId="3C409B05" w14:textId="77777777" w:rsidR="009C2D5E" w:rsidRDefault="009C2D5E">
      <w:pPr>
        <w:rPr>
          <w:rFonts w:hint="eastAsia"/>
        </w:rPr>
      </w:pPr>
      <w:r>
        <w:rPr>
          <w:rFonts w:hint="eastAsia"/>
        </w:rPr>
        <w:t>第四声是去声，表示一个快速下降的声调。“ì”的书写同样遵循着给定的规则，声调符号直接落在“i”点的右侧，形成鲜明对比。值得注意的是，第四声的快速下降特性要求朗读者在发音时要干脆利落，这在一定程度上也影响了听觉上的感知效果。</w:t>
      </w:r>
    </w:p>
    <w:p w14:paraId="1A14E548" w14:textId="77777777" w:rsidR="009C2D5E" w:rsidRDefault="009C2D5E">
      <w:pPr>
        <w:rPr>
          <w:rFonts w:hint="eastAsia"/>
        </w:rPr>
      </w:pPr>
    </w:p>
    <w:p w14:paraId="3657791D" w14:textId="77777777" w:rsidR="009C2D5E" w:rsidRDefault="009C2D5E">
      <w:pPr>
        <w:rPr>
          <w:rFonts w:hint="eastAsia"/>
        </w:rPr>
      </w:pPr>
    </w:p>
    <w:p w14:paraId="019E9883" w14:textId="77777777" w:rsidR="009C2D5E" w:rsidRDefault="009C2D5E">
      <w:pPr>
        <w:rPr>
          <w:rFonts w:hint="eastAsia"/>
        </w:rPr>
      </w:pPr>
      <w:r>
        <w:rPr>
          <w:rFonts w:hint="eastAsia"/>
        </w:rPr>
        <w:t>最后的总结与实践</w:t>
      </w:r>
    </w:p>
    <w:p w14:paraId="048E8959" w14:textId="77777777" w:rsidR="009C2D5E" w:rsidRDefault="009C2D5E">
      <w:pPr>
        <w:rPr>
          <w:rFonts w:hint="eastAsia"/>
        </w:rPr>
      </w:pPr>
      <w:r>
        <w:rPr>
          <w:rFonts w:hint="eastAsia"/>
        </w:rPr>
        <w:t>掌握“i”的四声调占格不仅有助于提高拼音的书写能力，还能增强对汉语语音的理解。无论是通过课堂学习还是自我练习，关注细节都是关键。利用现代技术如电子词典、语音识别软件等工具，可以帮助学习者更好地掌握这些规则，使学习过程更加高效有趣。</w:t>
      </w:r>
    </w:p>
    <w:p w14:paraId="55004426" w14:textId="77777777" w:rsidR="009C2D5E" w:rsidRDefault="009C2D5E">
      <w:pPr>
        <w:rPr>
          <w:rFonts w:hint="eastAsia"/>
        </w:rPr>
      </w:pPr>
    </w:p>
    <w:p w14:paraId="5ED058E3" w14:textId="77777777" w:rsidR="009C2D5E" w:rsidRDefault="009C2D5E">
      <w:pPr>
        <w:rPr>
          <w:rFonts w:hint="eastAsia"/>
        </w:rPr>
      </w:pPr>
    </w:p>
    <w:p w14:paraId="6483FD65" w14:textId="77777777" w:rsidR="009C2D5E" w:rsidRDefault="009C2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924FD" w14:textId="5A4A03E3" w:rsidR="00813D98" w:rsidRDefault="00813D98"/>
    <w:sectPr w:rsidR="00813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98"/>
    <w:rsid w:val="000F3509"/>
    <w:rsid w:val="00813D98"/>
    <w:rsid w:val="009C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23477-DED1-46A5-8B99-3E2CA489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