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A8EC" w14:textId="77777777" w:rsidR="004D0C6F" w:rsidRDefault="004D0C6F">
      <w:pPr>
        <w:rPr>
          <w:rFonts w:hint="eastAsia"/>
        </w:rPr>
      </w:pPr>
      <w:r>
        <w:rPr>
          <w:rFonts w:hint="eastAsia"/>
        </w:rPr>
        <w:t>抽：从古至今的文化象征</w:t>
      </w:r>
    </w:p>
    <w:p w14:paraId="6BC2535A" w14:textId="77777777" w:rsidR="004D0C6F" w:rsidRDefault="004D0C6F">
      <w:pPr>
        <w:rPr>
          <w:rFonts w:hint="eastAsia"/>
        </w:rPr>
      </w:pPr>
    </w:p>
    <w:p w14:paraId="5E33ACCA" w14:textId="77777777" w:rsidR="004D0C6F" w:rsidRDefault="004D0C6F">
      <w:pPr>
        <w:rPr>
          <w:rFonts w:hint="eastAsia"/>
        </w:rPr>
      </w:pPr>
      <w:r>
        <w:rPr>
          <w:rFonts w:hint="eastAsia"/>
        </w:rPr>
        <w:t>“抽”字在汉字体系中有着独特的意义，它不仅代表一种动作，更承载了丰富的文化内涵。从古代的占卜活动到现代的生活习惯，“抽”始终贯穿于人们的日常生活中。例如，古代人们通过抽签来预测未来，而“抽奖”成为一种流行的娱乐方式。“抽”还常用于描述植物生长的过程，如“抽芽”，寓意着新生与希望。</w:t>
      </w:r>
    </w:p>
    <w:p w14:paraId="519CC33B" w14:textId="77777777" w:rsidR="004D0C6F" w:rsidRDefault="004D0C6F">
      <w:pPr>
        <w:rPr>
          <w:rFonts w:hint="eastAsia"/>
        </w:rPr>
      </w:pPr>
    </w:p>
    <w:p w14:paraId="7892685B" w14:textId="77777777" w:rsidR="004D0C6F" w:rsidRDefault="004D0C6F">
      <w:pPr>
        <w:rPr>
          <w:rFonts w:hint="eastAsia"/>
        </w:rPr>
      </w:pPr>
    </w:p>
    <w:p w14:paraId="40364C28" w14:textId="77777777" w:rsidR="004D0C6F" w:rsidRDefault="004D0C6F">
      <w:pPr>
        <w:rPr>
          <w:rFonts w:hint="eastAsia"/>
        </w:rPr>
      </w:pPr>
      <w:r>
        <w:rPr>
          <w:rFonts w:hint="eastAsia"/>
        </w:rPr>
        <w:t>秋：四季轮回中的诗意表达</w:t>
      </w:r>
    </w:p>
    <w:p w14:paraId="73C3BB08" w14:textId="77777777" w:rsidR="004D0C6F" w:rsidRDefault="004D0C6F">
      <w:pPr>
        <w:rPr>
          <w:rFonts w:hint="eastAsia"/>
        </w:rPr>
      </w:pPr>
    </w:p>
    <w:p w14:paraId="7DF96A11" w14:textId="77777777" w:rsidR="004D0C6F" w:rsidRDefault="004D0C6F">
      <w:pPr>
        <w:rPr>
          <w:rFonts w:hint="eastAsia"/>
        </w:rPr>
      </w:pPr>
      <w:r>
        <w:rPr>
          <w:rFonts w:hint="eastAsia"/>
        </w:rPr>
        <w:t>“秋”作为四季之一，自古以来便是文人墨客笔下的常客。秋天的景色充满了诗意，金黄的稻田、飘落的树叶以及凉爽的微风，都让人感受到自然的魅力。“秋”不仅仅是一个季节，更是一种情感的寄托。无论是杜甫的“无边落木萧萧下”，还是王维的“空山新雨后，天气晚来秋”，都展现了秋天带给人们的独特感受。</w:t>
      </w:r>
    </w:p>
    <w:p w14:paraId="5D2A18D1" w14:textId="77777777" w:rsidR="004D0C6F" w:rsidRDefault="004D0C6F">
      <w:pPr>
        <w:rPr>
          <w:rFonts w:hint="eastAsia"/>
        </w:rPr>
      </w:pPr>
    </w:p>
    <w:p w14:paraId="2BD536EF" w14:textId="77777777" w:rsidR="004D0C6F" w:rsidRDefault="004D0C6F">
      <w:pPr>
        <w:rPr>
          <w:rFonts w:hint="eastAsia"/>
        </w:rPr>
      </w:pPr>
    </w:p>
    <w:p w14:paraId="51D9D8FD" w14:textId="77777777" w:rsidR="004D0C6F" w:rsidRDefault="004D0C6F">
      <w:pPr>
        <w:rPr>
          <w:rFonts w:hint="eastAsia"/>
        </w:rPr>
      </w:pPr>
      <w:r>
        <w:rPr>
          <w:rFonts w:hint="eastAsia"/>
        </w:rPr>
        <w:t>愁：人类情感的深刻体现</w:t>
      </w:r>
    </w:p>
    <w:p w14:paraId="498CFE34" w14:textId="77777777" w:rsidR="004D0C6F" w:rsidRDefault="004D0C6F">
      <w:pPr>
        <w:rPr>
          <w:rFonts w:hint="eastAsia"/>
        </w:rPr>
      </w:pPr>
    </w:p>
    <w:p w14:paraId="58CFD569" w14:textId="77777777" w:rsidR="004D0C6F" w:rsidRDefault="004D0C6F">
      <w:pPr>
        <w:rPr>
          <w:rFonts w:hint="eastAsia"/>
        </w:rPr>
      </w:pPr>
      <w:r>
        <w:rPr>
          <w:rFonts w:hint="eastAsia"/>
        </w:rPr>
        <w:t>“愁”是人类情感世界中不可或缺的一部分，它代表着忧伤、烦恼和不安的情绪。在文学作品中，“愁”常常被用来描绘人物内心的复杂情感。李白的“抽刀断水水更流，举杯消愁愁更愁”便将这种情感表现得淋漓尽致。现代社会中，“愁”更多地表现为对生活压力和未来的不确定性，但正是这些情绪，让人类的情感更加丰富多彩。</w:t>
      </w:r>
    </w:p>
    <w:p w14:paraId="499D8DA8" w14:textId="77777777" w:rsidR="004D0C6F" w:rsidRDefault="004D0C6F">
      <w:pPr>
        <w:rPr>
          <w:rFonts w:hint="eastAsia"/>
        </w:rPr>
      </w:pPr>
    </w:p>
    <w:p w14:paraId="6FCE673D" w14:textId="77777777" w:rsidR="004D0C6F" w:rsidRDefault="004D0C6F">
      <w:pPr>
        <w:rPr>
          <w:rFonts w:hint="eastAsia"/>
        </w:rPr>
      </w:pPr>
    </w:p>
    <w:p w14:paraId="3DC8E96E" w14:textId="77777777" w:rsidR="004D0C6F" w:rsidRDefault="004D0C6F">
      <w:pPr>
        <w:rPr>
          <w:rFonts w:hint="eastAsia"/>
        </w:rPr>
      </w:pPr>
      <w:r>
        <w:rPr>
          <w:rFonts w:hint="eastAsia"/>
        </w:rPr>
        <w:t>出：人生道路上的重要选择</w:t>
      </w:r>
    </w:p>
    <w:p w14:paraId="7B2D138D" w14:textId="77777777" w:rsidR="004D0C6F" w:rsidRDefault="004D0C6F">
      <w:pPr>
        <w:rPr>
          <w:rFonts w:hint="eastAsia"/>
        </w:rPr>
      </w:pPr>
    </w:p>
    <w:p w14:paraId="55504546" w14:textId="77777777" w:rsidR="004D0C6F" w:rsidRDefault="004D0C6F">
      <w:pPr>
        <w:rPr>
          <w:rFonts w:hint="eastAsia"/>
        </w:rPr>
      </w:pPr>
      <w:r>
        <w:rPr>
          <w:rFonts w:hint="eastAsia"/>
        </w:rPr>
        <w:t>“出”字在汉语中有多种含义，其中最常见的是离开或出现的意思。在生活中，“出”往往象征着一个新的开始，比如出门旅行、出版书籍或是走出困境。每一次“出”，都意味着一次挑战与机遇并存的经历。正如古人所说：“不入虎穴，焉得虎子”，只有敢于迈出第一步，才能收获更多的成果。</w:t>
      </w:r>
    </w:p>
    <w:p w14:paraId="229E3A4F" w14:textId="77777777" w:rsidR="004D0C6F" w:rsidRDefault="004D0C6F">
      <w:pPr>
        <w:rPr>
          <w:rFonts w:hint="eastAsia"/>
        </w:rPr>
      </w:pPr>
    </w:p>
    <w:p w14:paraId="61EAFDF1" w14:textId="77777777" w:rsidR="004D0C6F" w:rsidRDefault="004D0C6F">
      <w:pPr>
        <w:rPr>
          <w:rFonts w:hint="eastAsia"/>
        </w:rPr>
      </w:pPr>
    </w:p>
    <w:p w14:paraId="644BD1CE" w14:textId="77777777" w:rsidR="004D0C6F" w:rsidRDefault="004D0C6F">
      <w:pPr>
        <w:rPr>
          <w:rFonts w:hint="eastAsia"/>
        </w:rPr>
      </w:pPr>
      <w:r>
        <w:rPr>
          <w:rFonts w:hint="eastAsia"/>
        </w:rPr>
        <w:t>初：一切事物的起点</w:t>
      </w:r>
    </w:p>
    <w:p w14:paraId="227409C2" w14:textId="77777777" w:rsidR="004D0C6F" w:rsidRDefault="004D0C6F">
      <w:pPr>
        <w:rPr>
          <w:rFonts w:hint="eastAsia"/>
        </w:rPr>
      </w:pPr>
    </w:p>
    <w:p w14:paraId="1EEE1B30" w14:textId="77777777" w:rsidR="004D0C6F" w:rsidRDefault="004D0C6F">
      <w:pPr>
        <w:rPr>
          <w:rFonts w:hint="eastAsia"/>
        </w:rPr>
      </w:pPr>
      <w:r>
        <w:rPr>
          <w:rFonts w:hint="eastAsia"/>
        </w:rPr>
        <w:t>“初”代表着最初的阶段，是一切事物的开端。无论是人生的起点，还是事业的起步，“初”都是至关重要的时刻。在中国传统文化中，“初”也常被用来形容纯洁和美好，如“初心”一词，提醒人们要始终保持最初的那份真诚与热情。对于每个人而言，“初”都是值得珍惜和铭记的瞬间。</w:t>
      </w:r>
    </w:p>
    <w:p w14:paraId="21E6B2D9" w14:textId="77777777" w:rsidR="004D0C6F" w:rsidRDefault="004D0C6F">
      <w:pPr>
        <w:rPr>
          <w:rFonts w:hint="eastAsia"/>
        </w:rPr>
      </w:pPr>
    </w:p>
    <w:p w14:paraId="70EB6524" w14:textId="77777777" w:rsidR="004D0C6F" w:rsidRDefault="004D0C6F">
      <w:pPr>
        <w:rPr>
          <w:rFonts w:hint="eastAsia"/>
        </w:rPr>
      </w:pPr>
    </w:p>
    <w:p w14:paraId="777E2D0A" w14:textId="77777777" w:rsidR="004D0C6F" w:rsidRDefault="004D0C6F">
      <w:pPr>
        <w:rPr>
          <w:rFonts w:hint="eastAsia"/>
        </w:rPr>
      </w:pPr>
      <w:r>
        <w:rPr>
          <w:rFonts w:hint="eastAsia"/>
        </w:rPr>
        <w:t>筹：智慧与策略的结合</w:t>
      </w:r>
    </w:p>
    <w:p w14:paraId="22F9F70A" w14:textId="77777777" w:rsidR="004D0C6F" w:rsidRDefault="004D0C6F">
      <w:pPr>
        <w:rPr>
          <w:rFonts w:hint="eastAsia"/>
        </w:rPr>
      </w:pPr>
    </w:p>
    <w:p w14:paraId="58D072A8" w14:textId="77777777" w:rsidR="004D0C6F" w:rsidRDefault="004D0C6F">
      <w:pPr>
        <w:rPr>
          <w:rFonts w:hint="eastAsia"/>
        </w:rPr>
      </w:pPr>
      <w:r>
        <w:rPr>
          <w:rFonts w:hint="eastAsia"/>
        </w:rPr>
        <w:t>“筹”字原本指计数用的小棍或筹码，后来引申为计划、准备等含义。在古代战争中，“运筹帷幄”成为了一种高超的军事智慧，体现了领导者在制定战略时的深思熟虑。现代社会中，“筹”更多地应用于经济领域，如筹集资金、策划项目等。无论是古代还是现代，“筹”都体现了人们对未来的规划与期待。</w:t>
      </w:r>
    </w:p>
    <w:p w14:paraId="4D3CAF96" w14:textId="77777777" w:rsidR="004D0C6F" w:rsidRDefault="004D0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42594" w14:textId="77777777" w:rsidR="004D0C6F" w:rsidRDefault="004D0C6F">
      <w:pPr>
        <w:rPr>
          <w:rFonts w:hint="eastAsia"/>
        </w:rPr>
      </w:pPr>
    </w:p>
    <w:p w14:paraId="1C0A0568" w14:textId="77777777" w:rsidR="004D0C6F" w:rsidRDefault="004D0C6F">
      <w:pPr>
        <w:rPr>
          <w:rFonts w:hint="eastAsia"/>
        </w:rPr>
      </w:pPr>
      <w:r>
        <w:rPr>
          <w:rFonts w:hint="eastAsia"/>
        </w:rPr>
        <w:t>最后的总结：拼音chou的汉字魅力</w:t>
      </w:r>
    </w:p>
    <w:p w14:paraId="4CBC3C66" w14:textId="77777777" w:rsidR="004D0C6F" w:rsidRDefault="004D0C6F">
      <w:pPr>
        <w:rPr>
          <w:rFonts w:hint="eastAsia"/>
        </w:rPr>
      </w:pPr>
    </w:p>
    <w:p w14:paraId="14C17DC3" w14:textId="77777777" w:rsidR="004D0C6F" w:rsidRDefault="004D0C6F">
      <w:pPr>
        <w:rPr>
          <w:rFonts w:hint="eastAsia"/>
        </w:rPr>
      </w:pPr>
      <w:r>
        <w:rPr>
          <w:rFonts w:hint="eastAsia"/>
        </w:rPr>
        <w:t>以上这些以“chou”为拼音的汉字，每一个都有其独特的意义和价值。它们不仅是语言文字的基本单位，更是中华文化的重要载体。通过了解这些汉字的内涵，我们不仅能更好地理解汉语的魅力，还能从中汲取智慧与力量，为我们的生活增添更多的色彩。</w:t>
      </w:r>
    </w:p>
    <w:p w14:paraId="1B16F006" w14:textId="77777777" w:rsidR="004D0C6F" w:rsidRDefault="004D0C6F">
      <w:pPr>
        <w:rPr>
          <w:rFonts w:hint="eastAsia"/>
        </w:rPr>
      </w:pPr>
    </w:p>
    <w:p w14:paraId="37A5E7B7" w14:textId="77777777" w:rsidR="004D0C6F" w:rsidRDefault="004D0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6D032" w14:textId="5A02C755" w:rsidR="00B00DE1" w:rsidRDefault="00B00DE1"/>
    <w:sectPr w:rsidR="00B00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E1"/>
    <w:rsid w:val="000F3509"/>
    <w:rsid w:val="004D0C6F"/>
    <w:rsid w:val="00B0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60967-7345-48B3-A92A-3985FCEA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