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56BC" w14:textId="77777777" w:rsidR="002B6275" w:rsidRDefault="002B6275">
      <w:pPr>
        <w:rPr>
          <w:rFonts w:hint="eastAsia"/>
        </w:rPr>
      </w:pPr>
      <w:r>
        <w:rPr>
          <w:rFonts w:hint="eastAsia"/>
        </w:rPr>
        <w:t>拼搏精神值得我们赞扬</w:t>
      </w:r>
    </w:p>
    <w:p w14:paraId="396809D2" w14:textId="77777777" w:rsidR="002B6275" w:rsidRDefault="002B6275">
      <w:pPr>
        <w:rPr>
          <w:rFonts w:hint="eastAsia"/>
        </w:rPr>
      </w:pPr>
    </w:p>
    <w:p w14:paraId="23CBBFC5" w14:textId="77777777" w:rsidR="002B6275" w:rsidRDefault="002B6275">
      <w:pPr>
        <w:rPr>
          <w:rFonts w:hint="eastAsia"/>
        </w:rPr>
      </w:pPr>
      <w:r>
        <w:rPr>
          <w:rFonts w:hint="eastAsia"/>
        </w:rPr>
        <w:t>在人类漫长的发展历程中，拼搏精神始终是推动社会进步和个人成长的重要动力。无论是面对艰难险阻还是平凡琐碎的生活，那些敢于挑战自我、不断追求卓越的人们，都用实际行动诠释了拼搏的意义。这种精神不仅值得我们学习，更值得我们由衷地赞扬。</w:t>
      </w:r>
    </w:p>
    <w:p w14:paraId="48A5C356" w14:textId="77777777" w:rsidR="002B6275" w:rsidRDefault="002B6275">
      <w:pPr>
        <w:rPr>
          <w:rFonts w:hint="eastAsia"/>
        </w:rPr>
      </w:pPr>
    </w:p>
    <w:p w14:paraId="2E583282" w14:textId="77777777" w:rsidR="002B6275" w:rsidRDefault="002B6275">
      <w:pPr>
        <w:rPr>
          <w:rFonts w:hint="eastAsia"/>
        </w:rPr>
      </w:pPr>
    </w:p>
    <w:p w14:paraId="0EC3D5CD" w14:textId="77777777" w:rsidR="002B6275" w:rsidRDefault="002B6275">
      <w:pPr>
        <w:rPr>
          <w:rFonts w:hint="eastAsia"/>
        </w:rPr>
      </w:pPr>
      <w:r>
        <w:rPr>
          <w:rFonts w:hint="eastAsia"/>
        </w:rPr>
        <w:t>拼搏是突破困境的力量源泉</w:t>
      </w:r>
    </w:p>
    <w:p w14:paraId="051B3E17" w14:textId="77777777" w:rsidR="002B6275" w:rsidRDefault="002B6275">
      <w:pPr>
        <w:rPr>
          <w:rFonts w:hint="eastAsia"/>
        </w:rPr>
      </w:pPr>
    </w:p>
    <w:p w14:paraId="7676A7E2" w14:textId="77777777" w:rsidR="002B6275" w:rsidRDefault="002B6275">
      <w:pPr>
        <w:rPr>
          <w:rFonts w:hint="eastAsia"/>
        </w:rPr>
      </w:pPr>
      <w:r>
        <w:rPr>
          <w:rFonts w:hint="eastAsia"/>
        </w:rPr>
        <w:t>人生如同一场充满未知的旅程，每个人都会遇到困难与挫折。然而，正是在这些时刻，拼搏精神显得尤为重要。它像是一盏明灯，照亮前行的道路；又如一股强大的力量，驱使人们勇敢地面对逆境。历史上无数成功人士的故事告诉我们，只有通过不懈的努力和坚持，才能跨越障碍，实现目标。从科学家爱迪生历经上千次失败才发明电灯，到运动员在赛场上挥洒汗水最终站上领奖台，每一个辉煌成就的背后，都是拼搏精神的体现。</w:t>
      </w:r>
    </w:p>
    <w:p w14:paraId="22BFD70E" w14:textId="77777777" w:rsidR="002B6275" w:rsidRDefault="002B6275">
      <w:pPr>
        <w:rPr>
          <w:rFonts w:hint="eastAsia"/>
        </w:rPr>
      </w:pPr>
    </w:p>
    <w:p w14:paraId="78F984E2" w14:textId="77777777" w:rsidR="002B6275" w:rsidRDefault="002B6275">
      <w:pPr>
        <w:rPr>
          <w:rFonts w:hint="eastAsia"/>
        </w:rPr>
      </w:pPr>
    </w:p>
    <w:p w14:paraId="1ABE16B5" w14:textId="77777777" w:rsidR="002B6275" w:rsidRDefault="002B6275">
      <w:pPr>
        <w:rPr>
          <w:rFonts w:hint="eastAsia"/>
        </w:rPr>
      </w:pPr>
      <w:r>
        <w:rPr>
          <w:rFonts w:hint="eastAsia"/>
        </w:rPr>
        <w:t>拼搏让我们超越自我</w:t>
      </w:r>
    </w:p>
    <w:p w14:paraId="25590832" w14:textId="77777777" w:rsidR="002B6275" w:rsidRDefault="002B6275">
      <w:pPr>
        <w:rPr>
          <w:rFonts w:hint="eastAsia"/>
        </w:rPr>
      </w:pPr>
    </w:p>
    <w:p w14:paraId="5DE184DC" w14:textId="77777777" w:rsidR="002B6275" w:rsidRDefault="002B6275">
      <w:pPr>
        <w:rPr>
          <w:rFonts w:hint="eastAsia"/>
        </w:rPr>
      </w:pPr>
      <w:r>
        <w:rPr>
          <w:rFonts w:hint="eastAsia"/>
        </w:rPr>
        <w:t>拼搏不仅仅是战胜外界的挑战，更是对自我的超越。在这个过程中，我们会发现自己的潜力远比想象中更大。当一个人全身心投入到某项事业或兴趣时，他会逐渐突破原有的局限，达到新的高度。例如，艺术家通过不断的创作实践提升技艺，企业家通过创新思维开拓市场，学生通过勤奋学习取得优异成绩。每一次努力，都是对自己的一次重塑。而这种重塑所带来的成就感，正是拼搏精神最迷人的地方。</w:t>
      </w:r>
    </w:p>
    <w:p w14:paraId="782B9D94" w14:textId="77777777" w:rsidR="002B6275" w:rsidRDefault="002B6275">
      <w:pPr>
        <w:rPr>
          <w:rFonts w:hint="eastAsia"/>
        </w:rPr>
      </w:pPr>
    </w:p>
    <w:p w14:paraId="5E1F6D3D" w14:textId="77777777" w:rsidR="002B6275" w:rsidRDefault="002B6275">
      <w:pPr>
        <w:rPr>
          <w:rFonts w:hint="eastAsia"/>
        </w:rPr>
      </w:pPr>
    </w:p>
    <w:p w14:paraId="248479EC" w14:textId="77777777" w:rsidR="002B6275" w:rsidRDefault="002B6275">
      <w:pPr>
        <w:rPr>
          <w:rFonts w:hint="eastAsia"/>
        </w:rPr>
      </w:pPr>
      <w:r>
        <w:rPr>
          <w:rFonts w:hint="eastAsia"/>
        </w:rPr>
        <w:t>拼搏塑造坚韧品格</w:t>
      </w:r>
    </w:p>
    <w:p w14:paraId="60CA7BDF" w14:textId="77777777" w:rsidR="002B6275" w:rsidRDefault="002B6275">
      <w:pPr>
        <w:rPr>
          <w:rFonts w:hint="eastAsia"/>
        </w:rPr>
      </w:pPr>
    </w:p>
    <w:p w14:paraId="1B19F5A5" w14:textId="77777777" w:rsidR="002B6275" w:rsidRDefault="002B6275">
      <w:pPr>
        <w:rPr>
          <w:rFonts w:hint="eastAsia"/>
        </w:rPr>
      </w:pPr>
      <w:r>
        <w:rPr>
          <w:rFonts w:hint="eastAsia"/>
        </w:rPr>
        <w:t>拼搏的过程并非一帆风顺，它需要极大的毅力和耐心。正因如此，拼搏精神能够培养出坚韧不拔的品格。这种品格让人在面对失败时不轻言放弃，在遭遇挫折时仍能保持乐观态度。现代社会节奏加快，竞争日益激烈，拥有坚韧品格的人更容易脱颖而出。他们懂得如何调整心态，将压力转化为动力，并以积极的方式迎接未来。</w:t>
      </w:r>
    </w:p>
    <w:p w14:paraId="4322C52A" w14:textId="77777777" w:rsidR="002B6275" w:rsidRDefault="002B6275">
      <w:pPr>
        <w:rPr>
          <w:rFonts w:hint="eastAsia"/>
        </w:rPr>
      </w:pPr>
    </w:p>
    <w:p w14:paraId="22948D89" w14:textId="77777777" w:rsidR="002B6275" w:rsidRDefault="002B6275">
      <w:pPr>
        <w:rPr>
          <w:rFonts w:hint="eastAsia"/>
        </w:rPr>
      </w:pPr>
    </w:p>
    <w:p w14:paraId="6DD6C1D4" w14:textId="77777777" w:rsidR="002B6275" w:rsidRDefault="002B6275">
      <w:pPr>
        <w:rPr>
          <w:rFonts w:hint="eastAsia"/>
        </w:rPr>
      </w:pPr>
      <w:r>
        <w:rPr>
          <w:rFonts w:hint="eastAsia"/>
        </w:rPr>
        <w:t>拼搏精神的传承与发扬</w:t>
      </w:r>
    </w:p>
    <w:p w14:paraId="65B4B27D" w14:textId="77777777" w:rsidR="002B6275" w:rsidRDefault="002B6275">
      <w:pPr>
        <w:rPr>
          <w:rFonts w:hint="eastAsia"/>
        </w:rPr>
      </w:pPr>
    </w:p>
    <w:p w14:paraId="09F40E78" w14:textId="77777777" w:rsidR="002B6275" w:rsidRDefault="002B6275">
      <w:pPr>
        <w:rPr>
          <w:rFonts w:hint="eastAsia"/>
        </w:rPr>
      </w:pPr>
      <w:r>
        <w:rPr>
          <w:rFonts w:hint="eastAsia"/>
        </w:rPr>
        <w:t>作为新时代的一员，我们应该继承并发扬拼搏精神。这不仅是对先辈智慧的尊重，也是对未来生活的负责。无论是在工作领域还是日常生活中，我们都应该以拼搏的态度去迎接每一天。同时，也要鼓励身边的人一起加入到拼搏的行列中来，共同创造更加美好的明天。当我们携手并肩，为梦想奋斗时，拼搏精神将成为连接彼此的纽带，让我们的集体力量更加强大。</w:t>
      </w:r>
    </w:p>
    <w:p w14:paraId="768B3988" w14:textId="77777777" w:rsidR="002B6275" w:rsidRDefault="002B6275">
      <w:pPr>
        <w:rPr>
          <w:rFonts w:hint="eastAsia"/>
        </w:rPr>
      </w:pPr>
    </w:p>
    <w:p w14:paraId="4E0F306B" w14:textId="77777777" w:rsidR="002B6275" w:rsidRDefault="002B6275">
      <w:pPr>
        <w:rPr>
          <w:rFonts w:hint="eastAsia"/>
        </w:rPr>
      </w:pPr>
    </w:p>
    <w:p w14:paraId="0F88F68A" w14:textId="77777777" w:rsidR="002B6275" w:rsidRDefault="002B6275">
      <w:pPr>
        <w:rPr>
          <w:rFonts w:hint="eastAsia"/>
        </w:rPr>
      </w:pPr>
      <w:r>
        <w:rPr>
          <w:rFonts w:hint="eastAsia"/>
        </w:rPr>
        <w:t>最后的总结</w:t>
      </w:r>
    </w:p>
    <w:p w14:paraId="48834ACC" w14:textId="77777777" w:rsidR="002B6275" w:rsidRDefault="002B6275">
      <w:pPr>
        <w:rPr>
          <w:rFonts w:hint="eastAsia"/>
        </w:rPr>
      </w:pPr>
    </w:p>
    <w:p w14:paraId="7C87EC5B" w14:textId="77777777" w:rsidR="002B6275" w:rsidRDefault="002B6275">
      <w:pPr>
        <w:rPr>
          <w:rFonts w:hint="eastAsia"/>
        </w:rPr>
      </w:pPr>
      <w:r>
        <w:rPr>
          <w:rFonts w:hint="eastAsia"/>
        </w:rPr>
        <w:t>拼搏精神是一种信念，一种追求，更是一种责任。它教会我们珍惜时间、把握机会，也提醒我们不要害怕失败。正因为有了拼搏精神，世界才变得更加丰富多彩。让我们行动起来，用拼搏书写属于自己的精彩篇章，用奋斗点亮生命的光芒！</w:t>
      </w:r>
    </w:p>
    <w:p w14:paraId="18A8C498" w14:textId="77777777" w:rsidR="002B6275" w:rsidRDefault="002B6275">
      <w:pPr>
        <w:rPr>
          <w:rFonts w:hint="eastAsia"/>
        </w:rPr>
      </w:pPr>
    </w:p>
    <w:p w14:paraId="6E36FEFF" w14:textId="77777777" w:rsidR="002B6275" w:rsidRDefault="002B6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368DF" w14:textId="1D8ABB0F" w:rsidR="00065BEA" w:rsidRDefault="00065BEA"/>
    <w:sectPr w:rsidR="0006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EA"/>
    <w:rsid w:val="00065BEA"/>
    <w:rsid w:val="000F3509"/>
    <w:rsid w:val="002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11AF4-9109-4806-B0F3-0ED8577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