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FDEF" w14:textId="77777777" w:rsidR="00967CC1" w:rsidRDefault="00967CC1">
      <w:pPr>
        <w:rPr>
          <w:rFonts w:hint="eastAsia"/>
        </w:rPr>
      </w:pPr>
      <w:r>
        <w:rPr>
          <w:rFonts w:hint="eastAsia"/>
        </w:rPr>
        <w:t>啪的一下的拼音：Pa1 de5 Yi4 Xia4</w:t>
      </w:r>
    </w:p>
    <w:p w14:paraId="79DD88EE" w14:textId="77777777" w:rsidR="00967CC1" w:rsidRDefault="00967CC1">
      <w:pPr>
        <w:rPr>
          <w:rFonts w:hint="eastAsia"/>
        </w:rPr>
      </w:pPr>
      <w:r>
        <w:rPr>
          <w:rFonts w:hint="eastAsia"/>
        </w:rPr>
        <w:t>在汉语拼音系统中，“啪的一下”的正确拼写是“Pa1 de5 yi4 xia4”。这个表达是用来模拟一种突然发生的声音，通常伴随着快速的动作或事件的发生。汉语中的拟声词和拟态词丰富多样，能够生动地描绘出各种声音和状态。这种词汇不仅增加了语言的表现力，也反映了汉语使用者对周围世界的细腻观察。</w:t>
      </w:r>
    </w:p>
    <w:p w14:paraId="679081A4" w14:textId="77777777" w:rsidR="00967CC1" w:rsidRDefault="00967CC1">
      <w:pPr>
        <w:rPr>
          <w:rFonts w:hint="eastAsia"/>
        </w:rPr>
      </w:pPr>
    </w:p>
    <w:p w14:paraId="46B5041A" w14:textId="77777777" w:rsidR="00967CC1" w:rsidRDefault="00967CC1">
      <w:pPr>
        <w:rPr>
          <w:rFonts w:hint="eastAsia"/>
        </w:rPr>
      </w:pPr>
    </w:p>
    <w:p w14:paraId="0ECC7E04" w14:textId="77777777" w:rsidR="00967CC1" w:rsidRDefault="00967CC1">
      <w:pPr>
        <w:rPr>
          <w:rFonts w:hint="eastAsia"/>
        </w:rPr>
      </w:pPr>
      <w:r>
        <w:rPr>
          <w:rFonts w:hint="eastAsia"/>
        </w:rPr>
        <w:t>拟声词的使用与文化背景</w:t>
      </w:r>
    </w:p>
    <w:p w14:paraId="4CF419E3" w14:textId="77777777" w:rsidR="00967CC1" w:rsidRDefault="00967CC1">
      <w:pPr>
        <w:rPr>
          <w:rFonts w:hint="eastAsia"/>
        </w:rPr>
      </w:pPr>
      <w:r>
        <w:rPr>
          <w:rFonts w:hint="eastAsia"/>
        </w:rPr>
        <w:t>拟声词在汉语里扮演着重要的角色，它们可以增强口语交流的情感色彩，使对话更加生动有趣。在中国的文化背景下，人们喜欢用这些词语来描述日常生活中遇到的各种声响，比如动物的叫声、自然现象或者人类活动产生的声音。对于“啪的一下”这样的拟声词来说，它不仅仅是一个简单的音效描述，还常常被用来强调某个动作发生的迅速和意外性。这体现了中国人注重细节以及对瞬间变化敏感的语言习惯。</w:t>
      </w:r>
    </w:p>
    <w:p w14:paraId="39D68182" w14:textId="77777777" w:rsidR="00967CC1" w:rsidRDefault="00967CC1">
      <w:pPr>
        <w:rPr>
          <w:rFonts w:hint="eastAsia"/>
        </w:rPr>
      </w:pPr>
    </w:p>
    <w:p w14:paraId="46B017E2" w14:textId="77777777" w:rsidR="00967CC1" w:rsidRDefault="00967CC1">
      <w:pPr>
        <w:rPr>
          <w:rFonts w:hint="eastAsia"/>
        </w:rPr>
      </w:pPr>
    </w:p>
    <w:p w14:paraId="165C6489" w14:textId="77777777" w:rsidR="00967CC1" w:rsidRDefault="00967CC1">
      <w:pPr>
        <w:rPr>
          <w:rFonts w:hint="eastAsia"/>
        </w:rPr>
      </w:pPr>
      <w:r>
        <w:rPr>
          <w:rFonts w:hint="eastAsia"/>
        </w:rPr>
        <w:t>从语言学角度看“啪的一下”</w:t>
      </w:r>
    </w:p>
    <w:p w14:paraId="11172B6D" w14:textId="77777777" w:rsidR="00967CC1" w:rsidRDefault="00967CC1">
      <w:pPr>
        <w:rPr>
          <w:rFonts w:hint="eastAsia"/>
        </w:rPr>
      </w:pPr>
      <w:r>
        <w:rPr>
          <w:rFonts w:hint="eastAsia"/>
        </w:rPr>
        <w:t>从语言学的角度来看，“啪的一下”属于一类特殊的词汇——象声词（onomatopoeia）。这类词的特点是其发音往往模仿自然界或人工制造出来的声音。汉语中的象声词数量众多，并且可以根据不同的语境灵活运用。例如，在文学作品中，作者可能会利用象声词创造特定的氛围；而在日常对话里，则更多用于增添趣味性和表现力。“啪的一下”作为一个典型的例子，展示了汉语如何通过简洁而形象的方式传达复杂的信息。</w:t>
      </w:r>
    </w:p>
    <w:p w14:paraId="5F5D4D03" w14:textId="77777777" w:rsidR="00967CC1" w:rsidRDefault="00967CC1">
      <w:pPr>
        <w:rPr>
          <w:rFonts w:hint="eastAsia"/>
        </w:rPr>
      </w:pPr>
    </w:p>
    <w:p w14:paraId="1F86D4B1" w14:textId="77777777" w:rsidR="00967CC1" w:rsidRDefault="00967CC1">
      <w:pPr>
        <w:rPr>
          <w:rFonts w:hint="eastAsia"/>
        </w:rPr>
      </w:pPr>
    </w:p>
    <w:p w14:paraId="4631BF92" w14:textId="77777777" w:rsidR="00967CC1" w:rsidRDefault="00967CC1">
      <w:pPr>
        <w:rPr>
          <w:rFonts w:hint="eastAsia"/>
        </w:rPr>
      </w:pPr>
      <w:r>
        <w:rPr>
          <w:rFonts w:hint="eastAsia"/>
        </w:rPr>
        <w:t>“啪的一下”在不同情境中的应用</w:t>
      </w:r>
    </w:p>
    <w:p w14:paraId="3A0319C1" w14:textId="77777777" w:rsidR="00967CC1" w:rsidRDefault="00967CC1">
      <w:pPr>
        <w:rPr>
          <w:rFonts w:hint="eastAsia"/>
        </w:rPr>
      </w:pPr>
      <w:r>
        <w:rPr>
          <w:rFonts w:hint="eastAsia"/>
        </w:rPr>
        <w:t>在实际生活中，“啪的一下”可以出现在多种情境之中。想象一下，当你正在厨房做饭时，锅里的油突然溅起，发出清脆的一声“啪”，这时你就可以说：“油花子在锅里啪的一下就爆开了。”又或者是走在路上，突然听到身后传来一声响亮的关门声，也可以描述为：“门啪的一下关上了。”在描述某些体育比赛的关键时刻，如篮球撞击篮板后迅速弹回，也可以用到这个词：“球砰砰几下，最后啪的一下进了篮筐。”由此可见，“啪的一下”适用于表达各种突如其来的声响事件。</w:t>
      </w:r>
    </w:p>
    <w:p w14:paraId="2B3480A8" w14:textId="77777777" w:rsidR="00967CC1" w:rsidRDefault="00967CC1">
      <w:pPr>
        <w:rPr>
          <w:rFonts w:hint="eastAsia"/>
        </w:rPr>
      </w:pPr>
    </w:p>
    <w:p w14:paraId="49A6C130" w14:textId="77777777" w:rsidR="00967CC1" w:rsidRDefault="00967CC1">
      <w:pPr>
        <w:rPr>
          <w:rFonts w:hint="eastAsia"/>
        </w:rPr>
      </w:pPr>
    </w:p>
    <w:p w14:paraId="589492AC" w14:textId="77777777" w:rsidR="00967CC1" w:rsidRDefault="00967CC1">
      <w:pPr>
        <w:rPr>
          <w:rFonts w:hint="eastAsia"/>
        </w:rPr>
      </w:pPr>
      <w:r>
        <w:rPr>
          <w:rFonts w:hint="eastAsia"/>
        </w:rPr>
        <w:t>最后的总结</w:t>
      </w:r>
    </w:p>
    <w:p w14:paraId="61CD1BBB" w14:textId="77777777" w:rsidR="00967CC1" w:rsidRDefault="00967CC1">
      <w:pPr>
        <w:rPr>
          <w:rFonts w:hint="eastAsia"/>
        </w:rPr>
      </w:pPr>
      <w:r>
        <w:rPr>
          <w:rFonts w:hint="eastAsia"/>
        </w:rPr>
        <w:t>“啪的一下”作为汉语中的一个拟声词，以其独特的音效特征和广泛的应用场景成为了日常交流中不可或缺的一部分。它不仅帮助我们更准确地描述周围环境中的声音，同时也为语言增添了丰富的色彩。无论是书面语还是口语表达，适当使用拟声词都能够提升信息传递的效果，使得沟通变得更加直观和富有感染力。因此，学习并掌握这些有趣的词汇对于深入理解汉语及其背后的文化具有重要意义。</w:t>
      </w:r>
    </w:p>
    <w:p w14:paraId="6A0A8614" w14:textId="77777777" w:rsidR="00967CC1" w:rsidRDefault="00967CC1">
      <w:pPr>
        <w:rPr>
          <w:rFonts w:hint="eastAsia"/>
        </w:rPr>
      </w:pPr>
    </w:p>
    <w:p w14:paraId="4C59CA3B" w14:textId="77777777" w:rsidR="00967CC1" w:rsidRDefault="00967CC1">
      <w:pPr>
        <w:rPr>
          <w:rFonts w:hint="eastAsia"/>
        </w:rPr>
      </w:pPr>
      <w:r>
        <w:rPr>
          <w:rFonts w:hint="eastAsia"/>
        </w:rPr>
        <w:t>本文是由每日作文网(2345lzwz.com)为大家创作</w:t>
      </w:r>
    </w:p>
    <w:p w14:paraId="60D2F1E2" w14:textId="4C3C9CD7" w:rsidR="002A0863" w:rsidRDefault="002A0863"/>
    <w:sectPr w:rsidR="002A0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63"/>
    <w:rsid w:val="000F3509"/>
    <w:rsid w:val="002A0863"/>
    <w:rsid w:val="0096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7BA0-0005-43AC-AE09-1353FA1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863"/>
    <w:rPr>
      <w:rFonts w:cstheme="majorBidi"/>
      <w:color w:val="2F5496" w:themeColor="accent1" w:themeShade="BF"/>
      <w:sz w:val="28"/>
      <w:szCs w:val="28"/>
    </w:rPr>
  </w:style>
  <w:style w:type="character" w:customStyle="1" w:styleId="50">
    <w:name w:val="标题 5 字符"/>
    <w:basedOn w:val="a0"/>
    <w:link w:val="5"/>
    <w:uiPriority w:val="9"/>
    <w:semiHidden/>
    <w:rsid w:val="002A0863"/>
    <w:rPr>
      <w:rFonts w:cstheme="majorBidi"/>
      <w:color w:val="2F5496" w:themeColor="accent1" w:themeShade="BF"/>
      <w:sz w:val="24"/>
    </w:rPr>
  </w:style>
  <w:style w:type="character" w:customStyle="1" w:styleId="60">
    <w:name w:val="标题 6 字符"/>
    <w:basedOn w:val="a0"/>
    <w:link w:val="6"/>
    <w:uiPriority w:val="9"/>
    <w:semiHidden/>
    <w:rsid w:val="002A0863"/>
    <w:rPr>
      <w:rFonts w:cstheme="majorBidi"/>
      <w:b/>
      <w:bCs/>
      <w:color w:val="2F5496" w:themeColor="accent1" w:themeShade="BF"/>
    </w:rPr>
  </w:style>
  <w:style w:type="character" w:customStyle="1" w:styleId="70">
    <w:name w:val="标题 7 字符"/>
    <w:basedOn w:val="a0"/>
    <w:link w:val="7"/>
    <w:uiPriority w:val="9"/>
    <w:semiHidden/>
    <w:rsid w:val="002A0863"/>
    <w:rPr>
      <w:rFonts w:cstheme="majorBidi"/>
      <w:b/>
      <w:bCs/>
      <w:color w:val="595959" w:themeColor="text1" w:themeTint="A6"/>
    </w:rPr>
  </w:style>
  <w:style w:type="character" w:customStyle="1" w:styleId="80">
    <w:name w:val="标题 8 字符"/>
    <w:basedOn w:val="a0"/>
    <w:link w:val="8"/>
    <w:uiPriority w:val="9"/>
    <w:semiHidden/>
    <w:rsid w:val="002A0863"/>
    <w:rPr>
      <w:rFonts w:cstheme="majorBidi"/>
      <w:color w:val="595959" w:themeColor="text1" w:themeTint="A6"/>
    </w:rPr>
  </w:style>
  <w:style w:type="character" w:customStyle="1" w:styleId="90">
    <w:name w:val="标题 9 字符"/>
    <w:basedOn w:val="a0"/>
    <w:link w:val="9"/>
    <w:uiPriority w:val="9"/>
    <w:semiHidden/>
    <w:rsid w:val="002A0863"/>
    <w:rPr>
      <w:rFonts w:eastAsiaTheme="majorEastAsia" w:cstheme="majorBidi"/>
      <w:color w:val="595959" w:themeColor="text1" w:themeTint="A6"/>
    </w:rPr>
  </w:style>
  <w:style w:type="paragraph" w:styleId="a3">
    <w:name w:val="Title"/>
    <w:basedOn w:val="a"/>
    <w:next w:val="a"/>
    <w:link w:val="a4"/>
    <w:uiPriority w:val="10"/>
    <w:qFormat/>
    <w:rsid w:val="002A0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863"/>
    <w:pPr>
      <w:spacing w:before="160"/>
      <w:jc w:val="center"/>
    </w:pPr>
    <w:rPr>
      <w:i/>
      <w:iCs/>
      <w:color w:val="404040" w:themeColor="text1" w:themeTint="BF"/>
    </w:rPr>
  </w:style>
  <w:style w:type="character" w:customStyle="1" w:styleId="a8">
    <w:name w:val="引用 字符"/>
    <w:basedOn w:val="a0"/>
    <w:link w:val="a7"/>
    <w:uiPriority w:val="29"/>
    <w:rsid w:val="002A0863"/>
    <w:rPr>
      <w:i/>
      <w:iCs/>
      <w:color w:val="404040" w:themeColor="text1" w:themeTint="BF"/>
    </w:rPr>
  </w:style>
  <w:style w:type="paragraph" w:styleId="a9">
    <w:name w:val="List Paragraph"/>
    <w:basedOn w:val="a"/>
    <w:uiPriority w:val="34"/>
    <w:qFormat/>
    <w:rsid w:val="002A0863"/>
    <w:pPr>
      <w:ind w:left="720"/>
      <w:contextualSpacing/>
    </w:pPr>
  </w:style>
  <w:style w:type="character" w:styleId="aa">
    <w:name w:val="Intense Emphasis"/>
    <w:basedOn w:val="a0"/>
    <w:uiPriority w:val="21"/>
    <w:qFormat/>
    <w:rsid w:val="002A0863"/>
    <w:rPr>
      <w:i/>
      <w:iCs/>
      <w:color w:val="2F5496" w:themeColor="accent1" w:themeShade="BF"/>
    </w:rPr>
  </w:style>
  <w:style w:type="paragraph" w:styleId="ab">
    <w:name w:val="Intense Quote"/>
    <w:basedOn w:val="a"/>
    <w:next w:val="a"/>
    <w:link w:val="ac"/>
    <w:uiPriority w:val="30"/>
    <w:qFormat/>
    <w:rsid w:val="002A0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863"/>
    <w:rPr>
      <w:i/>
      <w:iCs/>
      <w:color w:val="2F5496" w:themeColor="accent1" w:themeShade="BF"/>
    </w:rPr>
  </w:style>
  <w:style w:type="character" w:styleId="ad">
    <w:name w:val="Intense Reference"/>
    <w:basedOn w:val="a0"/>
    <w:uiPriority w:val="32"/>
    <w:qFormat/>
    <w:rsid w:val="002A0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