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2F6D" w14:textId="77777777" w:rsidR="00965291" w:rsidRDefault="00965291">
      <w:pPr>
        <w:rPr>
          <w:rFonts w:hint="eastAsia"/>
        </w:rPr>
      </w:pPr>
      <w:r>
        <w:rPr>
          <w:rFonts w:hint="eastAsia"/>
        </w:rPr>
        <w:t>许的拼音为什么没有两点：从汉字到拼音的演变</w:t>
      </w:r>
    </w:p>
    <w:p w14:paraId="161C9B8C" w14:textId="77777777" w:rsidR="00965291" w:rsidRDefault="00965291">
      <w:pPr>
        <w:rPr>
          <w:rFonts w:hint="eastAsia"/>
        </w:rPr>
      </w:pPr>
      <w:r>
        <w:rPr>
          <w:rFonts w:hint="eastAsia"/>
        </w:rPr>
        <w:t>在汉语拼音体系中，许多人都注意到“许”字的拼音是“xu”，而不是带有声母“xü”的形式。这一现象引发了不少人的疑问：为什么“许”的拼音没有两点？要回答这个问题，我们需要从汉字的历史演变、拼音规则的确立以及语言学的角度来深入探讨。</w:t>
      </w:r>
    </w:p>
    <w:p w14:paraId="19251A5A" w14:textId="77777777" w:rsidR="00965291" w:rsidRDefault="00965291">
      <w:pPr>
        <w:rPr>
          <w:rFonts w:hint="eastAsia"/>
        </w:rPr>
      </w:pPr>
    </w:p>
    <w:p w14:paraId="619C860A" w14:textId="77777777" w:rsidR="00965291" w:rsidRDefault="00965291">
      <w:pPr>
        <w:rPr>
          <w:rFonts w:hint="eastAsia"/>
        </w:rPr>
      </w:pPr>
      <w:r>
        <w:rPr>
          <w:rFonts w:hint="eastAsia"/>
        </w:rPr>
        <w:t>汉字与拼音的渊源</w:t>
      </w:r>
    </w:p>
    <w:p w14:paraId="25E9101F" w14:textId="77777777" w:rsidR="00965291" w:rsidRDefault="00965291">
      <w:pPr>
        <w:rPr>
          <w:rFonts w:hint="eastAsia"/>
        </w:rPr>
      </w:pPr>
      <w:r>
        <w:rPr>
          <w:rFonts w:hint="eastAsia"/>
        </w:rPr>
        <w:t>汉字作为世界上最古老的文字之一，经历了漫长的发展过程。在古代，“许”这个字本身并没有直接对应的拼音系统，而是通过注音符号或反切法来标注发音。直到1958年，中国正式推行汉语拼音方案，才为汉字提供了一套统一的拉丁字母拼写规则。然而，在制定拼音规则时，为了简化书写和便于推广，一些特殊情况被特别处理，“许”的拼音便是其中之一。</w:t>
      </w:r>
    </w:p>
    <w:p w14:paraId="4C0281EA" w14:textId="77777777" w:rsidR="00965291" w:rsidRDefault="00965291">
      <w:pPr>
        <w:rPr>
          <w:rFonts w:hint="eastAsia"/>
        </w:rPr>
      </w:pPr>
    </w:p>
    <w:p w14:paraId="5D21318A" w14:textId="77777777" w:rsidR="00965291" w:rsidRDefault="00965291">
      <w:pPr>
        <w:rPr>
          <w:rFonts w:hint="eastAsia"/>
        </w:rPr>
      </w:pPr>
      <w:r>
        <w:rPr>
          <w:rFonts w:hint="eastAsia"/>
        </w:rPr>
        <w:t>为什么没有两点：拼音规则的简化</w:t>
      </w:r>
    </w:p>
    <w:p w14:paraId="216CD1B3" w14:textId="77777777" w:rsidR="00965291" w:rsidRDefault="00965291">
      <w:pPr>
        <w:rPr>
          <w:rFonts w:hint="eastAsia"/>
        </w:rPr>
      </w:pPr>
      <w:r>
        <w:rPr>
          <w:rFonts w:hint="eastAsia"/>
        </w:rPr>
        <w:t>在德语等语言中，“ü”是一个独立的元音字母，但在汉语拼音中，“ü”仅出现在特定情况下，例如“nü”、“lü”等。为了减少视觉上的复杂性并提高书写效率，汉语拼音方案规定，当“ü”与声母“j”、“q”、“x”相拼时，两点可以省略。因此，“xu”实际上代表的是“xü”的发音，但书写时省去了两点。这种简化不仅符合实际发音规律，还降低了学习者的记忆负担。</w:t>
      </w:r>
    </w:p>
    <w:p w14:paraId="5A33EC80" w14:textId="77777777" w:rsidR="00965291" w:rsidRDefault="00965291">
      <w:pPr>
        <w:rPr>
          <w:rFonts w:hint="eastAsia"/>
        </w:rPr>
      </w:pPr>
    </w:p>
    <w:p w14:paraId="73AAC6BD" w14:textId="77777777" w:rsidR="00965291" w:rsidRDefault="00965291">
      <w:pPr>
        <w:rPr>
          <w:rFonts w:hint="eastAsia"/>
        </w:rPr>
      </w:pPr>
      <w:r>
        <w:rPr>
          <w:rFonts w:hint="eastAsia"/>
        </w:rPr>
        <w:t>语音学角度的解释</w:t>
      </w:r>
    </w:p>
    <w:p w14:paraId="3A0AB6C2" w14:textId="77777777" w:rsidR="00965291" w:rsidRDefault="00965291">
      <w:pPr>
        <w:rPr>
          <w:rFonts w:hint="eastAsia"/>
        </w:rPr>
      </w:pPr>
      <w:r>
        <w:rPr>
          <w:rFonts w:hint="eastAsia"/>
        </w:rPr>
        <w:t>从语音学角度来看，“xu”中的“u”实际上是接近“ü”的发音，属于圆唇高元音。由于“x”本身已经限制了发音环境，人们在实际发音时自然会发出类似“ü”的音。因此，即使省略了两点，也不会对发音造成混淆。汉语拼音的设计初衷是为了帮助人们准确读出汉字，而非完全照搬其他语言的书写习惯，所以“xu”这样的形式既科学又实用。</w:t>
      </w:r>
    </w:p>
    <w:p w14:paraId="75BE2722" w14:textId="77777777" w:rsidR="00965291" w:rsidRDefault="00965291">
      <w:pPr>
        <w:rPr>
          <w:rFonts w:hint="eastAsia"/>
        </w:rPr>
      </w:pPr>
    </w:p>
    <w:p w14:paraId="0A62DE1E" w14:textId="77777777" w:rsidR="00965291" w:rsidRDefault="00965291">
      <w:pPr>
        <w:rPr>
          <w:rFonts w:hint="eastAsia"/>
        </w:rPr>
      </w:pPr>
      <w:r>
        <w:rPr>
          <w:rFonts w:hint="eastAsia"/>
        </w:rPr>
        <w:t>历史遗留问题与文化传承</w:t>
      </w:r>
    </w:p>
    <w:p w14:paraId="2B4C1735" w14:textId="77777777" w:rsidR="00965291" w:rsidRDefault="00965291">
      <w:pPr>
        <w:rPr>
          <w:rFonts w:hint="eastAsia"/>
        </w:rPr>
      </w:pPr>
      <w:r>
        <w:rPr>
          <w:rFonts w:hint="eastAsia"/>
        </w:rPr>
        <w:t>值得注意的是，虽然现代汉语拼音中“许”的拼音写作“xu”，但在一些方言或古文献中，该字的发音可能略有不同。例如，在某些地方方言中，“许”可能更接近“hu”或其他变体。这反映了汉字在不同历史时期和地区所经历的多样化发展。而拼音作为普通话的标准工具，更多地体现了语言规范化的要求，而非对所有发音可能性的包容。</w:t>
      </w:r>
    </w:p>
    <w:p w14:paraId="5AA78D57" w14:textId="77777777" w:rsidR="00965291" w:rsidRDefault="00965291">
      <w:pPr>
        <w:rPr>
          <w:rFonts w:hint="eastAsia"/>
        </w:rPr>
      </w:pPr>
    </w:p>
    <w:p w14:paraId="611CF938" w14:textId="77777777" w:rsidR="00965291" w:rsidRDefault="00965291">
      <w:pPr>
        <w:rPr>
          <w:rFonts w:hint="eastAsia"/>
        </w:rPr>
      </w:pPr>
      <w:r>
        <w:rPr>
          <w:rFonts w:hint="eastAsia"/>
        </w:rPr>
        <w:t>最后的总结：拼音简化背后的智慧</w:t>
      </w:r>
    </w:p>
    <w:p w14:paraId="06798262" w14:textId="77777777" w:rsidR="00965291" w:rsidRDefault="00965291">
      <w:pPr>
        <w:rPr>
          <w:rFonts w:hint="eastAsia"/>
        </w:rPr>
      </w:pPr>
      <w:r>
        <w:rPr>
          <w:rFonts w:hint="eastAsia"/>
        </w:rPr>
        <w:t>“许”的拼音之所以没有两点，主要是因为汉语拼音规则在设计时充分考虑了书写简便性和发音一致性。通过省略“ü”上的两点，既避免了不必要的复杂性，又保留了正确的发音指导。这一小小的细节，恰恰体现了汉语拼音体系的科学性与实用性。对于学习者而言，理解这些规则背后的逻辑，不仅能更好地掌握拼音技巧，还能感受到语言文化的深厚底蕴。</w:t>
      </w:r>
    </w:p>
    <w:p w14:paraId="4EA847D5" w14:textId="77777777" w:rsidR="00965291" w:rsidRDefault="00965291">
      <w:pPr>
        <w:rPr>
          <w:rFonts w:hint="eastAsia"/>
        </w:rPr>
      </w:pPr>
    </w:p>
    <w:p w14:paraId="25853378" w14:textId="77777777" w:rsidR="00965291" w:rsidRDefault="00965291">
      <w:pPr>
        <w:rPr>
          <w:rFonts w:hint="eastAsia"/>
        </w:rPr>
      </w:pPr>
      <w:r>
        <w:rPr>
          <w:rFonts w:hint="eastAsia"/>
        </w:rPr>
        <w:t>本文是由每日作文网(2345lzwz.com)为大家创作</w:t>
      </w:r>
    </w:p>
    <w:p w14:paraId="5174D831" w14:textId="16DC891F" w:rsidR="00FA307C" w:rsidRDefault="00FA307C"/>
    <w:sectPr w:rsidR="00FA3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7C"/>
    <w:rsid w:val="00965291"/>
    <w:rsid w:val="00B81CF2"/>
    <w:rsid w:val="00FA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B53F0-6524-4EE4-B6B0-D1C11AB4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3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3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3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3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3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3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3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3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3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3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3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307C"/>
    <w:rPr>
      <w:rFonts w:cstheme="majorBidi"/>
      <w:color w:val="2F5496" w:themeColor="accent1" w:themeShade="BF"/>
      <w:sz w:val="28"/>
      <w:szCs w:val="28"/>
    </w:rPr>
  </w:style>
  <w:style w:type="character" w:customStyle="1" w:styleId="50">
    <w:name w:val="标题 5 字符"/>
    <w:basedOn w:val="a0"/>
    <w:link w:val="5"/>
    <w:uiPriority w:val="9"/>
    <w:semiHidden/>
    <w:rsid w:val="00FA307C"/>
    <w:rPr>
      <w:rFonts w:cstheme="majorBidi"/>
      <w:color w:val="2F5496" w:themeColor="accent1" w:themeShade="BF"/>
      <w:sz w:val="24"/>
    </w:rPr>
  </w:style>
  <w:style w:type="character" w:customStyle="1" w:styleId="60">
    <w:name w:val="标题 6 字符"/>
    <w:basedOn w:val="a0"/>
    <w:link w:val="6"/>
    <w:uiPriority w:val="9"/>
    <w:semiHidden/>
    <w:rsid w:val="00FA307C"/>
    <w:rPr>
      <w:rFonts w:cstheme="majorBidi"/>
      <w:b/>
      <w:bCs/>
      <w:color w:val="2F5496" w:themeColor="accent1" w:themeShade="BF"/>
    </w:rPr>
  </w:style>
  <w:style w:type="character" w:customStyle="1" w:styleId="70">
    <w:name w:val="标题 7 字符"/>
    <w:basedOn w:val="a0"/>
    <w:link w:val="7"/>
    <w:uiPriority w:val="9"/>
    <w:semiHidden/>
    <w:rsid w:val="00FA307C"/>
    <w:rPr>
      <w:rFonts w:cstheme="majorBidi"/>
      <w:b/>
      <w:bCs/>
      <w:color w:val="595959" w:themeColor="text1" w:themeTint="A6"/>
    </w:rPr>
  </w:style>
  <w:style w:type="character" w:customStyle="1" w:styleId="80">
    <w:name w:val="标题 8 字符"/>
    <w:basedOn w:val="a0"/>
    <w:link w:val="8"/>
    <w:uiPriority w:val="9"/>
    <w:semiHidden/>
    <w:rsid w:val="00FA307C"/>
    <w:rPr>
      <w:rFonts w:cstheme="majorBidi"/>
      <w:color w:val="595959" w:themeColor="text1" w:themeTint="A6"/>
    </w:rPr>
  </w:style>
  <w:style w:type="character" w:customStyle="1" w:styleId="90">
    <w:name w:val="标题 9 字符"/>
    <w:basedOn w:val="a0"/>
    <w:link w:val="9"/>
    <w:uiPriority w:val="9"/>
    <w:semiHidden/>
    <w:rsid w:val="00FA307C"/>
    <w:rPr>
      <w:rFonts w:eastAsiaTheme="majorEastAsia" w:cstheme="majorBidi"/>
      <w:color w:val="595959" w:themeColor="text1" w:themeTint="A6"/>
    </w:rPr>
  </w:style>
  <w:style w:type="paragraph" w:styleId="a3">
    <w:name w:val="Title"/>
    <w:basedOn w:val="a"/>
    <w:next w:val="a"/>
    <w:link w:val="a4"/>
    <w:uiPriority w:val="10"/>
    <w:qFormat/>
    <w:rsid w:val="00FA3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3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3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07C"/>
    <w:pPr>
      <w:spacing w:before="160"/>
      <w:jc w:val="center"/>
    </w:pPr>
    <w:rPr>
      <w:i/>
      <w:iCs/>
      <w:color w:val="404040" w:themeColor="text1" w:themeTint="BF"/>
    </w:rPr>
  </w:style>
  <w:style w:type="character" w:customStyle="1" w:styleId="a8">
    <w:name w:val="引用 字符"/>
    <w:basedOn w:val="a0"/>
    <w:link w:val="a7"/>
    <w:uiPriority w:val="29"/>
    <w:rsid w:val="00FA307C"/>
    <w:rPr>
      <w:i/>
      <w:iCs/>
      <w:color w:val="404040" w:themeColor="text1" w:themeTint="BF"/>
    </w:rPr>
  </w:style>
  <w:style w:type="paragraph" w:styleId="a9">
    <w:name w:val="List Paragraph"/>
    <w:basedOn w:val="a"/>
    <w:uiPriority w:val="34"/>
    <w:qFormat/>
    <w:rsid w:val="00FA307C"/>
    <w:pPr>
      <w:ind w:left="720"/>
      <w:contextualSpacing/>
    </w:pPr>
  </w:style>
  <w:style w:type="character" w:styleId="aa">
    <w:name w:val="Intense Emphasis"/>
    <w:basedOn w:val="a0"/>
    <w:uiPriority w:val="21"/>
    <w:qFormat/>
    <w:rsid w:val="00FA307C"/>
    <w:rPr>
      <w:i/>
      <w:iCs/>
      <w:color w:val="2F5496" w:themeColor="accent1" w:themeShade="BF"/>
    </w:rPr>
  </w:style>
  <w:style w:type="paragraph" w:styleId="ab">
    <w:name w:val="Intense Quote"/>
    <w:basedOn w:val="a"/>
    <w:next w:val="a"/>
    <w:link w:val="ac"/>
    <w:uiPriority w:val="30"/>
    <w:qFormat/>
    <w:rsid w:val="00FA3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307C"/>
    <w:rPr>
      <w:i/>
      <w:iCs/>
      <w:color w:val="2F5496" w:themeColor="accent1" w:themeShade="BF"/>
    </w:rPr>
  </w:style>
  <w:style w:type="character" w:styleId="ad">
    <w:name w:val="Intense Reference"/>
    <w:basedOn w:val="a0"/>
    <w:uiPriority w:val="32"/>
    <w:qFormat/>
    <w:rsid w:val="00FA3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