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D7828" w14:textId="77777777" w:rsidR="00B22C94" w:rsidRDefault="00B22C94">
      <w:pPr>
        <w:rPr>
          <w:rFonts w:hint="eastAsia"/>
        </w:rPr>
      </w:pPr>
      <w:r>
        <w:rPr>
          <w:rFonts w:hint="eastAsia"/>
        </w:rPr>
        <w:t>许字的拼音怎么拼写</w:t>
      </w:r>
    </w:p>
    <w:p w14:paraId="66707FF0" w14:textId="77777777" w:rsidR="00B22C94" w:rsidRDefault="00B22C94">
      <w:pPr>
        <w:rPr>
          <w:rFonts w:hint="eastAsia"/>
        </w:rPr>
      </w:pPr>
      <w:r>
        <w:rPr>
          <w:rFonts w:hint="eastAsia"/>
        </w:rPr>
        <w:t>许字，作为汉字之一，在汉语中使用频率较高。它的拼音是"xǔ"，其中声母为"x"，韵母为"ǔ"，声调为第三声。对于学习汉语的人来说，正确掌握许字的拼音是非常重要的，因为它不仅有助于提高阅读和写作能力，还能增强口语交流的准确性。</w:t>
      </w:r>
    </w:p>
    <w:p w14:paraId="780BE088" w14:textId="77777777" w:rsidR="00B22C94" w:rsidRDefault="00B22C94">
      <w:pPr>
        <w:rPr>
          <w:rFonts w:hint="eastAsia"/>
        </w:rPr>
      </w:pPr>
    </w:p>
    <w:p w14:paraId="0E048A87" w14:textId="77777777" w:rsidR="00B22C94" w:rsidRDefault="00B22C94">
      <w:pPr>
        <w:rPr>
          <w:rFonts w:hint="eastAsia"/>
        </w:rPr>
      </w:pPr>
      <w:r>
        <w:rPr>
          <w:rFonts w:hint="eastAsia"/>
        </w:rPr>
        <w:t>拼音的基础知识</w:t>
      </w:r>
    </w:p>
    <w:p w14:paraId="7D68593B" w14:textId="77777777" w:rsidR="00B22C94" w:rsidRDefault="00B22C94">
      <w:pPr>
        <w:rPr>
          <w:rFonts w:hint="eastAsia"/>
        </w:rPr>
      </w:pPr>
      <w:r>
        <w:rPr>
          <w:rFonts w:hint="eastAsia"/>
        </w:rPr>
        <w:t>汉语拼音是将汉字转化为拉丁字母的一种方式，它帮助人们更好地学习和理解汉语。拼音由声母、韵母和声调三部分组成。声母位于音节的开头，而韵母则跟随其后。声调则是对语音高低变化的规定，汉语普通话共有四个基本声调和一个轻声。了解这些基础知识，有助于更准确地发音和记忆汉字的读音。</w:t>
      </w:r>
    </w:p>
    <w:p w14:paraId="16062D62" w14:textId="77777777" w:rsidR="00B22C94" w:rsidRDefault="00B22C94">
      <w:pPr>
        <w:rPr>
          <w:rFonts w:hint="eastAsia"/>
        </w:rPr>
      </w:pPr>
    </w:p>
    <w:p w14:paraId="73C9A5C9" w14:textId="77777777" w:rsidR="00B22C94" w:rsidRDefault="00B22C94">
      <w:pPr>
        <w:rPr>
          <w:rFonts w:hint="eastAsia"/>
        </w:rPr>
      </w:pPr>
      <w:r>
        <w:rPr>
          <w:rFonts w:hint="eastAsia"/>
        </w:rPr>
        <w:t>许字在日常生活中的应用</w:t>
      </w:r>
    </w:p>
    <w:p w14:paraId="421B9C49" w14:textId="77777777" w:rsidR="00B22C94" w:rsidRDefault="00B22C94">
      <w:pPr>
        <w:rPr>
          <w:rFonts w:hint="eastAsia"/>
        </w:rPr>
      </w:pPr>
      <w:r>
        <w:rPr>
          <w:rFonts w:hint="eastAsia"/>
        </w:rPr>
        <w:t>许字在日常生活中有着广泛的应用，比如“允许”、“许多”等词语都含有这个字。掌握许字的正确拼音，可以帮助我们更好地理解和运用这些词汇。在学习过程中，通过练习许字及其组成的词语，可以加深对汉语拼音规则的理解，提高语言学习效率。</w:t>
      </w:r>
    </w:p>
    <w:p w14:paraId="29BC8BC6" w14:textId="77777777" w:rsidR="00B22C94" w:rsidRDefault="00B22C94">
      <w:pPr>
        <w:rPr>
          <w:rFonts w:hint="eastAsia"/>
        </w:rPr>
      </w:pPr>
    </w:p>
    <w:p w14:paraId="7592B047" w14:textId="77777777" w:rsidR="00B22C94" w:rsidRDefault="00B22C94">
      <w:pPr>
        <w:rPr>
          <w:rFonts w:hint="eastAsia"/>
        </w:rPr>
      </w:pPr>
      <w:r>
        <w:rPr>
          <w:rFonts w:hint="eastAsia"/>
        </w:rPr>
        <w:t>如何有效学习许字的拼音</w:t>
      </w:r>
    </w:p>
    <w:p w14:paraId="0E2366E2" w14:textId="77777777" w:rsidR="00B22C94" w:rsidRDefault="00B22C94">
      <w:pPr>
        <w:rPr>
          <w:rFonts w:hint="eastAsia"/>
        </w:rPr>
      </w:pPr>
      <w:r>
        <w:rPr>
          <w:rFonts w:hint="eastAsia"/>
        </w:rPr>
        <w:t>为了有效学习许字的拼音，我们可以采用多种方法。可以通过听录音或观看教学视频来模仿正确的发音。多进行朗读练习，特别是针对包含许字的句子或段落，这有助于增强语感。还可以利用汉语拼音输入法，通过打字实践来巩固记忆。与他人交流也是提升发音技巧的好方法，实际的语言环境能促使我们更快地纠正错误并掌握标准发音。</w:t>
      </w:r>
    </w:p>
    <w:p w14:paraId="3CCEE9DE" w14:textId="77777777" w:rsidR="00B22C94" w:rsidRDefault="00B22C94">
      <w:pPr>
        <w:rPr>
          <w:rFonts w:hint="eastAsia"/>
        </w:rPr>
      </w:pPr>
    </w:p>
    <w:p w14:paraId="28618005" w14:textId="77777777" w:rsidR="00B22C94" w:rsidRDefault="00B22C94">
      <w:pPr>
        <w:rPr>
          <w:rFonts w:hint="eastAsia"/>
        </w:rPr>
      </w:pPr>
      <w:r>
        <w:rPr>
          <w:rFonts w:hint="eastAsia"/>
        </w:rPr>
        <w:t>最后的总结</w:t>
      </w:r>
    </w:p>
    <w:p w14:paraId="1F34093F" w14:textId="77777777" w:rsidR="00B22C94" w:rsidRDefault="00B22C94">
      <w:pPr>
        <w:rPr>
          <w:rFonts w:hint="eastAsia"/>
        </w:rPr>
      </w:pPr>
      <w:r>
        <w:rPr>
          <w:rFonts w:hint="eastAsia"/>
        </w:rPr>
        <w:t>学习许字的拼音不仅是掌握单个汉字发音的过程，更是深入了解汉语拼音规则的机会。通过对声母"x"、韵母"ǔ"以及第三声调的学习，我们不仅能准确发出许字的音，还能将其应用到更多词语和句子里，从而提升整体汉语水平。希望本文能够为大家提供一些有用的指导和启示，让大家在学习汉语的路上更加自信和从容。</w:t>
      </w:r>
    </w:p>
    <w:p w14:paraId="5FA447EF" w14:textId="77777777" w:rsidR="00B22C94" w:rsidRDefault="00B22C94">
      <w:pPr>
        <w:rPr>
          <w:rFonts w:hint="eastAsia"/>
        </w:rPr>
      </w:pPr>
    </w:p>
    <w:p w14:paraId="121FE246" w14:textId="77777777" w:rsidR="00B22C94" w:rsidRDefault="00B22C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33CDE" w14:textId="3C688E17" w:rsidR="0001365E" w:rsidRDefault="0001365E"/>
    <w:sectPr w:rsidR="00013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5E"/>
    <w:rsid w:val="0001365E"/>
    <w:rsid w:val="00B22C9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5C55C-2697-4E03-8E19-280EE606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6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6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6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6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6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6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6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6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6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6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6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6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6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6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6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6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6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6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6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6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6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6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