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DF99" w14:textId="77777777" w:rsidR="001D69F7" w:rsidRDefault="001D69F7">
      <w:pPr>
        <w:rPr>
          <w:rFonts w:hint="eastAsia"/>
        </w:rPr>
      </w:pPr>
      <w:r>
        <w:rPr>
          <w:rFonts w:hint="eastAsia"/>
        </w:rPr>
        <w:t>藓的拼音和组词语</w:t>
      </w:r>
    </w:p>
    <w:p w14:paraId="382D5778" w14:textId="77777777" w:rsidR="001D69F7" w:rsidRDefault="001D69F7">
      <w:pPr>
        <w:rPr>
          <w:rFonts w:hint="eastAsia"/>
        </w:rPr>
      </w:pPr>
      <w:r>
        <w:rPr>
          <w:rFonts w:hint="eastAsia"/>
        </w:rPr>
        <w:t>藓，是一种常见的低等植物，通常生长在潮湿的地方，如森林地面、树皮、岩石表面等。它们属于苔藓植物门，是地球上最早出现的陆地植物之一。藓类植物对于生态系统非常重要，因为它们有助于保持土壤湿度，并为其他植物提供适宜的生长环境。</w:t>
      </w:r>
    </w:p>
    <w:p w14:paraId="0727BF79" w14:textId="77777777" w:rsidR="001D69F7" w:rsidRDefault="001D69F7">
      <w:pPr>
        <w:rPr>
          <w:rFonts w:hint="eastAsia"/>
        </w:rPr>
      </w:pPr>
    </w:p>
    <w:p w14:paraId="01771CDE" w14:textId="77777777" w:rsidR="001D69F7" w:rsidRDefault="001D69F7">
      <w:pPr>
        <w:rPr>
          <w:rFonts w:hint="eastAsia"/>
        </w:rPr>
      </w:pPr>
      <w:r>
        <w:rPr>
          <w:rFonts w:hint="eastAsia"/>
        </w:rPr>
        <w:t>藓的拼音</w:t>
      </w:r>
    </w:p>
    <w:p w14:paraId="4A2FB57E" w14:textId="77777777" w:rsidR="001D69F7" w:rsidRDefault="001D69F7">
      <w:pPr>
        <w:rPr>
          <w:rFonts w:hint="eastAsia"/>
        </w:rPr>
      </w:pPr>
      <w:r>
        <w:rPr>
          <w:rFonts w:hint="eastAsia"/>
        </w:rPr>
        <w:t>藓的拼音是“xiǎn”，声调为第三声。在学习汉字的过程中，掌握正确的发音对于理解和使用汉语词汇至关重要。正确读出“藓”字不仅有助于提高语言能力，还能更好地与他人交流关于自然界的观察和知识。</w:t>
      </w:r>
    </w:p>
    <w:p w14:paraId="2F9D1809" w14:textId="77777777" w:rsidR="001D69F7" w:rsidRDefault="001D69F7">
      <w:pPr>
        <w:rPr>
          <w:rFonts w:hint="eastAsia"/>
        </w:rPr>
      </w:pPr>
    </w:p>
    <w:p w14:paraId="4CC2068A" w14:textId="77777777" w:rsidR="001D69F7" w:rsidRDefault="001D69F7">
      <w:pPr>
        <w:rPr>
          <w:rFonts w:hint="eastAsia"/>
        </w:rPr>
      </w:pPr>
      <w:r>
        <w:rPr>
          <w:rFonts w:hint="eastAsia"/>
        </w:rPr>
        <w:t>藓的组词示例</w:t>
      </w:r>
    </w:p>
    <w:p w14:paraId="1BA352B8" w14:textId="77777777" w:rsidR="001D69F7" w:rsidRDefault="001D69F7">
      <w:pPr>
        <w:rPr>
          <w:rFonts w:hint="eastAsia"/>
        </w:rPr>
      </w:pPr>
      <w:r>
        <w:rPr>
          <w:rFonts w:hint="eastAsia"/>
        </w:rPr>
        <w:t>说到“藓”的组词，我们可以列举几个例子来加深理解。“苔藓”是最直接且常用的组合，指的是由苔类和藓类植物共同构成的一类小型植物群落。“青藓”则指某些特定种类的藓类植物，因其颜色呈现深绿或蓝绿色而得名。“金发藓”也是一种常见的藓类，其名字来源于其外观像金色头发般的细长枝条。</w:t>
      </w:r>
    </w:p>
    <w:p w14:paraId="67377338" w14:textId="77777777" w:rsidR="001D69F7" w:rsidRDefault="001D69F7">
      <w:pPr>
        <w:rPr>
          <w:rFonts w:hint="eastAsia"/>
        </w:rPr>
      </w:pPr>
    </w:p>
    <w:p w14:paraId="62EDD109" w14:textId="77777777" w:rsidR="001D69F7" w:rsidRDefault="001D69F7">
      <w:pPr>
        <w:rPr>
          <w:rFonts w:hint="eastAsia"/>
        </w:rPr>
      </w:pPr>
      <w:r>
        <w:rPr>
          <w:rFonts w:hint="eastAsia"/>
        </w:rPr>
        <w:t>藓类植物的生态作用</w:t>
      </w:r>
    </w:p>
    <w:p w14:paraId="3AA09A88" w14:textId="77777777" w:rsidR="001D69F7" w:rsidRDefault="001D69F7">
      <w:pPr>
        <w:rPr>
          <w:rFonts w:hint="eastAsia"/>
        </w:rPr>
      </w:pPr>
      <w:r>
        <w:rPr>
          <w:rFonts w:hint="eastAsia"/>
        </w:rPr>
        <w:t>藓类植物在自然界中扮演着重要角色。由于它们能够快速吸收并储存水分，因此对保持土壤湿润、防止水土流失具有显著效果。藓类植物还可以改善空气质量，通过光合作用吸收二氧化碳，释放氧气。这些植物还为无数小动物提供了栖息地和食物来源，支持了生物多样性的维持和发展。</w:t>
      </w:r>
    </w:p>
    <w:p w14:paraId="662B4ABF" w14:textId="77777777" w:rsidR="001D69F7" w:rsidRDefault="001D69F7">
      <w:pPr>
        <w:rPr>
          <w:rFonts w:hint="eastAsia"/>
        </w:rPr>
      </w:pPr>
    </w:p>
    <w:p w14:paraId="561FF61A" w14:textId="77777777" w:rsidR="001D69F7" w:rsidRDefault="001D69F7">
      <w:pPr>
        <w:rPr>
          <w:rFonts w:hint="eastAsia"/>
        </w:rPr>
      </w:pPr>
      <w:r>
        <w:rPr>
          <w:rFonts w:hint="eastAsia"/>
        </w:rPr>
        <w:t>如何识别和区分不同类型的藓</w:t>
      </w:r>
    </w:p>
    <w:p w14:paraId="2D2C377B" w14:textId="77777777" w:rsidR="001D69F7" w:rsidRDefault="001D69F7">
      <w:pPr>
        <w:rPr>
          <w:rFonts w:hint="eastAsia"/>
        </w:rPr>
      </w:pPr>
      <w:r>
        <w:rPr>
          <w:rFonts w:hint="eastAsia"/>
        </w:rPr>
        <w:t>识别不同的藓类植物可能需要一些专门的知识和技术。可以通过观察植物的颜色、形状以及生长习性来进行初步判断。例如，有些藓类喜欢阴暗潮湿的环境，而另一些则能在较为干燥的地方生存。借助放大镜或显微镜仔细查看叶片结构，也能帮助更准确地区分各种藓类植物。</w:t>
      </w:r>
    </w:p>
    <w:p w14:paraId="3ADD12C4" w14:textId="77777777" w:rsidR="001D69F7" w:rsidRDefault="001D69F7">
      <w:pPr>
        <w:rPr>
          <w:rFonts w:hint="eastAsia"/>
        </w:rPr>
      </w:pPr>
    </w:p>
    <w:p w14:paraId="1600D97A" w14:textId="77777777" w:rsidR="001D69F7" w:rsidRDefault="001D69F7">
      <w:pPr>
        <w:rPr>
          <w:rFonts w:hint="eastAsia"/>
        </w:rPr>
      </w:pPr>
      <w:r>
        <w:rPr>
          <w:rFonts w:hint="eastAsia"/>
        </w:rPr>
        <w:t>最后的总结</w:t>
      </w:r>
    </w:p>
    <w:p w14:paraId="5FAFEFB3" w14:textId="77777777" w:rsidR="001D69F7" w:rsidRDefault="001D69F7">
      <w:pPr>
        <w:rPr>
          <w:rFonts w:hint="eastAsia"/>
        </w:rPr>
      </w:pPr>
      <w:r>
        <w:rPr>
          <w:rFonts w:hint="eastAsia"/>
        </w:rPr>
        <w:t>“藓”虽然看似渺小，但其在生态系统中的作用不可忽视。了解藓的拼音和相关词汇不仅可以丰富我们的自然知识，也有助于我们更加重视和保护身边的生态环境。希望这篇介绍能让更多人关注到这些不起眼却至关重要的小生命。</w:t>
      </w:r>
    </w:p>
    <w:p w14:paraId="31CF1828" w14:textId="77777777" w:rsidR="001D69F7" w:rsidRDefault="001D69F7">
      <w:pPr>
        <w:rPr>
          <w:rFonts w:hint="eastAsia"/>
        </w:rPr>
      </w:pPr>
    </w:p>
    <w:p w14:paraId="0258014E" w14:textId="77777777" w:rsidR="001D69F7" w:rsidRDefault="001D6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C9B45" w14:textId="2577DCA2" w:rsidR="00277F6D" w:rsidRDefault="00277F6D"/>
    <w:sectPr w:rsidR="0027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6D"/>
    <w:rsid w:val="001D69F7"/>
    <w:rsid w:val="00277F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6FA4F-9F5D-4A05-A23E-2EDB3B15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