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819303" w14:textId="77777777" w:rsidR="00D07B61" w:rsidRDefault="00D07B61">
      <w:pPr>
        <w:rPr>
          <w:rFonts w:hint="eastAsia"/>
        </w:rPr>
      </w:pPr>
      <w:r>
        <w:rPr>
          <w:rFonts w:hint="eastAsia"/>
        </w:rPr>
        <w:t>珍珠鸟的会之人生字组词带的拼音</w:t>
      </w:r>
    </w:p>
    <w:p w14:paraId="41D0174F" w14:textId="77777777" w:rsidR="00D07B61" w:rsidRDefault="00D07B61">
      <w:pPr>
        <w:rPr>
          <w:rFonts w:hint="eastAsia"/>
        </w:rPr>
      </w:pPr>
      <w:r>
        <w:rPr>
          <w:rFonts w:hint="eastAsia"/>
        </w:rPr>
        <w:t>珍珠鸟，因其羽毛光滑如珍珠般闪耀而得名，是一种广受欢迎的小型鸟类。它不仅美丽动人，而且在饲养过程中还能够教会我们许多关于生命的宝贵课程。在这篇文章中，我们将通过“珍珠鸟的会之人生”这一主题，探索与珍珠鸟相关的汉字、词汇及其拼音，帮助大家更好地了解和学习汉语。</w:t>
      </w:r>
    </w:p>
    <w:p w14:paraId="1220CF9F" w14:textId="77777777" w:rsidR="00D07B61" w:rsidRDefault="00D07B61">
      <w:pPr>
        <w:rPr>
          <w:rFonts w:hint="eastAsia"/>
        </w:rPr>
      </w:pPr>
    </w:p>
    <w:p w14:paraId="48B58AF0" w14:textId="77777777" w:rsidR="00D07B61" w:rsidRDefault="00D07B61">
      <w:pPr>
        <w:rPr>
          <w:rFonts w:hint="eastAsia"/>
        </w:rPr>
      </w:pPr>
      <w:r>
        <w:rPr>
          <w:rFonts w:hint="eastAsia"/>
        </w:rPr>
        <w:t>一、珍珠鸟与汉字之美</w:t>
      </w:r>
    </w:p>
    <w:p w14:paraId="2CFFB4A5" w14:textId="77777777" w:rsidR="00D07B61" w:rsidRDefault="00D07B61">
      <w:pPr>
        <w:rPr>
          <w:rFonts w:hint="eastAsia"/>
        </w:rPr>
      </w:pPr>
      <w:r>
        <w:rPr>
          <w:rFonts w:hint="eastAsia"/>
        </w:rPr>
        <w:t>让我们从“珍珠”二字开始。“珍珠”的拼音是“zhēn zhū”，这两个字不仅描述了这种鸟羽毛的光泽，也寓意着珍贵和美好。接着是“鸟”字，“niǎo”，象征着自由与灵动。通过珍珠鸟的名字，我们可以感受到汉语中对于美的追求和表达。</w:t>
      </w:r>
    </w:p>
    <w:p w14:paraId="7196C47E" w14:textId="77777777" w:rsidR="00D07B61" w:rsidRDefault="00D07B61">
      <w:pPr>
        <w:rPr>
          <w:rFonts w:hint="eastAsia"/>
        </w:rPr>
      </w:pPr>
    </w:p>
    <w:p w14:paraId="6A8BD1A3" w14:textId="77777777" w:rsidR="00D07B61" w:rsidRDefault="00D07B61">
      <w:pPr>
        <w:rPr>
          <w:rFonts w:hint="eastAsia"/>
        </w:rPr>
      </w:pPr>
      <w:r>
        <w:rPr>
          <w:rFonts w:hint="eastAsia"/>
        </w:rPr>
        <w:t>二、词汇组合与生命教育</w:t>
      </w:r>
    </w:p>
    <w:p w14:paraId="54903CB5" w14:textId="77777777" w:rsidR="00D07B61" w:rsidRDefault="00D07B61">
      <w:pPr>
        <w:rPr>
          <w:rFonts w:hint="eastAsia"/>
        </w:rPr>
      </w:pPr>
      <w:r>
        <w:rPr>
          <w:rFonts w:hint="eastAsia"/>
        </w:rPr>
        <w:t>除了名字之外，珍珠鸟的生活习性也能教给我们很多词汇。例如，“飞翔”（fēi xiáng）展示了它们在天空中的姿态；“觅食”（mì shí）则讲述了它们如何寻找食物以维持生活。这些词汇不仅仅是语言的一部分，更蕴含着对生命历程的理解和尊重。</w:t>
      </w:r>
    </w:p>
    <w:p w14:paraId="0F8E6E59" w14:textId="77777777" w:rsidR="00D07B61" w:rsidRDefault="00D07B61">
      <w:pPr>
        <w:rPr>
          <w:rFonts w:hint="eastAsia"/>
        </w:rPr>
      </w:pPr>
    </w:p>
    <w:p w14:paraId="419F92C2" w14:textId="77777777" w:rsidR="00D07B61" w:rsidRDefault="00D07B61">
      <w:pPr>
        <w:rPr>
          <w:rFonts w:hint="eastAsia"/>
        </w:rPr>
      </w:pPr>
      <w:r>
        <w:rPr>
          <w:rFonts w:hint="eastAsia"/>
        </w:rPr>
        <w:t>三、珍珠鸟的生命哲学</w:t>
      </w:r>
    </w:p>
    <w:p w14:paraId="741AB4FC" w14:textId="77777777" w:rsidR="00D07B61" w:rsidRDefault="00D07B61">
      <w:pPr>
        <w:rPr>
          <w:rFonts w:hint="eastAsia"/>
        </w:rPr>
      </w:pPr>
      <w:r>
        <w:rPr>
          <w:rFonts w:hint="eastAsia"/>
        </w:rPr>
        <w:t>珍珠鸟的一生充满了挑战与奇迹。从小小的蛋到破壳而出，再到学会飞翔，每一个阶段都是成长的过程。在这个过程中，“努力”（nǔ lì）、“坚持”（jiān chí）等词汇显得尤为重要。通过观察珍珠鸟的成长，我们可以学到坚持不懈的重要性以及面对困难时应有的态度。</w:t>
      </w:r>
    </w:p>
    <w:p w14:paraId="31FD3BC6" w14:textId="77777777" w:rsidR="00D07B61" w:rsidRDefault="00D07B61">
      <w:pPr>
        <w:rPr>
          <w:rFonts w:hint="eastAsia"/>
        </w:rPr>
      </w:pPr>
    </w:p>
    <w:p w14:paraId="0058B6CA" w14:textId="77777777" w:rsidR="00D07B61" w:rsidRDefault="00D07B61">
      <w:pPr>
        <w:rPr>
          <w:rFonts w:hint="eastAsia"/>
        </w:rPr>
      </w:pPr>
      <w:r>
        <w:rPr>
          <w:rFonts w:hint="eastAsia"/>
        </w:rPr>
        <w:t>四、汉语学习的新视角</w:t>
      </w:r>
    </w:p>
    <w:p w14:paraId="67DE3042" w14:textId="77777777" w:rsidR="00D07B61" w:rsidRDefault="00D07B61">
      <w:pPr>
        <w:rPr>
          <w:rFonts w:hint="eastAsia"/>
        </w:rPr>
      </w:pPr>
      <w:r>
        <w:rPr>
          <w:rFonts w:hint="eastAsia"/>
        </w:rPr>
        <w:t>借助珍珠鸟的故事，汉语学习变得更加生动有趣。不仅可以学习到新的汉字和词汇，还能理解它们背后的文化含义。比如，“和谐”（hé xié）这个词语，在珍珠鸟群体生活中体现得淋漓尽致，它们彼此之间相互照顾，共同生活，展现了自然界的和谐美。</w:t>
      </w:r>
    </w:p>
    <w:p w14:paraId="3C99777B" w14:textId="77777777" w:rsidR="00D07B61" w:rsidRDefault="00D07B61">
      <w:pPr>
        <w:rPr>
          <w:rFonts w:hint="eastAsia"/>
        </w:rPr>
      </w:pPr>
    </w:p>
    <w:p w14:paraId="457052E0" w14:textId="77777777" w:rsidR="00D07B61" w:rsidRDefault="00D07B61">
      <w:pPr>
        <w:rPr>
          <w:rFonts w:hint="eastAsia"/>
        </w:rPr>
      </w:pPr>
      <w:r>
        <w:rPr>
          <w:rFonts w:hint="eastAsia"/>
        </w:rPr>
        <w:t>五、最后的总结</w:t>
      </w:r>
    </w:p>
    <w:p w14:paraId="0727BDFD" w14:textId="77777777" w:rsidR="00D07B61" w:rsidRDefault="00D07B61">
      <w:pPr>
        <w:rPr>
          <w:rFonts w:hint="eastAsia"/>
        </w:rPr>
      </w:pPr>
      <w:r>
        <w:rPr>
          <w:rFonts w:hint="eastAsia"/>
        </w:rPr>
        <w:t>通过珍珠鸟的视角来看待汉字和词汇的学习，不仅能增加我们的知识面，还能让我们更加深入地体会到汉语的魅力。无论是珍珠般的羽毛，还是它们生存过程中的点滴故事，都为我们提供了丰富的素材，用以构建一个充满生命力的语言世界。希望这篇文章能激发你对汉语学习的兴趣，并且让你对珍珠鸟有更深的认识。</w:t>
      </w:r>
    </w:p>
    <w:p w14:paraId="7A05B4DF" w14:textId="77777777" w:rsidR="00D07B61" w:rsidRDefault="00D07B61">
      <w:pPr>
        <w:rPr>
          <w:rFonts w:hint="eastAsia"/>
        </w:rPr>
      </w:pPr>
    </w:p>
    <w:p w14:paraId="2BE248CE" w14:textId="77777777" w:rsidR="00D07B61" w:rsidRDefault="00D07B61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BA89E63" w14:textId="47F8B91C" w:rsidR="001022B0" w:rsidRDefault="001022B0"/>
    <w:sectPr w:rsidR="001022B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22B0"/>
    <w:rsid w:val="001022B0"/>
    <w:rsid w:val="00B81CF2"/>
    <w:rsid w:val="00D07B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DDAF4A7-184D-4BD9-9312-7E72F0976A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022B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022B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022B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022B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022B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022B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022B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022B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022B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022B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022B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022B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022B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022B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022B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022B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022B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022B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022B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022B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022B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022B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022B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022B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022B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022B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022B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022B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022B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127</Words>
  <Characters>726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2025-03-02T14:23:00Z</dcterms:created>
  <dcterms:modified xsi:type="dcterms:W3CDTF">2025-03-02T14:23:00Z</dcterms:modified>
</cp:coreProperties>
</file>