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4184" w14:textId="77777777" w:rsidR="00810863" w:rsidRDefault="00810863">
      <w:pPr>
        <w:rPr>
          <w:rFonts w:hint="eastAsia"/>
        </w:rPr>
      </w:pPr>
      <w:r>
        <w:rPr>
          <w:rFonts w:hint="eastAsia"/>
        </w:rPr>
        <w:t>熊猫的拼音和声调怎么写</w:t>
      </w:r>
    </w:p>
    <w:p w14:paraId="7771800D" w14:textId="77777777" w:rsidR="00810863" w:rsidRDefault="00810863">
      <w:pPr>
        <w:rPr>
          <w:rFonts w:hint="eastAsia"/>
        </w:rPr>
      </w:pPr>
      <w:r>
        <w:rPr>
          <w:rFonts w:hint="eastAsia"/>
        </w:rPr>
        <w:t>大熊猫，作为中国的国宝，不仅以其独特的外貌和温和的性格赢得了全世界的喜爱，也因其名字的拼音及声调在汉语学习者中引起了广泛的兴趣。正确地掌握“熊猫”的拼音及其声调，对于准确表达和理解这一珍贵物种至关重要。</w:t>
      </w:r>
    </w:p>
    <w:p w14:paraId="3C4732EA" w14:textId="77777777" w:rsidR="00810863" w:rsidRDefault="00810863">
      <w:pPr>
        <w:rPr>
          <w:rFonts w:hint="eastAsia"/>
        </w:rPr>
      </w:pPr>
    </w:p>
    <w:p w14:paraId="46D76065" w14:textId="77777777" w:rsidR="00810863" w:rsidRDefault="00810863">
      <w:pPr>
        <w:rPr>
          <w:rFonts w:hint="eastAsia"/>
        </w:rPr>
      </w:pPr>
      <w:r>
        <w:rPr>
          <w:rFonts w:hint="eastAsia"/>
        </w:rPr>
        <w:t>熊猫的拼音构成</w:t>
      </w:r>
    </w:p>
    <w:p w14:paraId="361B23BE" w14:textId="77777777" w:rsidR="00810863" w:rsidRDefault="00810863">
      <w:pPr>
        <w:rPr>
          <w:rFonts w:hint="eastAsia"/>
        </w:rPr>
      </w:pPr>
      <w:r>
        <w:rPr>
          <w:rFonts w:hint="eastAsia"/>
        </w:rPr>
        <w:t>在汉语中，“熊猫”的拼音由两个汉字组成：“熊”（xióng）和“猫”（māo）。具体来说，“熊”的拼音是“xióng”，其中“x”表示一个轻柔的辅音，发音时舌尖接近但不触碰上前牙；“ióng”则是一个带有卷舌动作的韵母。而“猫”的拼音是“māo”，这里“m”是一个鼻音辅音，“āo”是一个平声的韵母，发音时声音平稳，没有升降变化。</w:t>
      </w:r>
    </w:p>
    <w:p w14:paraId="3C93742E" w14:textId="77777777" w:rsidR="00810863" w:rsidRDefault="00810863">
      <w:pPr>
        <w:rPr>
          <w:rFonts w:hint="eastAsia"/>
        </w:rPr>
      </w:pPr>
    </w:p>
    <w:p w14:paraId="59E5F622" w14:textId="77777777" w:rsidR="00810863" w:rsidRDefault="00810863">
      <w:pPr>
        <w:rPr>
          <w:rFonts w:hint="eastAsia"/>
        </w:rPr>
      </w:pPr>
      <w:r>
        <w:rPr>
          <w:rFonts w:hint="eastAsia"/>
        </w:rPr>
        <w:t>熊猫拼音的声调分析</w:t>
      </w:r>
    </w:p>
    <w:p w14:paraId="012FB3C9" w14:textId="77777777" w:rsidR="00810863" w:rsidRDefault="0081086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“熊”的拼音“xióng”使用的是第三声，发音时先降后升，给人以一种跌宕起伏的感觉。“猫”的拼音“māo”则是第一声，发音时保持高平调，声音稳定不变。因此，当我们把两个字组合起来说“熊猫”时，应该按照“xióng māo”的顺序，分别采用第三声和第一声来读。</w:t>
      </w:r>
    </w:p>
    <w:p w14:paraId="08F5DD7C" w14:textId="77777777" w:rsidR="00810863" w:rsidRDefault="00810863">
      <w:pPr>
        <w:rPr>
          <w:rFonts w:hint="eastAsia"/>
        </w:rPr>
      </w:pPr>
    </w:p>
    <w:p w14:paraId="09C4EA67" w14:textId="77777777" w:rsidR="00810863" w:rsidRDefault="00810863">
      <w:pPr>
        <w:rPr>
          <w:rFonts w:hint="eastAsia"/>
        </w:rPr>
      </w:pPr>
      <w:r>
        <w:rPr>
          <w:rFonts w:hint="eastAsia"/>
        </w:rPr>
        <w:t>如何正确发音</w:t>
      </w:r>
    </w:p>
    <w:p w14:paraId="2E54F88B" w14:textId="77777777" w:rsidR="00810863" w:rsidRDefault="00810863">
      <w:pPr>
        <w:rPr>
          <w:rFonts w:hint="eastAsia"/>
        </w:rPr>
      </w:pPr>
      <w:r>
        <w:rPr>
          <w:rFonts w:hint="eastAsia"/>
        </w:rPr>
        <w:t>要准确发出“熊猫”的拼音，首先需要练习每个汉字的单独发音。对于“熊”的第三声，可以通过反复练习下降后再上升的声音模式来掌握。至于“猫”的第一声，则要求保持音高的稳定性。将这两个字连在一起读时，注意声调的变化，确保从“熊”的降升转换到“猫”的平稳发声流畅自然。</w:t>
      </w:r>
    </w:p>
    <w:p w14:paraId="168ECA3B" w14:textId="77777777" w:rsidR="00810863" w:rsidRDefault="00810863">
      <w:pPr>
        <w:rPr>
          <w:rFonts w:hint="eastAsia"/>
        </w:rPr>
      </w:pPr>
    </w:p>
    <w:p w14:paraId="7F720DA3" w14:textId="77777777" w:rsidR="00810863" w:rsidRDefault="0081086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624723" w14:textId="77777777" w:rsidR="00810863" w:rsidRDefault="00810863">
      <w:pPr>
        <w:rPr>
          <w:rFonts w:hint="eastAsia"/>
        </w:rPr>
      </w:pPr>
      <w:r>
        <w:rPr>
          <w:rFonts w:hint="eastAsia"/>
        </w:rPr>
        <w:t>学习汉语拼音是了解和掌握中文的关键步骤之一。通过学习像“熊猫”这样的词汇，不仅可以增加对动物世界的认识，还能加深对汉语语音系统的理解。准确的发音有助于提高交流效率，避免误解。无论是汉语初学者还是有一定基础的学习者，都应重视汉语拼音的学习，尤其是声调的练习。</w:t>
      </w:r>
    </w:p>
    <w:p w14:paraId="41D90DE1" w14:textId="77777777" w:rsidR="00810863" w:rsidRDefault="00810863">
      <w:pPr>
        <w:rPr>
          <w:rFonts w:hint="eastAsia"/>
        </w:rPr>
      </w:pPr>
    </w:p>
    <w:p w14:paraId="07B2174C" w14:textId="77777777" w:rsidR="00810863" w:rsidRDefault="00810863">
      <w:pPr>
        <w:rPr>
          <w:rFonts w:hint="eastAsia"/>
        </w:rPr>
      </w:pPr>
      <w:r>
        <w:rPr>
          <w:rFonts w:hint="eastAsia"/>
        </w:rPr>
        <w:t>最后的总结</w:t>
      </w:r>
    </w:p>
    <w:p w14:paraId="3BBA902B" w14:textId="77777777" w:rsidR="00810863" w:rsidRDefault="00810863">
      <w:pPr>
        <w:rPr>
          <w:rFonts w:hint="eastAsia"/>
        </w:rPr>
      </w:pPr>
      <w:r>
        <w:rPr>
          <w:rFonts w:hint="eastAsia"/>
        </w:rPr>
        <w:t>“熊猫”的拼音为“xióng māo”，其声调分别为第三声和第一声。通过不断地练习和实际应用，能够帮助汉语学习者更好地掌握这个可爱生物的名字发音，同时也为更深入地了解中国文化打开了一扇窗。希望每一位汉语学习者都能在这个过程中找到乐趣，并不断进步。</w:t>
      </w:r>
    </w:p>
    <w:p w14:paraId="5CA9B698" w14:textId="77777777" w:rsidR="00810863" w:rsidRDefault="00810863">
      <w:pPr>
        <w:rPr>
          <w:rFonts w:hint="eastAsia"/>
        </w:rPr>
      </w:pPr>
    </w:p>
    <w:p w14:paraId="19FCD7AC" w14:textId="77777777" w:rsidR="00810863" w:rsidRDefault="00810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8527D" w14:textId="75CECF8A" w:rsidR="00211DF4" w:rsidRDefault="00211DF4"/>
    <w:sectPr w:rsidR="0021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F4"/>
    <w:rsid w:val="00211DF4"/>
    <w:rsid w:val="008108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D0E7A-AE65-4164-AD86-E1CD5FB9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