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06E4" w14:textId="77777777" w:rsidR="001550AF" w:rsidRDefault="001550AF">
      <w:pPr>
        <w:rPr>
          <w:rFonts w:hint="eastAsia"/>
        </w:rPr>
      </w:pPr>
      <w:r>
        <w:rPr>
          <w:rFonts w:hint="eastAsia"/>
        </w:rPr>
        <w:t>涯的组词语和的拼音</w:t>
      </w:r>
    </w:p>
    <w:p w14:paraId="4A58A632" w14:textId="77777777" w:rsidR="001550AF" w:rsidRDefault="001550AF">
      <w:pPr>
        <w:rPr>
          <w:rFonts w:hint="eastAsia"/>
        </w:rPr>
      </w:pPr>
      <w:r>
        <w:rPr>
          <w:rFonts w:hint="eastAsia"/>
        </w:rPr>
        <w:t>“涯”这个字在汉语中并不罕见，它常常与各种词组合使用，以表达不同的含义。今天，我们将探讨一些由“涯”组成的词语及其拼音，希望能够帮助大家更好地理解和运用。</w:t>
      </w:r>
    </w:p>
    <w:p w14:paraId="22F122CE" w14:textId="77777777" w:rsidR="001550AF" w:rsidRDefault="001550AF">
      <w:pPr>
        <w:rPr>
          <w:rFonts w:hint="eastAsia"/>
        </w:rPr>
      </w:pPr>
    </w:p>
    <w:p w14:paraId="46C416B0" w14:textId="77777777" w:rsidR="001550AF" w:rsidRDefault="001550AF">
      <w:pPr>
        <w:rPr>
          <w:rFonts w:hint="eastAsia"/>
        </w:rPr>
      </w:pPr>
      <w:r>
        <w:rPr>
          <w:rFonts w:hint="eastAsia"/>
        </w:rPr>
        <w:t>一、天涯（tiān yá）</w:t>
      </w:r>
    </w:p>
    <w:p w14:paraId="0B04E898" w14:textId="77777777" w:rsidR="001550AF" w:rsidRDefault="001550AF">
      <w:pPr>
        <w:rPr>
          <w:rFonts w:hint="eastAsia"/>
        </w:rPr>
      </w:pPr>
      <w:r>
        <w:rPr>
          <w:rFonts w:hint="eastAsia"/>
        </w:rPr>
        <w:t>天涯是最常见的含有“涯”的词语之一，它指的是遥远的地方，通常用来形容距离之远或难以到达之处。在中国文化中，“天涯”不仅是一个地理概念，更是一种象征，代表着远方的梦想或是无法逾越的距离。“海内存知己，天涯若比邻”，这句诗便很好地体现了这种意境，尽管朋友之间相隔天涯，但心灵上的距离却近如邻居。</w:t>
      </w:r>
    </w:p>
    <w:p w14:paraId="1B9EDD70" w14:textId="77777777" w:rsidR="001550AF" w:rsidRDefault="001550AF">
      <w:pPr>
        <w:rPr>
          <w:rFonts w:hint="eastAsia"/>
        </w:rPr>
      </w:pPr>
    </w:p>
    <w:p w14:paraId="4E82DCC5" w14:textId="77777777" w:rsidR="001550AF" w:rsidRDefault="001550AF">
      <w:pPr>
        <w:rPr>
          <w:rFonts w:hint="eastAsia"/>
        </w:rPr>
      </w:pPr>
      <w:r>
        <w:rPr>
          <w:rFonts w:hint="eastAsia"/>
        </w:rPr>
        <w:t>二、生涯（shēng yá）</w:t>
      </w:r>
    </w:p>
    <w:p w14:paraId="284FCBC2" w14:textId="77777777" w:rsidR="001550AF" w:rsidRDefault="001550AF">
      <w:pPr>
        <w:rPr>
          <w:rFonts w:hint="eastAsia"/>
        </w:rPr>
      </w:pPr>
      <w:r>
        <w:rPr>
          <w:rFonts w:hint="eastAsia"/>
        </w:rPr>
        <w:t>生涯是指个人一生中的活动范围或经历，包括工作、学习等各个方面。每个人都有自己的生涯规划，通过不断努力实现自我价值。生涯不仅仅是时间上的延续，更是质量上的追求。例如，“职业生涯”就是指一个人在其职业领域内发展的历程，涉及到技能提升、职位晋升等多个方面。</w:t>
      </w:r>
    </w:p>
    <w:p w14:paraId="33631C52" w14:textId="77777777" w:rsidR="001550AF" w:rsidRDefault="001550AF">
      <w:pPr>
        <w:rPr>
          <w:rFonts w:hint="eastAsia"/>
        </w:rPr>
      </w:pPr>
    </w:p>
    <w:p w14:paraId="137D6D20" w14:textId="77777777" w:rsidR="001550AF" w:rsidRDefault="001550AF">
      <w:pPr>
        <w:rPr>
          <w:rFonts w:hint="eastAsia"/>
        </w:rPr>
      </w:pPr>
      <w:r>
        <w:rPr>
          <w:rFonts w:hint="eastAsia"/>
        </w:rPr>
        <w:t>三、边际（biān jì）与无涯（wú yá）</w:t>
      </w:r>
    </w:p>
    <w:p w14:paraId="0B438D04" w14:textId="77777777" w:rsidR="001550AF" w:rsidRDefault="001550AF">
      <w:pPr>
        <w:rPr>
          <w:rFonts w:hint="eastAsia"/>
        </w:rPr>
      </w:pPr>
      <w:r>
        <w:rPr>
          <w:rFonts w:hint="eastAsia"/>
        </w:rPr>
        <w:t>虽然“边际”并非直接包含“涯”，但它与“涯”有着密切的关系。边际意味着事物的边界或极限，而“无涯”则表示没有边界或无限大。将两者对比来看，可以发现汉语中对空间和界限的独特理解。比如，在描述知识的广阔时，我们常会说“学海无涯”，强调学习的过程是没有尽头的，总有新的知识等待着我们去探索。</w:t>
      </w:r>
    </w:p>
    <w:p w14:paraId="5039869C" w14:textId="77777777" w:rsidR="001550AF" w:rsidRDefault="001550AF">
      <w:pPr>
        <w:rPr>
          <w:rFonts w:hint="eastAsia"/>
        </w:rPr>
      </w:pPr>
    </w:p>
    <w:p w14:paraId="47DB114E" w14:textId="77777777" w:rsidR="001550AF" w:rsidRDefault="001550AF">
      <w:pPr>
        <w:rPr>
          <w:rFonts w:hint="eastAsia"/>
        </w:rPr>
      </w:pPr>
      <w:r>
        <w:rPr>
          <w:rFonts w:hint="eastAsia"/>
        </w:rPr>
        <w:t>四、涯际（yá jì）</w:t>
      </w:r>
    </w:p>
    <w:p w14:paraId="6B663DC5" w14:textId="77777777" w:rsidR="001550AF" w:rsidRDefault="001550AF">
      <w:pPr>
        <w:rPr>
          <w:rFonts w:hint="eastAsia"/>
        </w:rPr>
      </w:pPr>
      <w:r>
        <w:rPr>
          <w:rFonts w:hint="eastAsia"/>
        </w:rPr>
        <w:t>涯际这个词相对较少见，它指的是事物的边缘或者极限位置。在古代文学作品中，涯际有时也被用来描绘自然景观的壮丽景色，如山峰之巅、海洋之滨等地方，给人一种遥不可及却又心生向往的感觉。</w:t>
      </w:r>
    </w:p>
    <w:p w14:paraId="18288A15" w14:textId="77777777" w:rsidR="001550AF" w:rsidRDefault="001550AF">
      <w:pPr>
        <w:rPr>
          <w:rFonts w:hint="eastAsia"/>
        </w:rPr>
      </w:pPr>
    </w:p>
    <w:p w14:paraId="256BB03C" w14:textId="77777777" w:rsidR="001550AF" w:rsidRDefault="001550AF">
      <w:pPr>
        <w:rPr>
          <w:rFonts w:hint="eastAsia"/>
        </w:rPr>
      </w:pPr>
      <w:r>
        <w:rPr>
          <w:rFonts w:hint="eastAsia"/>
        </w:rPr>
        <w:t>最后的总结</w:t>
      </w:r>
    </w:p>
    <w:p w14:paraId="0025C70B" w14:textId="77777777" w:rsidR="001550AF" w:rsidRDefault="001550AF">
      <w:pPr>
        <w:rPr>
          <w:rFonts w:hint="eastAsia"/>
        </w:rPr>
      </w:pPr>
      <w:r>
        <w:rPr>
          <w:rFonts w:hint="eastAsia"/>
        </w:rPr>
        <w:t>通过以上介绍，我们可以看到“涯”这个字在汉语词汇中的多样性和丰富性。无论是表达遥远的距离、人生的旅程，还是无尽的知识海洋，“涯”都承载着深厚的文化意义。希望这次分享能让你对“涯”的用法有更深的认识，并在日常交流中灵活运用这些词语。</w:t>
      </w:r>
    </w:p>
    <w:p w14:paraId="0C5BB968" w14:textId="77777777" w:rsidR="001550AF" w:rsidRDefault="001550AF">
      <w:pPr>
        <w:rPr>
          <w:rFonts w:hint="eastAsia"/>
        </w:rPr>
      </w:pPr>
    </w:p>
    <w:p w14:paraId="1CF15771" w14:textId="77777777" w:rsidR="001550AF" w:rsidRDefault="00155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B2CE2" w14:textId="35E4933D" w:rsidR="00A4303D" w:rsidRDefault="00A4303D"/>
    <w:sectPr w:rsidR="00A4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3D"/>
    <w:rsid w:val="001550AF"/>
    <w:rsid w:val="00A430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7E123-5E4D-4798-84F6-D3D294FF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