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519EB" w14:textId="77777777" w:rsidR="00EE561A" w:rsidRDefault="00EE561A">
      <w:pPr>
        <w:rPr>
          <w:rFonts w:hint="eastAsia"/>
        </w:rPr>
      </w:pPr>
      <w:r>
        <w:rPr>
          <w:rFonts w:hint="eastAsia"/>
        </w:rPr>
        <w:t>汛期的拼音怎么拼写</w:t>
      </w:r>
    </w:p>
    <w:p w14:paraId="7845210B" w14:textId="77777777" w:rsidR="00EE561A" w:rsidRDefault="00EE561A">
      <w:pPr>
        <w:rPr>
          <w:rFonts w:hint="eastAsia"/>
        </w:rPr>
      </w:pPr>
      <w:r>
        <w:rPr>
          <w:rFonts w:hint="eastAsia"/>
        </w:rPr>
        <w:t>在汉语中，每个汉字都有其对应的拼音，这是根据现代汉语普通话发音系统制定的一套拉丁字母标记法。对于“汛期”这个词来说，正确的拼音拼写是：“xùn qī”。其中，“汛”的拼音是 xùn，“期”的拼音是 qī。</w:t>
      </w:r>
    </w:p>
    <w:p w14:paraId="2FE00D9B" w14:textId="77777777" w:rsidR="00EE561A" w:rsidRDefault="00EE561A">
      <w:pPr>
        <w:rPr>
          <w:rFonts w:hint="eastAsia"/>
        </w:rPr>
      </w:pPr>
    </w:p>
    <w:p w14:paraId="05CE5ACD" w14:textId="77777777" w:rsidR="00EE561A" w:rsidRDefault="00EE561A">
      <w:pPr>
        <w:rPr>
          <w:rFonts w:hint="eastAsia"/>
        </w:rPr>
      </w:pPr>
      <w:r>
        <w:rPr>
          <w:rFonts w:hint="eastAsia"/>
        </w:rPr>
        <w:t>理解拼音的基本规则</w:t>
      </w:r>
    </w:p>
    <w:p w14:paraId="7CC70484" w14:textId="77777777" w:rsidR="00EE561A" w:rsidRDefault="00EE561A">
      <w:pPr>
        <w:rPr>
          <w:rFonts w:hint="eastAsia"/>
        </w:rPr>
      </w:pPr>
      <w:r>
        <w:rPr>
          <w:rFonts w:hint="eastAsia"/>
        </w:rPr>
        <w:t>要正确地拼写出汛期的拼音，我们首先需要了解一些基本的拼音规则。汉语拼音由声母、韵母和声调组成。声母位于音节的开头，韵母跟随其后，而声调则标注在韵母上，用来表示音节的高低升降。例如，在“汛期”一词中，“汛”的声母是 x，韵母是 un，声调是第四声；“期”的声母是 q，韵母是 i，声调也是第一声。</w:t>
      </w:r>
    </w:p>
    <w:p w14:paraId="33E7B30A" w14:textId="77777777" w:rsidR="00EE561A" w:rsidRDefault="00EE561A">
      <w:pPr>
        <w:rPr>
          <w:rFonts w:hint="eastAsia"/>
        </w:rPr>
      </w:pPr>
    </w:p>
    <w:p w14:paraId="6E10CE74" w14:textId="77777777" w:rsidR="00EE561A" w:rsidRDefault="00EE561A">
      <w:pPr>
        <w:rPr>
          <w:rFonts w:hint="eastAsia"/>
        </w:rPr>
      </w:pPr>
      <w:r>
        <w:rPr>
          <w:rFonts w:hint="eastAsia"/>
        </w:rPr>
        <w:t>汛期的意义与背景</w:t>
      </w:r>
    </w:p>
    <w:p w14:paraId="7B312E25" w14:textId="77777777" w:rsidR="00EE561A" w:rsidRDefault="00EE561A">
      <w:pPr>
        <w:rPr>
          <w:rFonts w:hint="eastAsia"/>
        </w:rPr>
      </w:pPr>
      <w:r>
        <w:rPr>
          <w:rFonts w:hint="eastAsia"/>
        </w:rPr>
        <w:t>“汛期”是指河流或湖泊因季节性降水或其他因素导致水量显著增加的时间段。这个时期通常伴随着洪水的风险，因此对水利工程和防汛措施提出了更高的要求。在中国，由于地理气候条件的影响，汛期一般集中在夏季，特别是6月至9月之间，这段时间内降雨量较大，容易引发洪涝灾害。</w:t>
      </w:r>
    </w:p>
    <w:p w14:paraId="0CE8FF2D" w14:textId="77777777" w:rsidR="00EE561A" w:rsidRDefault="00EE561A">
      <w:pPr>
        <w:rPr>
          <w:rFonts w:hint="eastAsia"/>
        </w:rPr>
      </w:pPr>
    </w:p>
    <w:p w14:paraId="3D0D4AA0" w14:textId="77777777" w:rsidR="00EE561A" w:rsidRDefault="00EE561A">
      <w:pPr>
        <w:rPr>
          <w:rFonts w:hint="eastAsia"/>
        </w:rPr>
      </w:pPr>
      <w:r>
        <w:rPr>
          <w:rFonts w:hint="eastAsia"/>
        </w:rPr>
        <w:t>为何学习正确的拼音很重要</w:t>
      </w:r>
    </w:p>
    <w:p w14:paraId="4BF74CA2" w14:textId="77777777" w:rsidR="00EE561A" w:rsidRDefault="00EE561A">
      <w:pPr>
        <w:rPr>
          <w:rFonts w:hint="eastAsia"/>
        </w:rPr>
      </w:pPr>
      <w:r>
        <w:rPr>
          <w:rFonts w:hint="eastAsia"/>
        </w:rPr>
        <w:t>掌握正确的拼音不仅有助于提高中文书写和交流的准确性，而且对于学习者来说，它是一个重要的工具，可以帮助他们更好地理解和记忆词汇。特别是在教育环境中，学生通过准确的拼音学习可以更轻松地阅读和写作，同时也能增强他们的语言表达能力。对于使用汉语作为第二语言的学习者而言，准确的拼音是掌握汉字发音的关键步骤。</w:t>
      </w:r>
    </w:p>
    <w:p w14:paraId="68B5CC6F" w14:textId="77777777" w:rsidR="00EE561A" w:rsidRDefault="00EE561A">
      <w:pPr>
        <w:rPr>
          <w:rFonts w:hint="eastAsia"/>
        </w:rPr>
      </w:pPr>
    </w:p>
    <w:p w14:paraId="7A0E37F5" w14:textId="77777777" w:rsidR="00EE561A" w:rsidRDefault="00EE561A">
      <w:pPr>
        <w:rPr>
          <w:rFonts w:hint="eastAsia"/>
        </w:rPr>
      </w:pPr>
      <w:r>
        <w:rPr>
          <w:rFonts w:hint="eastAsia"/>
        </w:rPr>
        <w:t>如何练习正确的拼音发音</w:t>
      </w:r>
    </w:p>
    <w:p w14:paraId="39A531EA" w14:textId="77777777" w:rsidR="00EE561A" w:rsidRDefault="00EE561A">
      <w:pPr>
        <w:rPr>
          <w:rFonts w:hint="eastAsia"/>
        </w:rPr>
      </w:pPr>
      <w:r>
        <w:rPr>
          <w:rFonts w:hint="eastAsia"/>
        </w:rPr>
        <w:t>想要练好“汛期”的正确发音，可以通过以下几种方法：首先是反复听读，利用录音资料或者在线资源来模仿标准发音；其次是通过朗读练习，选择包含这两个字的文章或诗歌进行大声朗读；最后还可以借助拼音卡片等教学工具来进行记忆训练。随着不断地练习，发音会逐渐变得更加自然流畅。</w:t>
      </w:r>
    </w:p>
    <w:p w14:paraId="60A4A0D2" w14:textId="77777777" w:rsidR="00EE561A" w:rsidRDefault="00EE561A">
      <w:pPr>
        <w:rPr>
          <w:rFonts w:hint="eastAsia"/>
        </w:rPr>
      </w:pPr>
    </w:p>
    <w:p w14:paraId="5A79C4FE" w14:textId="77777777" w:rsidR="00EE561A" w:rsidRDefault="00EE561A">
      <w:pPr>
        <w:rPr>
          <w:rFonts w:hint="eastAsia"/>
        </w:rPr>
      </w:pPr>
      <w:r>
        <w:rPr>
          <w:rFonts w:hint="eastAsia"/>
        </w:rPr>
        <w:t>最后的总结</w:t>
      </w:r>
    </w:p>
    <w:p w14:paraId="6B2F205C" w14:textId="77777777" w:rsidR="00EE561A" w:rsidRDefault="00EE561A">
      <w:pPr>
        <w:rPr>
          <w:rFonts w:hint="eastAsia"/>
        </w:rPr>
      </w:pPr>
      <w:r>
        <w:rPr>
          <w:rFonts w:hint="eastAsia"/>
        </w:rPr>
        <w:t>“汛期”的拼音是 xùn qī。学习并掌握正确的拼音拼写和发音，不仅是对中国语言文化的一种尊重，也是提升个人语言技能的有效途径。无论是为了日常交流还是深入研究，正确运用拼音都能为人们带来诸多便利。</w:t>
      </w:r>
    </w:p>
    <w:p w14:paraId="3E5647E4" w14:textId="77777777" w:rsidR="00EE561A" w:rsidRDefault="00EE561A">
      <w:pPr>
        <w:rPr>
          <w:rFonts w:hint="eastAsia"/>
        </w:rPr>
      </w:pPr>
    </w:p>
    <w:p w14:paraId="14A7F187" w14:textId="77777777" w:rsidR="00EE561A" w:rsidRDefault="00EE561A">
      <w:pPr>
        <w:rPr>
          <w:rFonts w:hint="eastAsia"/>
        </w:rPr>
      </w:pPr>
      <w:r>
        <w:rPr>
          <w:rFonts w:hint="eastAsia"/>
        </w:rPr>
        <w:t>本文是由每日作文网(2345lzwz.com)为大家创作</w:t>
      </w:r>
    </w:p>
    <w:p w14:paraId="1048764B" w14:textId="0F10DAD6" w:rsidR="003925CB" w:rsidRDefault="003925CB"/>
    <w:sectPr w:rsidR="003925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5CB"/>
    <w:rsid w:val="003925CB"/>
    <w:rsid w:val="00B81CF2"/>
    <w:rsid w:val="00EE5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1E4817-E40C-4969-8D2B-476E77E18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25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25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25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25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25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25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25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25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25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25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25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25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25CB"/>
    <w:rPr>
      <w:rFonts w:cstheme="majorBidi"/>
      <w:color w:val="2F5496" w:themeColor="accent1" w:themeShade="BF"/>
      <w:sz w:val="28"/>
      <w:szCs w:val="28"/>
    </w:rPr>
  </w:style>
  <w:style w:type="character" w:customStyle="1" w:styleId="50">
    <w:name w:val="标题 5 字符"/>
    <w:basedOn w:val="a0"/>
    <w:link w:val="5"/>
    <w:uiPriority w:val="9"/>
    <w:semiHidden/>
    <w:rsid w:val="003925CB"/>
    <w:rPr>
      <w:rFonts w:cstheme="majorBidi"/>
      <w:color w:val="2F5496" w:themeColor="accent1" w:themeShade="BF"/>
      <w:sz w:val="24"/>
    </w:rPr>
  </w:style>
  <w:style w:type="character" w:customStyle="1" w:styleId="60">
    <w:name w:val="标题 6 字符"/>
    <w:basedOn w:val="a0"/>
    <w:link w:val="6"/>
    <w:uiPriority w:val="9"/>
    <w:semiHidden/>
    <w:rsid w:val="003925CB"/>
    <w:rPr>
      <w:rFonts w:cstheme="majorBidi"/>
      <w:b/>
      <w:bCs/>
      <w:color w:val="2F5496" w:themeColor="accent1" w:themeShade="BF"/>
    </w:rPr>
  </w:style>
  <w:style w:type="character" w:customStyle="1" w:styleId="70">
    <w:name w:val="标题 7 字符"/>
    <w:basedOn w:val="a0"/>
    <w:link w:val="7"/>
    <w:uiPriority w:val="9"/>
    <w:semiHidden/>
    <w:rsid w:val="003925CB"/>
    <w:rPr>
      <w:rFonts w:cstheme="majorBidi"/>
      <w:b/>
      <w:bCs/>
      <w:color w:val="595959" w:themeColor="text1" w:themeTint="A6"/>
    </w:rPr>
  </w:style>
  <w:style w:type="character" w:customStyle="1" w:styleId="80">
    <w:name w:val="标题 8 字符"/>
    <w:basedOn w:val="a0"/>
    <w:link w:val="8"/>
    <w:uiPriority w:val="9"/>
    <w:semiHidden/>
    <w:rsid w:val="003925CB"/>
    <w:rPr>
      <w:rFonts w:cstheme="majorBidi"/>
      <w:color w:val="595959" w:themeColor="text1" w:themeTint="A6"/>
    </w:rPr>
  </w:style>
  <w:style w:type="character" w:customStyle="1" w:styleId="90">
    <w:name w:val="标题 9 字符"/>
    <w:basedOn w:val="a0"/>
    <w:link w:val="9"/>
    <w:uiPriority w:val="9"/>
    <w:semiHidden/>
    <w:rsid w:val="003925CB"/>
    <w:rPr>
      <w:rFonts w:eastAsiaTheme="majorEastAsia" w:cstheme="majorBidi"/>
      <w:color w:val="595959" w:themeColor="text1" w:themeTint="A6"/>
    </w:rPr>
  </w:style>
  <w:style w:type="paragraph" w:styleId="a3">
    <w:name w:val="Title"/>
    <w:basedOn w:val="a"/>
    <w:next w:val="a"/>
    <w:link w:val="a4"/>
    <w:uiPriority w:val="10"/>
    <w:qFormat/>
    <w:rsid w:val="003925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25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25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25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25CB"/>
    <w:pPr>
      <w:spacing w:before="160"/>
      <w:jc w:val="center"/>
    </w:pPr>
    <w:rPr>
      <w:i/>
      <w:iCs/>
      <w:color w:val="404040" w:themeColor="text1" w:themeTint="BF"/>
    </w:rPr>
  </w:style>
  <w:style w:type="character" w:customStyle="1" w:styleId="a8">
    <w:name w:val="引用 字符"/>
    <w:basedOn w:val="a0"/>
    <w:link w:val="a7"/>
    <w:uiPriority w:val="29"/>
    <w:rsid w:val="003925CB"/>
    <w:rPr>
      <w:i/>
      <w:iCs/>
      <w:color w:val="404040" w:themeColor="text1" w:themeTint="BF"/>
    </w:rPr>
  </w:style>
  <w:style w:type="paragraph" w:styleId="a9">
    <w:name w:val="List Paragraph"/>
    <w:basedOn w:val="a"/>
    <w:uiPriority w:val="34"/>
    <w:qFormat/>
    <w:rsid w:val="003925CB"/>
    <w:pPr>
      <w:ind w:left="720"/>
      <w:contextualSpacing/>
    </w:pPr>
  </w:style>
  <w:style w:type="character" w:styleId="aa">
    <w:name w:val="Intense Emphasis"/>
    <w:basedOn w:val="a0"/>
    <w:uiPriority w:val="21"/>
    <w:qFormat/>
    <w:rsid w:val="003925CB"/>
    <w:rPr>
      <w:i/>
      <w:iCs/>
      <w:color w:val="2F5496" w:themeColor="accent1" w:themeShade="BF"/>
    </w:rPr>
  </w:style>
  <w:style w:type="paragraph" w:styleId="ab">
    <w:name w:val="Intense Quote"/>
    <w:basedOn w:val="a"/>
    <w:next w:val="a"/>
    <w:link w:val="ac"/>
    <w:uiPriority w:val="30"/>
    <w:qFormat/>
    <w:rsid w:val="003925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25CB"/>
    <w:rPr>
      <w:i/>
      <w:iCs/>
      <w:color w:val="2F5496" w:themeColor="accent1" w:themeShade="BF"/>
    </w:rPr>
  </w:style>
  <w:style w:type="character" w:styleId="ad">
    <w:name w:val="Intense Reference"/>
    <w:basedOn w:val="a0"/>
    <w:uiPriority w:val="32"/>
    <w:qFormat/>
    <w:rsid w:val="003925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