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D79BE" w14:textId="77777777" w:rsidR="006328AB" w:rsidRDefault="006328AB">
      <w:pPr>
        <w:rPr>
          <w:rFonts w:hint="eastAsia"/>
        </w:rPr>
      </w:pPr>
      <w:r>
        <w:rPr>
          <w:rFonts w:hint="eastAsia"/>
        </w:rPr>
        <w:t>檐的拼音和组词语</w:t>
      </w:r>
    </w:p>
    <w:p w14:paraId="0717FF3F" w14:textId="77777777" w:rsidR="006328AB" w:rsidRDefault="006328AB">
      <w:pPr>
        <w:rPr>
          <w:rFonts w:hint="eastAsia"/>
        </w:rPr>
      </w:pPr>
      <w:r>
        <w:rPr>
          <w:rFonts w:hint="eastAsia"/>
        </w:rPr>
        <w:t>汉字“檐”在汉语中指的是屋顶边缘伸出的边沿部分，用以遮挡雨水不让其直接滴落在墙面上。这个字不仅承载着丰富的文化内涵，还广泛应用于日常生活的描述之中。“檐”的拼音是yán，在汉语拼音系统中属于阳平声调，即第二声。</w:t>
      </w:r>
    </w:p>
    <w:p w14:paraId="43E8DFDB" w14:textId="77777777" w:rsidR="006328AB" w:rsidRDefault="006328AB">
      <w:pPr>
        <w:rPr>
          <w:rFonts w:hint="eastAsia"/>
        </w:rPr>
      </w:pPr>
    </w:p>
    <w:p w14:paraId="6224CA00" w14:textId="77777777" w:rsidR="006328AB" w:rsidRDefault="006328AB">
      <w:pPr>
        <w:rPr>
          <w:rFonts w:hint="eastAsia"/>
        </w:rPr>
      </w:pPr>
      <w:r>
        <w:rPr>
          <w:rFonts w:hint="eastAsia"/>
        </w:rPr>
        <w:t>历史渊源与建筑意义</w:t>
      </w:r>
    </w:p>
    <w:p w14:paraId="47629E23" w14:textId="77777777" w:rsidR="006328AB" w:rsidRDefault="006328AB">
      <w:pPr>
        <w:rPr>
          <w:rFonts w:hint="eastAsia"/>
        </w:rPr>
      </w:pPr>
      <w:r>
        <w:rPr>
          <w:rFonts w:hint="eastAsia"/>
        </w:rPr>
        <w:t>从古代起，“檐”就是中国传统建筑不可或缺的一部分。古人在设计房屋时，特别注重檐的设计，因为这不仅关系到建筑的功能性，也体现了居住者的审美趣味和社会地位。通过合理设置檐的长度和角度，可以有效保护墙体不受风雨侵蚀，延长建筑物使用寿命。</w:t>
      </w:r>
    </w:p>
    <w:p w14:paraId="5C89E891" w14:textId="77777777" w:rsidR="006328AB" w:rsidRDefault="006328AB">
      <w:pPr>
        <w:rPr>
          <w:rFonts w:hint="eastAsia"/>
        </w:rPr>
      </w:pPr>
    </w:p>
    <w:p w14:paraId="2D5F15C7" w14:textId="77777777" w:rsidR="006328AB" w:rsidRDefault="006328AB">
      <w:pPr>
        <w:rPr>
          <w:rFonts w:hint="eastAsia"/>
        </w:rPr>
      </w:pPr>
      <w:r>
        <w:rPr>
          <w:rFonts w:hint="eastAsia"/>
        </w:rPr>
        <w:t>文学作品中的“檐”</w:t>
      </w:r>
    </w:p>
    <w:p w14:paraId="1A53B8FF" w14:textId="77777777" w:rsidR="006328AB" w:rsidRDefault="006328AB">
      <w:pPr>
        <w:rPr>
          <w:rFonts w:hint="eastAsia"/>
        </w:rPr>
      </w:pPr>
      <w:r>
        <w:rPr>
          <w:rFonts w:hint="eastAsia"/>
        </w:rPr>
        <w:t>在中国古典文学作品中，“檐”是一个富有诗意的元素。它经常出现在诗词歌赋里，用来描绘雨景、雪景或是夜色下的静谧氛围。例如唐代诗人杜甫在其诗作《茅屋为秋风所破歌》中有“八月秋高风怒号，卷我屋上三重茅。茅飞渡江洒江郊，高者挂罥长林梢，下者飘转沉塘坳。”其中便隐含了对檐的描写，尽管未直接提及，但读者可以从诗句中想象出茅屋被风吹动的情景，以及那脆弱的檐如何无法抵御大自然的力量。</w:t>
      </w:r>
    </w:p>
    <w:p w14:paraId="4D588A49" w14:textId="77777777" w:rsidR="006328AB" w:rsidRDefault="006328AB">
      <w:pPr>
        <w:rPr>
          <w:rFonts w:hint="eastAsia"/>
        </w:rPr>
      </w:pPr>
    </w:p>
    <w:p w14:paraId="0957F4A4" w14:textId="77777777" w:rsidR="006328AB" w:rsidRDefault="006328AB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4EB45D1" w14:textId="77777777" w:rsidR="006328AB" w:rsidRDefault="006328AB">
      <w:pPr>
        <w:rPr>
          <w:rFonts w:hint="eastAsia"/>
        </w:rPr>
      </w:pPr>
      <w:r>
        <w:rPr>
          <w:rFonts w:hint="eastAsia"/>
        </w:rPr>
        <w:t>在现代社会，“檐”这个词仍然活跃于人们的口语和书面表达中。比如我们常说的“屋檐下”，不仅仅是指一个物理空间，更象征着家庭、庇护所的概念。“檐口”、“飞檐”等词汇也被建筑设计领域频繁使用，成为专业术语的一部分。</w:t>
      </w:r>
    </w:p>
    <w:p w14:paraId="64C0202A" w14:textId="77777777" w:rsidR="006328AB" w:rsidRDefault="006328AB">
      <w:pPr>
        <w:rPr>
          <w:rFonts w:hint="eastAsia"/>
        </w:rPr>
      </w:pPr>
    </w:p>
    <w:p w14:paraId="1BCB1872" w14:textId="77777777" w:rsidR="006328AB" w:rsidRDefault="006328AB">
      <w:pPr>
        <w:rPr>
          <w:rFonts w:hint="eastAsia"/>
        </w:rPr>
      </w:pPr>
      <w:r>
        <w:rPr>
          <w:rFonts w:hint="eastAsia"/>
        </w:rPr>
        <w:t>“檐”的组词示例</w:t>
      </w:r>
    </w:p>
    <w:p w14:paraId="0D542BB1" w14:textId="77777777" w:rsidR="006328AB" w:rsidRDefault="006328AB">
      <w:pPr>
        <w:rPr>
          <w:rFonts w:hint="eastAsia"/>
        </w:rPr>
      </w:pPr>
      <w:r>
        <w:rPr>
          <w:rFonts w:hint="eastAsia"/>
        </w:rPr>
        <w:t>围绕“檐”字，我们可以组成许多有意义的词语。如“檐廊”，指沿着建筑物外墙搭建的有顶盖而无门窗的通道；“飞檐”，特指中国古代建筑中向外挑出的檐角，形似飞翔之翼，极具美感；还有“檐板”，用于固定和支持屋檐结构的木板或金属板等。这些词汇展示了“檐”在不同场合下的具体应用，丰富了汉语的表现力。</w:t>
      </w:r>
    </w:p>
    <w:p w14:paraId="7AD79A69" w14:textId="77777777" w:rsidR="006328AB" w:rsidRDefault="006328AB">
      <w:pPr>
        <w:rPr>
          <w:rFonts w:hint="eastAsia"/>
        </w:rPr>
      </w:pPr>
    </w:p>
    <w:p w14:paraId="3CB771BD" w14:textId="77777777" w:rsidR="006328AB" w:rsidRDefault="006328AB">
      <w:pPr>
        <w:rPr>
          <w:rFonts w:hint="eastAsia"/>
        </w:rPr>
      </w:pPr>
      <w:r>
        <w:rPr>
          <w:rFonts w:hint="eastAsia"/>
        </w:rPr>
        <w:t>最后的总结</w:t>
      </w:r>
    </w:p>
    <w:p w14:paraId="30AFE47A" w14:textId="77777777" w:rsidR="006328AB" w:rsidRDefault="006328AB">
      <w:pPr>
        <w:rPr>
          <w:rFonts w:hint="eastAsia"/>
        </w:rPr>
      </w:pPr>
      <w:r>
        <w:rPr>
          <w:rFonts w:hint="eastAsia"/>
        </w:rPr>
        <w:t>“檐”不仅是汉语中的一个重要词汇，更是中国传统文化的重要组成部分。它跨越了时间和空间的限制，从古代建筑艺术到现代日常生活，再到文学创作，处处可见其身影。通过对“檐”的深入了解，不仅可以增进对中国传统建筑文化的认识，也能更好地体会汉语的独特魅力。</w:t>
      </w:r>
    </w:p>
    <w:p w14:paraId="41308A5E" w14:textId="77777777" w:rsidR="006328AB" w:rsidRDefault="006328AB">
      <w:pPr>
        <w:rPr>
          <w:rFonts w:hint="eastAsia"/>
        </w:rPr>
      </w:pPr>
    </w:p>
    <w:p w14:paraId="6C96BE0C" w14:textId="77777777" w:rsidR="006328AB" w:rsidRDefault="006328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296065" w14:textId="7E39058C" w:rsidR="00DE54F7" w:rsidRDefault="00DE54F7"/>
    <w:sectPr w:rsidR="00DE5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F7"/>
    <w:rsid w:val="006328AB"/>
    <w:rsid w:val="00B81CF2"/>
    <w:rsid w:val="00DE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1984C-98F7-4C7C-854D-2B1BC87E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