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EACD" w14:textId="77777777" w:rsidR="00053EB0" w:rsidRDefault="00053EB0">
      <w:pPr>
        <w:rPr>
          <w:rFonts w:hint="eastAsia"/>
        </w:rPr>
      </w:pPr>
      <w:r>
        <w:rPr>
          <w:rFonts w:hint="eastAsia"/>
        </w:rPr>
        <w:t>学的笔顺的拼音</w:t>
      </w:r>
    </w:p>
    <w:p w14:paraId="05F4306A" w14:textId="77777777" w:rsidR="00053EB0" w:rsidRDefault="00053EB0">
      <w:pPr>
        <w:rPr>
          <w:rFonts w:hint="eastAsia"/>
        </w:rPr>
      </w:pPr>
      <w:r>
        <w:rPr>
          <w:rFonts w:hint="eastAsia"/>
        </w:rPr>
        <w:t>在汉字的学习过程中，了解和掌握每一个字的正确笔顺不仅有助于书写美观，还能加深对字形结构的理解，提高记忆效率。今天我们就来详细探讨一下“学”这个字的笔顺及其对应的拼音。</w:t>
      </w:r>
    </w:p>
    <w:p w14:paraId="748C40DB" w14:textId="77777777" w:rsidR="00053EB0" w:rsidRDefault="00053EB0">
      <w:pPr>
        <w:rPr>
          <w:rFonts w:hint="eastAsia"/>
        </w:rPr>
      </w:pPr>
    </w:p>
    <w:p w14:paraId="15DFAFD4" w14:textId="77777777" w:rsidR="00053EB0" w:rsidRDefault="00053EB0">
      <w:pPr>
        <w:rPr>
          <w:rFonts w:hint="eastAsia"/>
        </w:rPr>
      </w:pPr>
      <w:r>
        <w:rPr>
          <w:rFonts w:hint="eastAsia"/>
        </w:rPr>
        <w:t>汉字“学”的基本介绍</w:t>
      </w:r>
    </w:p>
    <w:p w14:paraId="7A152276" w14:textId="77777777" w:rsidR="00053EB0" w:rsidRDefault="00053EB0">
      <w:pPr>
        <w:rPr>
          <w:rFonts w:hint="eastAsia"/>
        </w:rPr>
      </w:pPr>
      <w:r>
        <w:rPr>
          <w:rFonts w:hint="eastAsia"/>
        </w:rPr>
        <w:t>“学”是一个非常常见的汉字，在日常生活中使用频率极高。它属于常用汉字之一，其拼音为“xué”。在《现代汉语词典》中，“学”字具有多种含义，包括但不限于学习、模仿、学科等意思。从字形上看，“学”字由上部的“?”（表示覆盖）和下部的“子”组成，形象地传达了知识传承与教化之意。</w:t>
      </w:r>
    </w:p>
    <w:p w14:paraId="56A72049" w14:textId="77777777" w:rsidR="00053EB0" w:rsidRDefault="00053EB0">
      <w:pPr>
        <w:rPr>
          <w:rFonts w:hint="eastAsia"/>
        </w:rPr>
      </w:pPr>
    </w:p>
    <w:p w14:paraId="49E316F1" w14:textId="77777777" w:rsidR="00053EB0" w:rsidRDefault="00053EB0">
      <w:pPr>
        <w:rPr>
          <w:rFonts w:hint="eastAsia"/>
        </w:rPr>
      </w:pPr>
      <w:r>
        <w:rPr>
          <w:rFonts w:hint="eastAsia"/>
        </w:rPr>
        <w:t>“学”字的笔顺解析</w:t>
      </w:r>
    </w:p>
    <w:p w14:paraId="423C55A9" w14:textId="77777777" w:rsidR="00053EB0" w:rsidRDefault="00053EB0">
      <w:pPr>
        <w:rPr>
          <w:rFonts w:hint="eastAsia"/>
        </w:rPr>
      </w:pPr>
      <w:r>
        <w:rPr>
          <w:rFonts w:hint="eastAsia"/>
        </w:rPr>
        <w:t>按照规范的笔画顺序，“学”字总共有8划。具体笔顺如下：首先写一撇“丿”，然后是点“、”，接着写横折钩“??”，随后是一短横“一”，再写竖“丨”，紧接着是横折钩“??”，之后是一短横“一”，最后以一个长横“一”收尾。正确的笔顺对于初学者来说至关重要，它不仅能帮助我们更好地记住字形，还有助于提升书写速度和准确性。</w:t>
      </w:r>
    </w:p>
    <w:p w14:paraId="1ADB98CC" w14:textId="77777777" w:rsidR="00053EB0" w:rsidRDefault="00053EB0">
      <w:pPr>
        <w:rPr>
          <w:rFonts w:hint="eastAsia"/>
        </w:rPr>
      </w:pPr>
    </w:p>
    <w:p w14:paraId="066216A6" w14:textId="77777777" w:rsidR="00053EB0" w:rsidRDefault="00053EB0">
      <w:pPr>
        <w:rPr>
          <w:rFonts w:hint="eastAsia"/>
        </w:rPr>
      </w:pPr>
      <w:r>
        <w:rPr>
          <w:rFonts w:hint="eastAsia"/>
        </w:rPr>
        <w:t>学习汉字笔顺的重要性</w:t>
      </w:r>
    </w:p>
    <w:p w14:paraId="2F268F2D" w14:textId="77777777" w:rsidR="00053EB0" w:rsidRDefault="00053EB0">
      <w:pPr>
        <w:rPr>
          <w:rFonts w:hint="eastAsia"/>
        </w:rPr>
      </w:pPr>
      <w:r>
        <w:rPr>
          <w:rFonts w:hint="eastAsia"/>
        </w:rPr>
        <w:t>学习汉字时遵循正确的笔顺规则是非常重要的。一方面，这有助于保证书写的流畅性和美观度；另一方面，遵循笔顺规则可以减少书写错误，特别是当面对较为复杂的汉字时更为明显。理解并掌握汉字的笔顺还可以增强对中国传统文化的认识，因为很多汉字的构造都蕴含着深厚的文化意义和历史背景。</w:t>
      </w:r>
    </w:p>
    <w:p w14:paraId="035FD2DF" w14:textId="77777777" w:rsidR="00053EB0" w:rsidRDefault="00053EB0">
      <w:pPr>
        <w:rPr>
          <w:rFonts w:hint="eastAsia"/>
        </w:rPr>
      </w:pPr>
    </w:p>
    <w:p w14:paraId="62A936F7" w14:textId="77777777" w:rsidR="00053EB0" w:rsidRDefault="00053EB0">
      <w:pPr>
        <w:rPr>
          <w:rFonts w:hint="eastAsia"/>
        </w:rPr>
      </w:pPr>
      <w:r>
        <w:rPr>
          <w:rFonts w:hint="eastAsia"/>
        </w:rPr>
        <w:t>如何有效学习汉字笔顺</w:t>
      </w:r>
    </w:p>
    <w:p w14:paraId="118AD8EB" w14:textId="77777777" w:rsidR="00053EB0" w:rsidRDefault="00053EB0">
      <w:pPr>
        <w:rPr>
          <w:rFonts w:hint="eastAsia"/>
        </w:rPr>
      </w:pPr>
      <w:r>
        <w:rPr>
          <w:rFonts w:hint="eastAsia"/>
        </w:rPr>
        <w:t>为了有效地学习汉字笔顺，建议采取以下几种方法：一是利用在线资源或手机应用程序进行练习，这些工具通常会提供详细的笔顺动画演示；二是通过反复抄写来加深印象，这种方法虽然传统但效果显著；三是参加书法课程或小组活动，在专业老师的指导下学习不仅可以纠正错误习惯，还能与其他爱好者交流心得体验。</w:t>
      </w:r>
    </w:p>
    <w:p w14:paraId="0BBB033E" w14:textId="77777777" w:rsidR="00053EB0" w:rsidRDefault="00053EB0">
      <w:pPr>
        <w:rPr>
          <w:rFonts w:hint="eastAsia"/>
        </w:rPr>
      </w:pPr>
    </w:p>
    <w:p w14:paraId="3C0958CF" w14:textId="77777777" w:rsidR="00053EB0" w:rsidRDefault="00053EB0">
      <w:pPr>
        <w:rPr>
          <w:rFonts w:hint="eastAsia"/>
        </w:rPr>
      </w:pPr>
      <w:r>
        <w:rPr>
          <w:rFonts w:hint="eastAsia"/>
        </w:rPr>
        <w:t>最后的总结</w:t>
      </w:r>
    </w:p>
    <w:p w14:paraId="4078B57F" w14:textId="77777777" w:rsidR="00053EB0" w:rsidRDefault="00053EB0">
      <w:pPr>
        <w:rPr>
          <w:rFonts w:hint="eastAsia"/>
        </w:rPr>
      </w:pPr>
      <w:r>
        <w:rPr>
          <w:rFonts w:hint="eastAsia"/>
        </w:rPr>
        <w:t>通过对“学”字笔顺及其拼音的介绍，我们不难发现，每一个汉字背后都隐藏着丰富的文化内涵。掌握汉字的正确笔顺不仅是学习语言的基础，也是传承和弘扬中华文化的途径之一。希望每位学习者都能重视这一过程，从中体会到汉字之美以及学习的乐趣。</w:t>
      </w:r>
    </w:p>
    <w:p w14:paraId="79D33422" w14:textId="77777777" w:rsidR="00053EB0" w:rsidRDefault="00053EB0">
      <w:pPr>
        <w:rPr>
          <w:rFonts w:hint="eastAsia"/>
        </w:rPr>
      </w:pPr>
    </w:p>
    <w:p w14:paraId="00DE60F1" w14:textId="77777777" w:rsidR="00053EB0" w:rsidRDefault="00053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AA0C0" w14:textId="3683FF1A" w:rsidR="00FE3136" w:rsidRDefault="00FE3136"/>
    <w:sectPr w:rsidR="00FE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36"/>
    <w:rsid w:val="00053EB0"/>
    <w:rsid w:val="00B81CF2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1B8F-AEB5-4749-A7A3-326AF5BF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