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A7DE" w14:textId="77777777" w:rsidR="003809D3" w:rsidRDefault="003809D3">
      <w:pPr>
        <w:rPr>
          <w:rFonts w:hint="eastAsia"/>
        </w:rPr>
      </w:pPr>
      <w:r>
        <w:rPr>
          <w:rFonts w:hint="eastAsia"/>
        </w:rPr>
        <w:t>央的拼音和组词和部首</w:t>
      </w:r>
    </w:p>
    <w:p w14:paraId="6DCDB041" w14:textId="77777777" w:rsidR="003809D3" w:rsidRDefault="003809D3">
      <w:pPr>
        <w:rPr>
          <w:rFonts w:hint="eastAsia"/>
        </w:rPr>
      </w:pPr>
      <w:r>
        <w:rPr>
          <w:rFonts w:hint="eastAsia"/>
        </w:rPr>
        <w:t>汉字“央”是一个具有丰富含义和悠久历史的文字。在汉语拼音中，“央”的拼音是 yāng，属于阳平声调，这使得它在发音时带有轻快而上扬的感觉。在现代汉语里，“央”字不仅单独作为词汇使用，也常常出现在许多复合词中，与不同的字结合形成新的意义。</w:t>
      </w:r>
    </w:p>
    <w:p w14:paraId="2FF54A67" w14:textId="77777777" w:rsidR="003809D3" w:rsidRDefault="003809D3">
      <w:pPr>
        <w:rPr>
          <w:rFonts w:hint="eastAsia"/>
        </w:rPr>
      </w:pPr>
    </w:p>
    <w:p w14:paraId="183C24E4" w14:textId="77777777" w:rsidR="003809D3" w:rsidRDefault="003809D3">
      <w:pPr>
        <w:rPr>
          <w:rFonts w:hint="eastAsia"/>
        </w:rPr>
      </w:pPr>
      <w:r>
        <w:rPr>
          <w:rFonts w:hint="eastAsia"/>
        </w:rPr>
        <w:t>拼音：yāng</w:t>
      </w:r>
    </w:p>
    <w:p w14:paraId="377FCAD6" w14:textId="77777777" w:rsidR="003809D3" w:rsidRDefault="003809D3">
      <w:pPr>
        <w:rPr>
          <w:rFonts w:hint="eastAsia"/>
        </w:rPr>
      </w:pPr>
      <w:r>
        <w:rPr>
          <w:rFonts w:hint="eastAsia"/>
        </w:rPr>
        <w:t>“央”的拼音为 yāng，这个读音简洁明了。当我们在日常对话或者阅读中遇到“央”这个字时，我们可以准确无误地根据它的拼音来发音。对于学习中文的人来说，掌握正确的拼音是理解并运用汉字的重要一步。通过练习和记忆，“央”的正确发音可以很容易被记住，并且在需要的时候自然流畅地表达出来。</w:t>
      </w:r>
    </w:p>
    <w:p w14:paraId="46BFBF73" w14:textId="77777777" w:rsidR="003809D3" w:rsidRDefault="003809D3">
      <w:pPr>
        <w:rPr>
          <w:rFonts w:hint="eastAsia"/>
        </w:rPr>
      </w:pPr>
    </w:p>
    <w:p w14:paraId="07059680" w14:textId="77777777" w:rsidR="003809D3" w:rsidRDefault="003809D3">
      <w:pPr>
        <w:rPr>
          <w:rFonts w:hint="eastAsia"/>
        </w:rPr>
      </w:pPr>
      <w:r>
        <w:rPr>
          <w:rFonts w:hint="eastAsia"/>
        </w:rPr>
        <w:t>组词示例</w:t>
      </w:r>
    </w:p>
    <w:p w14:paraId="3ED4E56A" w14:textId="77777777" w:rsidR="003809D3" w:rsidRDefault="003809D3">
      <w:pPr>
        <w:rPr>
          <w:rFonts w:hint="eastAsia"/>
        </w:rPr>
      </w:pPr>
      <w:r>
        <w:rPr>
          <w:rFonts w:hint="eastAsia"/>
        </w:rPr>
        <w:t>在汉语中，“央”字参与了许多常用词汇的构建。例如，“中央”指的是国家或组织的核心权力机构所在地；“央求”则是恳请、请求的意思，表达了一个人向另一个人提出要求时的谦卑态度。还有“央告”、“央浼”等词语，这些都体现了“央”字所包含的请求、希望得到帮助的意义。在一些地方方言中，“央”字还可能有其独特的用法和组合方式，反映了不同地区语言文化的多样性。</w:t>
      </w:r>
    </w:p>
    <w:p w14:paraId="155504E3" w14:textId="77777777" w:rsidR="003809D3" w:rsidRDefault="003809D3">
      <w:pPr>
        <w:rPr>
          <w:rFonts w:hint="eastAsia"/>
        </w:rPr>
      </w:pPr>
    </w:p>
    <w:p w14:paraId="6B3E0041" w14:textId="77777777" w:rsidR="003809D3" w:rsidRDefault="003809D3">
      <w:pPr>
        <w:rPr>
          <w:rFonts w:hint="eastAsia"/>
        </w:rPr>
      </w:pPr>
      <w:r>
        <w:rPr>
          <w:rFonts w:hint="eastAsia"/>
        </w:rPr>
        <w:t>部首解析</w:t>
      </w:r>
    </w:p>
    <w:p w14:paraId="3B29B4F5" w14:textId="77777777" w:rsidR="003809D3" w:rsidRDefault="003809D3">
      <w:pPr>
        <w:rPr>
          <w:rFonts w:hint="eastAsia"/>
        </w:rPr>
      </w:pPr>
      <w:r>
        <w:rPr>
          <w:rFonts w:hint="eastAsia"/>
        </w:rPr>
        <w:t>从汉字构造的角度来看，“央”字属于“大”部。虽然它看起来简单，但是它承载着重要的结构信息。“央”的形状像是一个展开双臂的人，象征着包容和中心的概念。在古代篆书和其他早期字体中，“央”的形态更加形象化，随着时间的发展，逐渐演变成了今天我们看到的样子。了解“央”的部首有助于我们更好地认识与其相关的其他汉字，因为很多具有相似部首的字往往会在意义上存在关联。</w:t>
      </w:r>
    </w:p>
    <w:p w14:paraId="5E903267" w14:textId="77777777" w:rsidR="003809D3" w:rsidRDefault="003809D3">
      <w:pPr>
        <w:rPr>
          <w:rFonts w:hint="eastAsia"/>
        </w:rPr>
      </w:pPr>
    </w:p>
    <w:p w14:paraId="2A0C7460" w14:textId="77777777" w:rsidR="003809D3" w:rsidRDefault="003809D3">
      <w:pPr>
        <w:rPr>
          <w:rFonts w:hint="eastAsia"/>
        </w:rPr>
      </w:pPr>
      <w:r>
        <w:rPr>
          <w:rFonts w:hint="eastAsia"/>
        </w:rPr>
        <w:t>文化意义与应用</w:t>
      </w:r>
    </w:p>
    <w:p w14:paraId="3191CD33" w14:textId="77777777" w:rsidR="003809D3" w:rsidRDefault="003809D3">
      <w:pPr>
        <w:rPr>
          <w:rFonts w:hint="eastAsia"/>
        </w:rPr>
      </w:pPr>
      <w:r>
        <w:rPr>
          <w:rFonts w:hint="eastAsia"/>
        </w:rPr>
        <w:t>“央”字不仅仅是一个简单的字符，它在中国文化和哲学思想中占据了一席之地。比如，在传统建筑布局中，“中央”位置往往被视为最尊贵的位置，如皇宫的正殿通常位于整个宫殿群的中心。这种对“中央”地位的重视，同样反映在中国人对于秩序、和谐以及平衡的价值观上。而在文学作品中，“央求”这样的词汇则常常用来描绘人物之间的情感交流，增加故事的感染力和深度。</w:t>
      </w:r>
    </w:p>
    <w:p w14:paraId="7AD7F393" w14:textId="77777777" w:rsidR="003809D3" w:rsidRDefault="003809D3">
      <w:pPr>
        <w:rPr>
          <w:rFonts w:hint="eastAsia"/>
        </w:rPr>
      </w:pPr>
    </w:p>
    <w:p w14:paraId="55E863FE" w14:textId="77777777" w:rsidR="003809D3" w:rsidRDefault="003809D3">
      <w:pPr>
        <w:rPr>
          <w:rFonts w:hint="eastAsia"/>
        </w:rPr>
      </w:pPr>
      <w:r>
        <w:rPr>
          <w:rFonts w:hint="eastAsia"/>
        </w:rPr>
        <w:t>最后的总结</w:t>
      </w:r>
    </w:p>
    <w:p w14:paraId="6E3A774C" w14:textId="77777777" w:rsidR="003809D3" w:rsidRDefault="003809D3">
      <w:pPr>
        <w:rPr>
          <w:rFonts w:hint="eastAsia"/>
        </w:rPr>
      </w:pPr>
      <w:r>
        <w:rPr>
          <w:rFonts w:hint="eastAsia"/>
        </w:rPr>
        <w:t>“央”字无论是从拼音、组词还是部首方面来看，都是一个充满魅力和深意的汉字。它不仅是我们日常生活中不可或缺的一部分，也是中华文化宝库中的一颗璀璨明珠。通过对“央”字的学习和理解，我们可以更深入地探索汉语的魅力，感受中华文化的博大精深。</w:t>
      </w:r>
    </w:p>
    <w:p w14:paraId="0F31D21C" w14:textId="77777777" w:rsidR="003809D3" w:rsidRDefault="003809D3">
      <w:pPr>
        <w:rPr>
          <w:rFonts w:hint="eastAsia"/>
        </w:rPr>
      </w:pPr>
    </w:p>
    <w:p w14:paraId="5865CE58" w14:textId="77777777" w:rsidR="003809D3" w:rsidRDefault="003809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CC975" w14:textId="05563CC4" w:rsidR="00687F55" w:rsidRDefault="00687F55"/>
    <w:sectPr w:rsidR="00687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55"/>
    <w:rsid w:val="003809D3"/>
    <w:rsid w:val="00687F5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01B1D-7995-4FC3-A85E-A3811DD1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